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F3" w:rsidRPr="00231AB6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ED0254" w:rsidRDefault="00ED0254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ED0254" w:rsidRDefault="00ED0254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BF5494" w:rsidRDefault="000C2725" w:rsidP="00572990">
      <w:pPr>
        <w:pStyle w:val="Default"/>
        <w:spacing w:line="360" w:lineRule="auto"/>
        <w:jc w:val="center"/>
        <w:rPr>
          <w:b/>
          <w:color w:val="auto"/>
        </w:rPr>
      </w:pPr>
      <w:r w:rsidRPr="00CC188A">
        <w:rPr>
          <w:b/>
          <w:color w:val="auto"/>
        </w:rPr>
        <w:t xml:space="preserve">ПОРЯДОК </w:t>
      </w:r>
      <w:r w:rsidR="00246A7F" w:rsidRPr="00CC188A">
        <w:rPr>
          <w:b/>
          <w:color w:val="auto"/>
        </w:rPr>
        <w:t>ОБЕСПЕЧЕНИ</w:t>
      </w:r>
      <w:r w:rsidRPr="00CC188A">
        <w:rPr>
          <w:b/>
          <w:color w:val="auto"/>
        </w:rPr>
        <w:t>Я</w:t>
      </w:r>
      <w:r w:rsidR="00246A7F" w:rsidRPr="00CC188A">
        <w:rPr>
          <w:b/>
          <w:color w:val="auto"/>
        </w:rPr>
        <w:t xml:space="preserve"> КОНФИДЕНЦИАЛЬНОСТИ</w:t>
      </w:r>
    </w:p>
    <w:p w:rsidR="000F4B89" w:rsidRPr="00CC188A" w:rsidRDefault="00843357" w:rsidP="00572990">
      <w:pPr>
        <w:pStyle w:val="Default"/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>ИНФОРМАЦИИ В ХОДЕ</w:t>
      </w:r>
      <w:r w:rsidR="00246A7F" w:rsidRPr="00CC188A">
        <w:rPr>
          <w:b/>
          <w:color w:val="auto"/>
        </w:rPr>
        <w:t xml:space="preserve"> </w:t>
      </w:r>
      <w:r w:rsidR="00D356E6" w:rsidRPr="004846FF">
        <w:rPr>
          <w:b/>
          <w:color w:val="auto"/>
        </w:rPr>
        <w:t>ПАРИТЕТНЫХ</w:t>
      </w:r>
      <w:r w:rsidR="00D356E6" w:rsidRPr="00D356E6">
        <w:rPr>
          <w:b/>
          <w:color w:val="auto"/>
        </w:rPr>
        <w:t xml:space="preserve"> </w:t>
      </w:r>
      <w:r w:rsidR="00246A7F" w:rsidRPr="00CC188A">
        <w:rPr>
          <w:b/>
          <w:color w:val="auto"/>
        </w:rPr>
        <w:t>ОЦЕНОК</w:t>
      </w:r>
    </w:p>
    <w:p w:rsidR="00246A7F" w:rsidRPr="00CC188A" w:rsidRDefault="00246A7F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BF5494" w:rsidRPr="009C4CCE" w:rsidRDefault="00BF5494" w:rsidP="00A51969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</w:t>
      </w:r>
    </w:p>
    <w:p w:rsidR="000F4B89" w:rsidRPr="009C4CCE" w:rsidRDefault="000F4B89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FC12F3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BF5494" w:rsidRDefault="00BF5494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tbl>
      <w:tblPr>
        <w:tblW w:w="0" w:type="auto"/>
        <w:tblInd w:w="1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451"/>
      </w:tblGrid>
      <w:tr w:rsidR="00BF5494" w:rsidRPr="00CC188A" w:rsidTr="00BF5494">
        <w:trPr>
          <w:trHeight w:val="100"/>
        </w:trPr>
        <w:tc>
          <w:tcPr>
            <w:tcW w:w="9451" w:type="dxa"/>
          </w:tcPr>
          <w:p w:rsidR="00BF5494" w:rsidRPr="00BF5494" w:rsidRDefault="00BF5494" w:rsidP="00440B40">
            <w:pPr>
              <w:pStyle w:val="Default"/>
              <w:jc w:val="center"/>
              <w:rPr>
                <w:bCs/>
                <w:i/>
                <w:color w:val="auto"/>
                <w:sz w:val="20"/>
                <w:szCs w:val="20"/>
              </w:rPr>
            </w:pPr>
            <w:r w:rsidRPr="00BF5494">
              <w:rPr>
                <w:bCs/>
                <w:i/>
                <w:color w:val="auto"/>
                <w:sz w:val="20"/>
                <w:szCs w:val="20"/>
              </w:rPr>
              <w:t>Контролируемый экземпляр размещен на сайте региональной организации по аккредитации</w:t>
            </w:r>
          </w:p>
          <w:p w:rsidR="00BF5494" w:rsidRPr="00CC188A" w:rsidRDefault="00BF5494" w:rsidP="00440B40">
            <w:pPr>
              <w:pStyle w:val="Default"/>
              <w:jc w:val="center"/>
              <w:rPr>
                <w:b/>
                <w:bCs/>
                <w:i/>
                <w:color w:val="auto"/>
              </w:rPr>
            </w:pPr>
            <w:r w:rsidRPr="00BF5494">
              <w:rPr>
                <w:b/>
                <w:bCs/>
                <w:i/>
                <w:color w:val="auto"/>
                <w:sz w:val="20"/>
                <w:szCs w:val="20"/>
              </w:rPr>
              <w:t>Сохраненный или распечатанный документ не является контролируемым экземпляром</w:t>
            </w:r>
          </w:p>
        </w:tc>
      </w:tr>
    </w:tbl>
    <w:p w:rsidR="00FC12F3" w:rsidRPr="00CC188A" w:rsidRDefault="00FC12F3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B2398F" w:rsidRPr="00CC188A" w:rsidRDefault="00B2398F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D5584B" w:rsidRDefault="00D5584B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A12776" w:rsidRPr="00CC188A" w:rsidRDefault="00BF5494" w:rsidP="00D5584B">
      <w:pPr>
        <w:pStyle w:val="Default"/>
        <w:spacing w:line="36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Содержание</w:t>
      </w:r>
    </w:p>
    <w:p w:rsidR="00A12776" w:rsidRPr="00CC188A" w:rsidRDefault="00A12776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A12776" w:rsidRPr="00CC188A" w:rsidRDefault="00A12776" w:rsidP="00A51969">
      <w:pPr>
        <w:pStyle w:val="Default"/>
        <w:spacing w:line="360" w:lineRule="auto"/>
        <w:jc w:val="both"/>
        <w:rPr>
          <w:color w:val="auto"/>
        </w:rPr>
      </w:pPr>
      <w:r w:rsidRPr="00CC188A">
        <w:rPr>
          <w:color w:val="auto"/>
        </w:rPr>
        <w:t>1.  Область применения</w:t>
      </w:r>
      <w:r w:rsidR="00D5584B">
        <w:rPr>
          <w:color w:val="auto"/>
        </w:rPr>
        <w:t>……………………………………………………………………..4</w:t>
      </w:r>
    </w:p>
    <w:p w:rsidR="00A12776" w:rsidRPr="00CC188A" w:rsidRDefault="00A12776" w:rsidP="00A51969">
      <w:pPr>
        <w:pStyle w:val="Default"/>
        <w:spacing w:line="360" w:lineRule="auto"/>
        <w:jc w:val="both"/>
        <w:rPr>
          <w:color w:val="auto"/>
        </w:rPr>
      </w:pPr>
      <w:r w:rsidRPr="00CC188A">
        <w:rPr>
          <w:color w:val="auto"/>
        </w:rPr>
        <w:t xml:space="preserve">2.  </w:t>
      </w:r>
      <w:r w:rsidR="00026D29">
        <w:rPr>
          <w:color w:val="auto"/>
        </w:rPr>
        <w:t>Сокращения, т</w:t>
      </w:r>
      <w:r w:rsidR="00026D29" w:rsidRPr="00CC188A">
        <w:rPr>
          <w:color w:val="auto"/>
        </w:rPr>
        <w:t xml:space="preserve">ермины и определения </w:t>
      </w:r>
      <w:r w:rsidR="00D5584B">
        <w:rPr>
          <w:color w:val="auto"/>
        </w:rPr>
        <w:t>…………………………………………………</w:t>
      </w:r>
      <w:r w:rsidR="00CE65AA">
        <w:rPr>
          <w:color w:val="auto"/>
        </w:rPr>
        <w:t>3</w:t>
      </w:r>
    </w:p>
    <w:p w:rsidR="00A12776" w:rsidRPr="00CC188A" w:rsidRDefault="00A12776" w:rsidP="00A51969">
      <w:pPr>
        <w:pStyle w:val="Default"/>
        <w:spacing w:line="360" w:lineRule="auto"/>
        <w:jc w:val="both"/>
        <w:rPr>
          <w:color w:val="auto"/>
        </w:rPr>
      </w:pPr>
      <w:r w:rsidRPr="00CC188A">
        <w:rPr>
          <w:color w:val="auto"/>
        </w:rPr>
        <w:t xml:space="preserve">3.  </w:t>
      </w:r>
      <w:r w:rsidR="00026D29" w:rsidRPr="00CC188A">
        <w:rPr>
          <w:color w:val="auto"/>
        </w:rPr>
        <w:t>Нормативные ссылки</w:t>
      </w:r>
      <w:r w:rsidR="00026D29">
        <w:rPr>
          <w:color w:val="auto"/>
        </w:rPr>
        <w:t xml:space="preserve"> и источники</w:t>
      </w:r>
      <w:r w:rsidR="00D5584B">
        <w:rPr>
          <w:color w:val="auto"/>
        </w:rPr>
        <w:t>……………………………………………………..</w:t>
      </w:r>
      <w:r w:rsidR="00CE65AA">
        <w:rPr>
          <w:color w:val="auto"/>
        </w:rPr>
        <w:t>3</w:t>
      </w:r>
    </w:p>
    <w:p w:rsidR="00A12776" w:rsidRPr="00CC188A" w:rsidRDefault="00A12776" w:rsidP="00A51969">
      <w:pPr>
        <w:pStyle w:val="Default"/>
        <w:spacing w:line="360" w:lineRule="auto"/>
        <w:jc w:val="both"/>
        <w:rPr>
          <w:color w:val="auto"/>
        </w:rPr>
      </w:pPr>
      <w:r w:rsidRPr="00CC188A">
        <w:rPr>
          <w:color w:val="auto"/>
        </w:rPr>
        <w:t>4.  Принципы конфиденциальности</w:t>
      </w:r>
      <w:r w:rsidR="00D5584B">
        <w:rPr>
          <w:color w:val="auto"/>
        </w:rPr>
        <w:t>………………………………………………………</w:t>
      </w:r>
      <w:r w:rsidR="00CE65AA">
        <w:rPr>
          <w:color w:val="auto"/>
        </w:rPr>
        <w:t>.</w:t>
      </w:r>
      <w:r w:rsidR="00D5584B">
        <w:rPr>
          <w:color w:val="auto"/>
        </w:rPr>
        <w:t>.</w:t>
      </w:r>
      <w:r w:rsidR="00CE65AA">
        <w:rPr>
          <w:color w:val="auto"/>
        </w:rPr>
        <w:t>4</w:t>
      </w:r>
    </w:p>
    <w:p w:rsidR="00A12776" w:rsidRPr="00CE65AA" w:rsidRDefault="00D5584B" w:rsidP="00A51969">
      <w:pPr>
        <w:pStyle w:val="Default"/>
        <w:spacing w:line="360" w:lineRule="auto"/>
        <w:jc w:val="both"/>
        <w:rPr>
          <w:color w:val="auto"/>
        </w:rPr>
      </w:pPr>
      <w:r w:rsidRPr="00D5584B">
        <w:rPr>
          <w:color w:val="auto"/>
        </w:rPr>
        <w:t>5</w:t>
      </w:r>
      <w:r>
        <w:rPr>
          <w:color w:val="auto"/>
        </w:rPr>
        <w:t>.</w:t>
      </w:r>
      <w:r w:rsidR="00A12776" w:rsidRPr="00D5584B">
        <w:rPr>
          <w:color w:val="auto"/>
        </w:rPr>
        <w:t xml:space="preserve">  Соблюдение конфиденциальности</w:t>
      </w:r>
      <w:r>
        <w:rPr>
          <w:color w:val="auto"/>
        </w:rPr>
        <w:t>…………………………………………………….</w:t>
      </w:r>
      <w:r w:rsidR="00CE65AA">
        <w:rPr>
          <w:color w:val="auto"/>
        </w:rPr>
        <w:t>.5</w:t>
      </w:r>
    </w:p>
    <w:p w:rsidR="00A12776" w:rsidRPr="00CE65AA" w:rsidRDefault="008D6A67" w:rsidP="00A51969">
      <w:pPr>
        <w:pStyle w:val="Default"/>
        <w:spacing w:line="360" w:lineRule="auto"/>
        <w:jc w:val="both"/>
        <w:rPr>
          <w:bCs/>
          <w:i/>
          <w:color w:val="auto"/>
        </w:rPr>
      </w:pPr>
      <w:r w:rsidRPr="00026D29">
        <w:rPr>
          <w:bCs/>
          <w:i/>
          <w:color w:val="auto"/>
        </w:rPr>
        <w:t xml:space="preserve">     </w:t>
      </w:r>
      <w:r w:rsidR="00D5584B">
        <w:rPr>
          <w:bCs/>
          <w:i/>
          <w:color w:val="auto"/>
        </w:rPr>
        <w:t>5.1</w:t>
      </w:r>
      <w:r w:rsidRPr="00026D29">
        <w:rPr>
          <w:bCs/>
          <w:i/>
          <w:color w:val="auto"/>
        </w:rPr>
        <w:t xml:space="preserve"> Общие положения</w:t>
      </w:r>
      <w:r w:rsidR="00D5584B">
        <w:rPr>
          <w:bCs/>
          <w:i/>
          <w:color w:val="auto"/>
        </w:rPr>
        <w:t>……………………………………………………………………………</w:t>
      </w:r>
      <w:r w:rsidR="00CE65AA">
        <w:rPr>
          <w:bCs/>
          <w:i/>
          <w:color w:val="auto"/>
        </w:rPr>
        <w:t>5</w:t>
      </w:r>
    </w:p>
    <w:p w:rsidR="008D6A67" w:rsidRPr="00CE65AA" w:rsidRDefault="008D6A67" w:rsidP="00A51969">
      <w:pPr>
        <w:pStyle w:val="Default"/>
        <w:spacing w:line="360" w:lineRule="auto"/>
        <w:jc w:val="both"/>
        <w:rPr>
          <w:bCs/>
          <w:i/>
          <w:color w:val="auto"/>
        </w:rPr>
      </w:pPr>
      <w:r w:rsidRPr="00026D29">
        <w:rPr>
          <w:bCs/>
          <w:i/>
          <w:color w:val="auto"/>
        </w:rPr>
        <w:t xml:space="preserve">     </w:t>
      </w:r>
      <w:r w:rsidR="00D5584B">
        <w:rPr>
          <w:bCs/>
          <w:i/>
          <w:color w:val="auto"/>
        </w:rPr>
        <w:t>5.2</w:t>
      </w:r>
      <w:r w:rsidRPr="00026D29">
        <w:rPr>
          <w:bCs/>
          <w:i/>
          <w:color w:val="auto"/>
        </w:rPr>
        <w:t xml:space="preserve"> Требования к ресурсам</w:t>
      </w:r>
      <w:r w:rsidR="003D728E">
        <w:rPr>
          <w:bCs/>
          <w:i/>
          <w:color w:val="auto"/>
        </w:rPr>
        <w:t>………………………………………………………………………</w:t>
      </w:r>
      <w:r w:rsidR="00CE65AA">
        <w:rPr>
          <w:bCs/>
          <w:i/>
          <w:color w:val="auto"/>
        </w:rPr>
        <w:t>6</w:t>
      </w:r>
    </w:p>
    <w:p w:rsidR="008D6A67" w:rsidRPr="003D728E" w:rsidRDefault="008D6A67" w:rsidP="00A51969">
      <w:pPr>
        <w:pStyle w:val="Default"/>
        <w:spacing w:line="360" w:lineRule="auto"/>
        <w:jc w:val="both"/>
        <w:rPr>
          <w:bCs/>
          <w:i/>
          <w:color w:val="auto"/>
        </w:rPr>
      </w:pPr>
      <w:r w:rsidRPr="00026D29">
        <w:rPr>
          <w:bCs/>
          <w:i/>
          <w:color w:val="auto"/>
        </w:rPr>
        <w:t xml:space="preserve">           </w:t>
      </w:r>
      <w:r w:rsidR="00D5584B">
        <w:rPr>
          <w:bCs/>
          <w:i/>
          <w:color w:val="auto"/>
        </w:rPr>
        <w:t>5.2</w:t>
      </w:r>
      <w:r w:rsidRPr="00026D29">
        <w:rPr>
          <w:bCs/>
          <w:i/>
          <w:color w:val="auto"/>
        </w:rPr>
        <w:t>.1. Обязательные требования</w:t>
      </w:r>
      <w:r w:rsidR="003D728E">
        <w:rPr>
          <w:bCs/>
          <w:i/>
          <w:color w:val="auto"/>
        </w:rPr>
        <w:t>…………………………………………………………</w:t>
      </w:r>
      <w:r w:rsidR="00D5584B">
        <w:rPr>
          <w:bCs/>
          <w:i/>
          <w:color w:val="auto"/>
        </w:rPr>
        <w:t>.</w:t>
      </w:r>
      <w:r w:rsidR="00CE65AA">
        <w:rPr>
          <w:bCs/>
          <w:i/>
          <w:color w:val="auto"/>
        </w:rPr>
        <w:t>6</w:t>
      </w:r>
    </w:p>
    <w:p w:rsidR="008D6A67" w:rsidRPr="00026D29" w:rsidRDefault="008D6A67" w:rsidP="00A51969">
      <w:pPr>
        <w:pStyle w:val="Default"/>
        <w:spacing w:line="360" w:lineRule="auto"/>
        <w:jc w:val="both"/>
        <w:rPr>
          <w:bCs/>
          <w:i/>
          <w:color w:val="auto"/>
        </w:rPr>
      </w:pPr>
      <w:r w:rsidRPr="00026D29">
        <w:rPr>
          <w:bCs/>
          <w:i/>
          <w:color w:val="auto"/>
        </w:rPr>
        <w:t xml:space="preserve">           </w:t>
      </w:r>
      <w:r w:rsidR="00D5584B">
        <w:rPr>
          <w:bCs/>
          <w:i/>
          <w:color w:val="auto"/>
        </w:rPr>
        <w:t>5.2</w:t>
      </w:r>
      <w:r w:rsidRPr="00026D29">
        <w:rPr>
          <w:bCs/>
          <w:i/>
          <w:color w:val="auto"/>
        </w:rPr>
        <w:t>.2. Рекомендательные требования</w:t>
      </w:r>
      <w:r w:rsidR="00D5584B">
        <w:rPr>
          <w:bCs/>
          <w:i/>
          <w:color w:val="auto"/>
        </w:rPr>
        <w:t>……………………………………………………</w:t>
      </w:r>
      <w:r w:rsidR="00CE65AA">
        <w:rPr>
          <w:bCs/>
          <w:i/>
          <w:color w:val="auto"/>
        </w:rPr>
        <w:t>6</w:t>
      </w:r>
    </w:p>
    <w:p w:rsidR="008D6A67" w:rsidRPr="00094740" w:rsidRDefault="00026D29" w:rsidP="00A51969">
      <w:pPr>
        <w:pStyle w:val="Default"/>
        <w:spacing w:line="360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 </w:t>
      </w:r>
      <w:r w:rsidR="00D5584B">
        <w:rPr>
          <w:bCs/>
          <w:color w:val="auto"/>
        </w:rPr>
        <w:t>6.</w:t>
      </w:r>
      <w:r w:rsidR="008D6A67" w:rsidRPr="00026D29">
        <w:rPr>
          <w:bCs/>
          <w:i/>
          <w:color w:val="auto"/>
        </w:rPr>
        <w:t xml:space="preserve">  </w:t>
      </w:r>
      <w:r w:rsidR="008D6A67" w:rsidRPr="00D5584B">
        <w:rPr>
          <w:bCs/>
          <w:color w:val="auto"/>
        </w:rPr>
        <w:t>Ответственность</w:t>
      </w:r>
      <w:r w:rsidR="00D5584B">
        <w:rPr>
          <w:bCs/>
          <w:color w:val="auto"/>
        </w:rPr>
        <w:t>…………………………………………………………………………</w:t>
      </w:r>
      <w:r w:rsidR="00CE65AA">
        <w:rPr>
          <w:bCs/>
          <w:color w:val="auto"/>
        </w:rPr>
        <w:t>6</w:t>
      </w:r>
    </w:p>
    <w:p w:rsidR="00D5584B" w:rsidRPr="00094740" w:rsidRDefault="00D5584B" w:rsidP="00A51969">
      <w:pPr>
        <w:pStyle w:val="Default"/>
        <w:spacing w:line="360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 7.  Авторские права………………………………………………………………………….</w:t>
      </w:r>
      <w:r w:rsidR="00CE65AA">
        <w:rPr>
          <w:bCs/>
          <w:color w:val="auto"/>
        </w:rPr>
        <w:t>7</w:t>
      </w:r>
    </w:p>
    <w:p w:rsidR="008D6A67" w:rsidRPr="00094740" w:rsidRDefault="00D5584B" w:rsidP="00A51969">
      <w:pPr>
        <w:pStyle w:val="Default"/>
        <w:spacing w:line="360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 8</w:t>
      </w:r>
      <w:r w:rsidR="008D6A67" w:rsidRPr="00CC188A">
        <w:rPr>
          <w:bCs/>
          <w:color w:val="auto"/>
        </w:rPr>
        <w:t xml:space="preserve">.  </w:t>
      </w:r>
      <w:r>
        <w:rPr>
          <w:bCs/>
          <w:color w:val="auto"/>
        </w:rPr>
        <w:t>Приложени</w:t>
      </w:r>
      <w:r w:rsidR="004846FF">
        <w:rPr>
          <w:bCs/>
          <w:color w:val="auto"/>
        </w:rPr>
        <w:t>я</w:t>
      </w:r>
      <w:r>
        <w:rPr>
          <w:bCs/>
          <w:color w:val="auto"/>
        </w:rPr>
        <w:t>………………………………………………………………………………</w:t>
      </w:r>
      <w:r w:rsidR="00CE65AA">
        <w:rPr>
          <w:bCs/>
          <w:color w:val="auto"/>
        </w:rPr>
        <w:t>7</w:t>
      </w:r>
    </w:p>
    <w:p w:rsidR="00A12776" w:rsidRPr="00CC188A" w:rsidRDefault="00A12776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A12776" w:rsidRPr="00CC188A" w:rsidRDefault="00A12776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A12776" w:rsidRPr="00CC188A" w:rsidRDefault="00A12776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A12776" w:rsidRPr="00CC188A" w:rsidRDefault="00A12776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A12776" w:rsidRPr="00CC188A" w:rsidRDefault="00A12776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Pr="00CC188A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Pr="00CC188A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Pr="00CC188A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Pr="00CC188A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Pr="00CC188A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Pr="00CC188A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Pr="00CC188A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Pr="00CC188A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8D6A67" w:rsidRDefault="008D6A6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36212A" w:rsidRPr="003D728E" w:rsidRDefault="0036212A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D31DEE" w:rsidRDefault="00D31DEE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D76DD7" w:rsidRDefault="00D76DD7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4846FF" w:rsidRDefault="004846FF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B45ED0" w:rsidRDefault="00B45ED0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5E727F" w:rsidRPr="00CC188A" w:rsidRDefault="005E727F" w:rsidP="00A51969">
      <w:pPr>
        <w:pStyle w:val="Default"/>
        <w:spacing w:line="360" w:lineRule="auto"/>
        <w:jc w:val="both"/>
        <w:rPr>
          <w:color w:val="auto"/>
        </w:rPr>
      </w:pPr>
      <w:r w:rsidRPr="00CC188A">
        <w:rPr>
          <w:b/>
          <w:bCs/>
          <w:color w:val="auto"/>
        </w:rPr>
        <w:t>1</w:t>
      </w:r>
      <w:r w:rsidR="00C90806" w:rsidRPr="00CC188A">
        <w:rPr>
          <w:b/>
          <w:bCs/>
          <w:color w:val="auto"/>
        </w:rPr>
        <w:t xml:space="preserve">. </w:t>
      </w:r>
      <w:r w:rsidRPr="00CC188A">
        <w:rPr>
          <w:b/>
          <w:bCs/>
          <w:color w:val="auto"/>
        </w:rPr>
        <w:t xml:space="preserve"> Область применения </w:t>
      </w:r>
    </w:p>
    <w:p w:rsidR="005E727F" w:rsidRPr="00CC188A" w:rsidRDefault="00FC495C" w:rsidP="00A51969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      </w:t>
      </w:r>
      <w:r w:rsidR="00EB6B89" w:rsidRPr="00CC188A">
        <w:rPr>
          <w:color w:val="auto"/>
        </w:rPr>
        <w:t>Настоящий</w:t>
      </w:r>
      <w:r w:rsidR="005E727F" w:rsidRPr="00CC188A">
        <w:rPr>
          <w:color w:val="auto"/>
        </w:rPr>
        <w:t xml:space="preserve"> </w:t>
      </w:r>
      <w:r w:rsidR="00EB6B89" w:rsidRPr="00CC188A">
        <w:rPr>
          <w:color w:val="auto"/>
        </w:rPr>
        <w:t>документ</w:t>
      </w:r>
      <w:r w:rsidR="005E727F" w:rsidRPr="00CC188A">
        <w:rPr>
          <w:color w:val="auto"/>
        </w:rPr>
        <w:t xml:space="preserve"> </w:t>
      </w:r>
      <w:r w:rsidR="00DE6E81">
        <w:rPr>
          <w:color w:val="auto"/>
        </w:rPr>
        <w:t>определяет</w:t>
      </w:r>
      <w:r w:rsidR="005E727F" w:rsidRPr="00CC188A">
        <w:rPr>
          <w:color w:val="auto"/>
        </w:rPr>
        <w:t xml:space="preserve"> принципы и </w:t>
      </w:r>
      <w:r w:rsidR="00EB6B89" w:rsidRPr="00CC188A">
        <w:rPr>
          <w:color w:val="auto"/>
        </w:rPr>
        <w:t>реализацию требований элемента</w:t>
      </w:r>
      <w:r w:rsidR="008111BD" w:rsidRPr="00CC188A">
        <w:rPr>
          <w:color w:val="auto"/>
        </w:rPr>
        <w:t xml:space="preserve"> конфиденциальности </w:t>
      </w:r>
      <w:r w:rsidR="00843357" w:rsidRPr="004846FF">
        <w:rPr>
          <w:color w:val="auto"/>
        </w:rPr>
        <w:t>Евразийской</w:t>
      </w:r>
      <w:r w:rsidR="00843357" w:rsidRPr="00CC188A">
        <w:rPr>
          <w:color w:val="auto"/>
        </w:rPr>
        <w:t xml:space="preserve"> </w:t>
      </w:r>
      <w:r w:rsidR="008111BD" w:rsidRPr="00CC188A">
        <w:rPr>
          <w:color w:val="auto"/>
        </w:rPr>
        <w:t>Региональной Организации по Аккредитации</w:t>
      </w:r>
      <w:r w:rsidR="00A51969">
        <w:rPr>
          <w:color w:val="auto"/>
        </w:rPr>
        <w:t xml:space="preserve"> (</w:t>
      </w:r>
      <w:r w:rsidR="007417F0">
        <w:rPr>
          <w:color w:val="auto"/>
        </w:rPr>
        <w:t>ЕА</w:t>
      </w:r>
      <w:r w:rsidR="00A51969">
        <w:rPr>
          <w:color w:val="auto"/>
        </w:rPr>
        <w:t>А</w:t>
      </w:r>
      <w:r w:rsidR="007417F0">
        <w:rPr>
          <w:color w:val="auto"/>
        </w:rPr>
        <w:t>С</w:t>
      </w:r>
      <w:r w:rsidR="00A51969">
        <w:rPr>
          <w:color w:val="auto"/>
        </w:rPr>
        <w:t>)</w:t>
      </w:r>
      <w:r w:rsidR="008111BD" w:rsidRPr="00CC188A">
        <w:rPr>
          <w:color w:val="auto"/>
        </w:rPr>
        <w:t xml:space="preserve">, с целью защиты информации, полученной в ходе деятельности на всех уровнях её структур, в том </w:t>
      </w:r>
      <w:r w:rsidR="008111BD" w:rsidRPr="00D356E6">
        <w:rPr>
          <w:color w:val="auto"/>
        </w:rPr>
        <w:t xml:space="preserve">числе комитетов и комиссий организации, </w:t>
      </w:r>
      <w:r w:rsidR="002C346A" w:rsidRPr="00D356E6">
        <w:rPr>
          <w:color w:val="auto"/>
        </w:rPr>
        <w:t xml:space="preserve">а также внешних организаций, </w:t>
      </w:r>
      <w:r w:rsidR="008111BD" w:rsidRPr="00D356E6">
        <w:rPr>
          <w:color w:val="auto"/>
        </w:rPr>
        <w:t>внутреннего и внешнего персонала</w:t>
      </w:r>
      <w:r w:rsidR="002C346A" w:rsidRPr="00D356E6">
        <w:rPr>
          <w:color w:val="auto"/>
        </w:rPr>
        <w:t xml:space="preserve">, работающего от имени </w:t>
      </w:r>
      <w:r w:rsidR="007417F0">
        <w:rPr>
          <w:color w:val="auto"/>
        </w:rPr>
        <w:t>ЕААС</w:t>
      </w:r>
      <w:r w:rsidR="005E727F" w:rsidRPr="00D356E6">
        <w:rPr>
          <w:color w:val="auto"/>
        </w:rPr>
        <w:t>.</w:t>
      </w:r>
      <w:r w:rsidR="005E727F" w:rsidRPr="00CC188A">
        <w:rPr>
          <w:color w:val="auto"/>
        </w:rPr>
        <w:t xml:space="preserve"> </w:t>
      </w:r>
    </w:p>
    <w:p w:rsidR="005E727F" w:rsidRDefault="005E727F" w:rsidP="00A51969">
      <w:pPr>
        <w:pStyle w:val="Default"/>
        <w:spacing w:line="360" w:lineRule="auto"/>
        <w:jc w:val="both"/>
        <w:rPr>
          <w:color w:val="auto"/>
        </w:rPr>
      </w:pPr>
      <w:r w:rsidRPr="00CC188A">
        <w:rPr>
          <w:color w:val="auto"/>
        </w:rPr>
        <w:t>Настоящий документ является внутренним инструментом</w:t>
      </w:r>
      <w:r w:rsidR="00EB6B89" w:rsidRPr="00CC188A">
        <w:rPr>
          <w:color w:val="auto"/>
        </w:rPr>
        <w:t xml:space="preserve"> </w:t>
      </w:r>
      <w:r w:rsidR="007417F0">
        <w:rPr>
          <w:color w:val="auto"/>
        </w:rPr>
        <w:t>ЕААС</w:t>
      </w:r>
      <w:r w:rsidRPr="00CC188A">
        <w:rPr>
          <w:color w:val="auto"/>
        </w:rPr>
        <w:t xml:space="preserve">. </w:t>
      </w:r>
    </w:p>
    <w:p w:rsidR="00DE6E81" w:rsidRPr="00B45ED0" w:rsidRDefault="00DE6E81" w:rsidP="00B45ED0">
      <w:pPr>
        <w:pStyle w:val="ab"/>
        <w:rPr>
          <w:rFonts w:ascii="Times New Roman" w:hAnsi="Times New Roman"/>
          <w:sz w:val="16"/>
          <w:szCs w:val="16"/>
        </w:rPr>
      </w:pPr>
    </w:p>
    <w:p w:rsidR="008E6CD1" w:rsidRDefault="007417F0" w:rsidP="00A51969">
      <w:pPr>
        <w:pStyle w:val="Default"/>
        <w:spacing w:line="360" w:lineRule="auto"/>
        <w:jc w:val="both"/>
        <w:rPr>
          <w:color w:val="auto"/>
        </w:rPr>
      </w:pPr>
      <w:r w:rsidRPr="007417F0">
        <w:rPr>
          <w:color w:val="auto"/>
        </w:rPr>
        <w:t>Настоящий Документ принят (</w:t>
      </w:r>
      <w:proofErr w:type="spellStart"/>
      <w:r w:rsidRPr="007417F0">
        <w:rPr>
          <w:color w:val="auto"/>
        </w:rPr>
        <w:t>дд.мм</w:t>
      </w:r>
      <w:proofErr w:type="gramStart"/>
      <w:r w:rsidRPr="007417F0">
        <w:rPr>
          <w:color w:val="auto"/>
        </w:rPr>
        <w:t>.</w:t>
      </w:r>
      <w:r w:rsidR="00DE6E81">
        <w:rPr>
          <w:color w:val="auto"/>
        </w:rPr>
        <w:t>г</w:t>
      </w:r>
      <w:proofErr w:type="gramEnd"/>
      <w:r w:rsidR="00DE6E81">
        <w:rPr>
          <w:color w:val="auto"/>
        </w:rPr>
        <w:t>г</w:t>
      </w:r>
      <w:proofErr w:type="spellEnd"/>
      <w:r w:rsidRPr="007417F0">
        <w:rPr>
          <w:color w:val="auto"/>
        </w:rPr>
        <w:t>); действует с даты принятия.</w:t>
      </w:r>
    </w:p>
    <w:p w:rsidR="00CE65AA" w:rsidRPr="00CC188A" w:rsidRDefault="00CE65AA" w:rsidP="00A51969">
      <w:pPr>
        <w:pStyle w:val="Default"/>
        <w:spacing w:line="360" w:lineRule="auto"/>
        <w:jc w:val="both"/>
        <w:rPr>
          <w:color w:val="auto"/>
        </w:rPr>
      </w:pPr>
    </w:p>
    <w:p w:rsidR="00026D29" w:rsidRPr="00D356E6" w:rsidRDefault="005E727F" w:rsidP="00A51969">
      <w:pPr>
        <w:pStyle w:val="Default"/>
        <w:spacing w:line="360" w:lineRule="auto"/>
        <w:jc w:val="both"/>
        <w:rPr>
          <w:b/>
          <w:bCs/>
          <w:color w:val="auto"/>
        </w:rPr>
      </w:pPr>
      <w:r w:rsidRPr="00D356E6">
        <w:rPr>
          <w:b/>
          <w:bCs/>
          <w:color w:val="auto"/>
        </w:rPr>
        <w:t>2</w:t>
      </w:r>
      <w:r w:rsidR="00C90806" w:rsidRPr="00D356E6">
        <w:rPr>
          <w:b/>
          <w:bCs/>
          <w:color w:val="auto"/>
        </w:rPr>
        <w:t xml:space="preserve">. </w:t>
      </w:r>
      <w:r w:rsidRPr="00D356E6">
        <w:rPr>
          <w:b/>
          <w:bCs/>
          <w:color w:val="auto"/>
        </w:rPr>
        <w:t xml:space="preserve"> </w:t>
      </w:r>
      <w:r w:rsidR="00026D29" w:rsidRPr="00D356E6">
        <w:rPr>
          <w:b/>
          <w:bCs/>
          <w:color w:val="auto"/>
        </w:rPr>
        <w:t xml:space="preserve">Сокращения, термины и определения </w:t>
      </w:r>
    </w:p>
    <w:p w:rsidR="00967343" w:rsidRDefault="00FC495C" w:rsidP="00A51969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    </w:t>
      </w:r>
      <w:r w:rsidR="007417F0" w:rsidRPr="007417F0">
        <w:rPr>
          <w:color w:val="auto"/>
        </w:rPr>
        <w:t>В данном документе используются следующие сокращения, термины и определения:</w:t>
      </w:r>
    </w:p>
    <w:p w:rsidR="00B45ED0" w:rsidRPr="00D356E6" w:rsidRDefault="00B45ED0" w:rsidP="00A51969">
      <w:pPr>
        <w:pStyle w:val="Default"/>
        <w:spacing w:line="360" w:lineRule="auto"/>
        <w:jc w:val="both"/>
        <w:rPr>
          <w:color w:val="auto"/>
        </w:rPr>
      </w:pPr>
    </w:p>
    <w:p w:rsidR="00967343" w:rsidRDefault="00967343" w:rsidP="00967343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</w:t>
      </w:r>
      <w:r w:rsidR="00A123AE" w:rsidRPr="004846FF">
        <w:rPr>
          <w:b/>
          <w:i/>
          <w:color w:val="auto"/>
        </w:rPr>
        <w:t>ЕААС (</w:t>
      </w:r>
      <w:r w:rsidR="00D76DD7" w:rsidRPr="004846FF">
        <w:rPr>
          <w:b/>
          <w:i/>
          <w:color w:val="auto"/>
          <w:lang w:val="en-GB"/>
        </w:rPr>
        <w:t>Euro-</w:t>
      </w:r>
      <w:r w:rsidR="00094740" w:rsidRPr="004846FF">
        <w:rPr>
          <w:b/>
          <w:i/>
          <w:color w:val="auto"/>
          <w:lang w:val="en-GB"/>
        </w:rPr>
        <w:t>Asian</w:t>
      </w:r>
      <w:r w:rsidR="00D76DD7" w:rsidRPr="004846FF">
        <w:rPr>
          <w:b/>
          <w:i/>
          <w:color w:val="auto"/>
          <w:lang w:val="en-GB"/>
        </w:rPr>
        <w:t xml:space="preserve"> Accreditation Cooperation</w:t>
      </w:r>
      <w:r w:rsidR="00A123AE" w:rsidRPr="004846FF">
        <w:rPr>
          <w:b/>
          <w:i/>
          <w:color w:val="auto"/>
        </w:rPr>
        <w:t>)</w:t>
      </w:r>
      <w:r w:rsidR="00D76DD7" w:rsidRPr="004846FF">
        <w:rPr>
          <w:b/>
          <w:i/>
          <w:color w:val="auto"/>
        </w:rPr>
        <w:t xml:space="preserve"> -  Евразийское сотрудничество по аккредитации</w:t>
      </w:r>
      <w:r w:rsidRPr="004846FF">
        <w:rPr>
          <w:b/>
          <w:i/>
          <w:color w:val="auto"/>
        </w:rPr>
        <w:t>:</w:t>
      </w:r>
      <w:r w:rsidRPr="00D356E6">
        <w:rPr>
          <w:color w:val="auto"/>
        </w:rPr>
        <w:t xml:space="preserve"> </w:t>
      </w:r>
      <w:r w:rsidR="006D12BB" w:rsidRPr="00D356E6">
        <w:rPr>
          <w:color w:val="auto"/>
        </w:rPr>
        <w:t>ассоциация Национальных Органов по Аккредитации</w:t>
      </w:r>
      <w:r w:rsidR="00820F80" w:rsidRPr="00820F80">
        <w:rPr>
          <w:sz w:val="23"/>
          <w:szCs w:val="23"/>
        </w:rPr>
        <w:t xml:space="preserve"> </w:t>
      </w:r>
      <w:r w:rsidR="00820F80" w:rsidRPr="004846FF">
        <w:rPr>
          <w:color w:val="auto"/>
        </w:rPr>
        <w:t>стран евразийского</w:t>
      </w:r>
      <w:r w:rsidR="00820F80">
        <w:rPr>
          <w:sz w:val="23"/>
          <w:szCs w:val="23"/>
        </w:rPr>
        <w:t xml:space="preserve"> </w:t>
      </w:r>
      <w:r w:rsidR="00820F80" w:rsidRPr="004846FF">
        <w:rPr>
          <w:color w:val="auto"/>
        </w:rPr>
        <w:t>региона</w:t>
      </w:r>
      <w:r w:rsidR="006D12BB" w:rsidRPr="00D356E6">
        <w:rPr>
          <w:color w:val="auto"/>
        </w:rPr>
        <w:t>, подписавших</w:t>
      </w:r>
      <w:r w:rsidRPr="00D356E6">
        <w:rPr>
          <w:color w:val="auto"/>
        </w:rPr>
        <w:t xml:space="preserve"> </w:t>
      </w:r>
      <w:r w:rsidR="00231AB6" w:rsidRPr="00D356E6">
        <w:rPr>
          <w:color w:val="auto"/>
        </w:rPr>
        <w:t>С</w:t>
      </w:r>
      <w:r w:rsidRPr="00D356E6">
        <w:rPr>
          <w:color w:val="auto"/>
        </w:rPr>
        <w:t xml:space="preserve">оглашение </w:t>
      </w:r>
      <w:r w:rsidR="00231AB6" w:rsidRPr="00D356E6">
        <w:rPr>
          <w:color w:val="auto"/>
        </w:rPr>
        <w:t>о взаимном признании</w:t>
      </w:r>
      <w:r w:rsidR="00830489" w:rsidRPr="00830489">
        <w:rPr>
          <w:rFonts w:ascii="Arial" w:hAnsi="Arial" w:cs="Arial"/>
        </w:rPr>
        <w:t xml:space="preserve"> </w:t>
      </w:r>
      <w:r w:rsidR="00830489" w:rsidRPr="00830489">
        <w:rPr>
          <w:color w:val="auto"/>
        </w:rPr>
        <w:t>аккредитации органов по оценке соответствия</w:t>
      </w:r>
      <w:r w:rsidRPr="00D356E6">
        <w:rPr>
          <w:color w:val="auto"/>
        </w:rPr>
        <w:t>.</w:t>
      </w:r>
    </w:p>
    <w:p w:rsidR="00830489" w:rsidRPr="00830489" w:rsidRDefault="00830489" w:rsidP="00967343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</w:p>
    <w:p w:rsidR="000877CF" w:rsidRPr="00D356E6" w:rsidRDefault="00445F73" w:rsidP="000877CF">
      <w:pPr>
        <w:pStyle w:val="Default"/>
        <w:spacing w:line="360" w:lineRule="auto"/>
        <w:jc w:val="both"/>
        <w:rPr>
          <w:color w:val="auto"/>
        </w:rPr>
      </w:pPr>
      <w:r w:rsidRPr="00D356E6">
        <w:rPr>
          <w:b/>
          <w:i/>
          <w:color w:val="auto"/>
        </w:rPr>
        <w:t xml:space="preserve">Руководитель </w:t>
      </w:r>
      <w:r w:rsidR="00967343" w:rsidRPr="00D356E6">
        <w:rPr>
          <w:b/>
          <w:i/>
          <w:color w:val="auto"/>
        </w:rPr>
        <w:t>Региональный оценочной группы</w:t>
      </w:r>
      <w:r w:rsidR="00000A87" w:rsidRPr="00D356E6">
        <w:rPr>
          <w:i/>
          <w:color w:val="auto"/>
        </w:rPr>
        <w:t xml:space="preserve"> (</w:t>
      </w:r>
      <w:r w:rsidR="00000A87" w:rsidRPr="00B63BE9">
        <w:rPr>
          <w:i/>
          <w:color w:val="auto"/>
          <w:lang w:val="en-US"/>
        </w:rPr>
        <w:t>R</w:t>
      </w:r>
      <w:r w:rsidR="00830489" w:rsidRPr="00B63BE9">
        <w:rPr>
          <w:i/>
          <w:color w:val="auto"/>
          <w:lang w:val="en-US"/>
        </w:rPr>
        <w:t>egional Evaluation Team Leader</w:t>
      </w:r>
      <w:r w:rsidR="00830489">
        <w:rPr>
          <w:i/>
          <w:color w:val="auto"/>
        </w:rPr>
        <w:t>, TL-R</w:t>
      </w:r>
      <w:r w:rsidR="00000A87" w:rsidRPr="00D356E6">
        <w:rPr>
          <w:i/>
          <w:color w:val="auto"/>
        </w:rPr>
        <w:t>)</w:t>
      </w:r>
      <w:r w:rsidR="00967343" w:rsidRPr="00D356E6">
        <w:rPr>
          <w:color w:val="auto"/>
        </w:rPr>
        <w:t xml:space="preserve">: </w:t>
      </w:r>
      <w:r w:rsidR="000877CF" w:rsidRPr="00D356E6">
        <w:rPr>
          <w:iCs/>
          <w:color w:val="auto"/>
        </w:rPr>
        <w:t>Оценщик,</w:t>
      </w:r>
      <w:r w:rsidR="000877CF" w:rsidRPr="00D356E6">
        <w:rPr>
          <w:color w:val="auto"/>
        </w:rPr>
        <w:t xml:space="preserve"> на которого возложена общая ответственность за руководство </w:t>
      </w:r>
      <w:r w:rsidR="00D356E6" w:rsidRPr="00D356E6">
        <w:rPr>
          <w:color w:val="auto"/>
        </w:rPr>
        <w:t>паритетной</w:t>
      </w:r>
      <w:r w:rsidR="000877CF" w:rsidRPr="00D356E6">
        <w:rPr>
          <w:color w:val="auto"/>
        </w:rPr>
        <w:t xml:space="preserve"> </w:t>
      </w:r>
      <w:r w:rsidR="000877CF" w:rsidRPr="00D356E6">
        <w:rPr>
          <w:iCs/>
          <w:color w:val="auto"/>
        </w:rPr>
        <w:t>оценкой</w:t>
      </w:r>
      <w:r w:rsidR="000877CF" w:rsidRPr="00D356E6">
        <w:rPr>
          <w:color w:val="auto"/>
        </w:rPr>
        <w:t>.</w:t>
      </w:r>
    </w:p>
    <w:p w:rsidR="000877CF" w:rsidRPr="00BE7B77" w:rsidRDefault="000877CF" w:rsidP="00967343">
      <w:pPr>
        <w:pStyle w:val="Default"/>
        <w:spacing w:line="360" w:lineRule="auto"/>
        <w:jc w:val="both"/>
        <w:rPr>
          <w:color w:val="0000FF"/>
          <w:sz w:val="16"/>
          <w:szCs w:val="16"/>
        </w:rPr>
      </w:pPr>
    </w:p>
    <w:p w:rsidR="00967343" w:rsidRPr="00D356E6" w:rsidRDefault="00967343" w:rsidP="00967343">
      <w:pPr>
        <w:pStyle w:val="Default"/>
        <w:spacing w:line="360" w:lineRule="auto"/>
        <w:jc w:val="both"/>
        <w:rPr>
          <w:color w:val="auto"/>
        </w:rPr>
      </w:pPr>
      <w:r w:rsidRPr="00D356E6">
        <w:rPr>
          <w:b/>
          <w:i/>
          <w:color w:val="auto"/>
        </w:rPr>
        <w:t>Член региональной</w:t>
      </w:r>
      <w:r w:rsidR="00BE7B77" w:rsidRPr="00D356E6">
        <w:rPr>
          <w:b/>
          <w:i/>
          <w:color w:val="auto"/>
        </w:rPr>
        <w:t xml:space="preserve"> оценочной </w:t>
      </w:r>
      <w:r w:rsidRPr="00D356E6">
        <w:rPr>
          <w:b/>
          <w:i/>
          <w:color w:val="auto"/>
        </w:rPr>
        <w:t xml:space="preserve">группы </w:t>
      </w:r>
      <w:r w:rsidRPr="00D356E6">
        <w:rPr>
          <w:i/>
          <w:color w:val="auto"/>
        </w:rPr>
        <w:t>(</w:t>
      </w:r>
      <w:r w:rsidR="009D189E" w:rsidRPr="00B63BE9">
        <w:rPr>
          <w:i/>
          <w:color w:val="auto"/>
          <w:lang w:val="en-US"/>
        </w:rPr>
        <w:t>Re</w:t>
      </w:r>
      <w:r w:rsidR="00830489" w:rsidRPr="00B63BE9">
        <w:rPr>
          <w:i/>
          <w:color w:val="auto"/>
          <w:lang w:val="en-US"/>
        </w:rPr>
        <w:t>gional Evaluation Team Member,</w:t>
      </w:r>
      <w:r w:rsidR="00830489">
        <w:rPr>
          <w:i/>
          <w:color w:val="auto"/>
        </w:rPr>
        <w:t xml:space="preserve"> </w:t>
      </w:r>
      <w:r w:rsidR="009D189E" w:rsidRPr="00D356E6">
        <w:rPr>
          <w:i/>
          <w:color w:val="auto"/>
        </w:rPr>
        <w:t>TM-R)</w:t>
      </w:r>
      <w:r w:rsidRPr="00D356E6">
        <w:rPr>
          <w:i/>
          <w:color w:val="auto"/>
        </w:rPr>
        <w:t>:</w:t>
      </w:r>
      <w:r w:rsidRPr="00D356E6">
        <w:rPr>
          <w:color w:val="auto"/>
        </w:rPr>
        <w:t xml:space="preserve"> человек, работающий в </w:t>
      </w:r>
      <w:r w:rsidR="00231AB6" w:rsidRPr="00D356E6">
        <w:rPr>
          <w:color w:val="auto"/>
        </w:rPr>
        <w:t>составе Региональной оценочной группы</w:t>
      </w:r>
      <w:r w:rsidRPr="00D356E6">
        <w:rPr>
          <w:color w:val="auto"/>
        </w:rPr>
        <w:t>.</w:t>
      </w:r>
    </w:p>
    <w:p w:rsidR="00BE7B77" w:rsidRPr="00BE7B77" w:rsidRDefault="00BE7B77" w:rsidP="00B45ED0">
      <w:pPr>
        <w:pStyle w:val="Default"/>
        <w:spacing w:line="276" w:lineRule="auto"/>
        <w:jc w:val="both"/>
        <w:rPr>
          <w:color w:val="0000FF"/>
          <w:sz w:val="16"/>
          <w:szCs w:val="16"/>
        </w:rPr>
      </w:pPr>
    </w:p>
    <w:p w:rsidR="00026D29" w:rsidRDefault="009D189E" w:rsidP="00967343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>Также</w:t>
      </w:r>
      <w:r>
        <w:rPr>
          <w:color w:val="auto"/>
        </w:rPr>
        <w:t xml:space="preserve"> в</w:t>
      </w:r>
      <w:r w:rsidR="00026D29" w:rsidRPr="00CC188A">
        <w:rPr>
          <w:color w:val="auto"/>
        </w:rPr>
        <w:t xml:space="preserve"> настоящем документе применяются термины и определения, которые приводятся в ИСО/МЭК 17000</w:t>
      </w:r>
      <w:r w:rsidR="000877CF">
        <w:rPr>
          <w:color w:val="auto"/>
        </w:rPr>
        <w:t xml:space="preserve"> и ИСО/МЭК 17011</w:t>
      </w:r>
      <w:r w:rsidR="00026D29" w:rsidRPr="00CC188A">
        <w:rPr>
          <w:color w:val="auto"/>
        </w:rPr>
        <w:t xml:space="preserve">. </w:t>
      </w:r>
    </w:p>
    <w:p w:rsidR="000002F3" w:rsidRPr="00CC188A" w:rsidRDefault="000002F3" w:rsidP="00967343">
      <w:pPr>
        <w:pStyle w:val="Default"/>
        <w:spacing w:line="360" w:lineRule="auto"/>
        <w:jc w:val="both"/>
        <w:rPr>
          <w:color w:val="auto"/>
        </w:rPr>
      </w:pPr>
    </w:p>
    <w:p w:rsidR="00026D29" w:rsidRPr="00026D29" w:rsidRDefault="00026D29" w:rsidP="00A51969">
      <w:pPr>
        <w:pStyle w:val="Default"/>
        <w:spacing w:line="360" w:lineRule="auto"/>
        <w:jc w:val="both"/>
        <w:rPr>
          <w:b/>
          <w:bCs/>
        </w:rPr>
      </w:pPr>
      <w:r w:rsidRPr="00026D29">
        <w:rPr>
          <w:b/>
          <w:bCs/>
        </w:rPr>
        <w:t xml:space="preserve">3.  </w:t>
      </w:r>
      <w:r>
        <w:rPr>
          <w:b/>
          <w:bCs/>
        </w:rPr>
        <w:t>Нормативные ссылки и источники</w:t>
      </w:r>
      <w:r w:rsidRPr="00026D29">
        <w:rPr>
          <w:b/>
          <w:bCs/>
        </w:rPr>
        <w:t xml:space="preserve"> </w:t>
      </w:r>
    </w:p>
    <w:p w:rsidR="004F39F3" w:rsidRPr="00CC188A" w:rsidRDefault="00FC495C" w:rsidP="00A51969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     </w:t>
      </w:r>
      <w:r w:rsidR="004F39F3" w:rsidRPr="00CC188A">
        <w:rPr>
          <w:color w:val="auto"/>
        </w:rPr>
        <w:t>Для применения настоящего документа используются следующие ссылочные стандарты: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5862"/>
      </w:tblGrid>
      <w:tr w:rsidR="000002F3" w:rsidRPr="00572990" w:rsidTr="00034736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002F3" w:rsidRPr="00572990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2990">
              <w:rPr>
                <w:rFonts w:ascii="Times New Roman" w:hAnsi="Times New Roman"/>
                <w:sz w:val="24"/>
                <w:szCs w:val="24"/>
                <w:lang w:eastAsia="ru-RU"/>
              </w:rPr>
              <w:t>ИСО/МЭК 17000</w:t>
            </w:r>
          </w:p>
        </w:tc>
        <w:tc>
          <w:tcPr>
            <w:tcW w:w="5862" w:type="dxa"/>
            <w:tcBorders>
              <w:top w:val="nil"/>
              <w:left w:val="nil"/>
              <w:bottom w:val="nil"/>
              <w:right w:val="nil"/>
            </w:tcBorders>
          </w:tcPr>
          <w:p w:rsidR="000002F3" w:rsidRPr="00572990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299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Оценка соответствия. Словарь и общие принципы. </w:t>
            </w:r>
          </w:p>
        </w:tc>
      </w:tr>
      <w:tr w:rsidR="000002F3" w:rsidRPr="00572990" w:rsidTr="00034736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002F3" w:rsidRPr="00D356E6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56E6">
              <w:rPr>
                <w:rFonts w:ascii="Times New Roman" w:hAnsi="Times New Roman"/>
                <w:sz w:val="24"/>
                <w:szCs w:val="24"/>
                <w:lang w:eastAsia="ru-RU"/>
              </w:rPr>
              <w:t>ИСО/</w:t>
            </w:r>
            <w:r w:rsidRPr="00D356E6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PAS</w:t>
            </w:r>
            <w:r w:rsidRPr="00D356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17002</w:t>
            </w:r>
            <w:r w:rsidRPr="00D356E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0002F3" w:rsidRPr="00D356E6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002F3" w:rsidRPr="00D356E6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6E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ISO/PAS 17004</w:t>
            </w:r>
          </w:p>
        </w:tc>
        <w:tc>
          <w:tcPr>
            <w:tcW w:w="5862" w:type="dxa"/>
            <w:tcBorders>
              <w:top w:val="nil"/>
              <w:left w:val="nil"/>
              <w:bottom w:val="nil"/>
              <w:right w:val="nil"/>
            </w:tcBorders>
          </w:tcPr>
          <w:p w:rsidR="000002F3" w:rsidRPr="00D356E6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56E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Оценка соответствия. Конфиденциальность. </w:t>
            </w:r>
            <w:r w:rsidRPr="00D356E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Принципы и требования</w:t>
            </w:r>
            <w:r w:rsidR="00AD04AB" w:rsidRPr="00D356E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BE7B77" w:rsidRPr="00D356E6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56E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Оценка соответствия. Раскрытие информации. Принципы и требования</w:t>
            </w:r>
            <w:r w:rsidR="00AD04AB" w:rsidRPr="00D356E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0002F3" w:rsidRPr="00AD04AB" w:rsidTr="00034736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002F3" w:rsidRPr="004846FF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56E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lastRenderedPageBreak/>
              <w:t>IAF/ILAC-A1:01</w:t>
            </w:r>
          </w:p>
          <w:p w:rsidR="00AD04AB" w:rsidRPr="00D356E6" w:rsidRDefault="00AD04AB" w:rsidP="0003473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  <w:p w:rsidR="00AD04AB" w:rsidRPr="00D356E6" w:rsidRDefault="00AD04AB" w:rsidP="0003473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  <w:p w:rsidR="00AD04AB" w:rsidRPr="00D356E6" w:rsidRDefault="00AD04AB" w:rsidP="00AD04AB">
            <w:pPr>
              <w:autoSpaceDE w:val="0"/>
              <w:autoSpaceDN w:val="0"/>
              <w:adjustRightInd w:val="0"/>
              <w:spacing w:after="0" w:line="240" w:lineRule="auto"/>
              <w:ind w:left="3686" w:hanging="3686"/>
              <w:jc w:val="both"/>
              <w:rPr>
                <w:shd w:val="clear" w:color="auto" w:fill="FFFFFF"/>
                <w:lang w:val="en-US"/>
              </w:rPr>
            </w:pPr>
            <w:r w:rsidRPr="00D356E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   </w:t>
            </w:r>
            <w:r w:rsidRPr="00D356E6">
              <w:rPr>
                <w:rFonts w:ascii="Times New Roman" w:hAnsi="Times New Roman"/>
                <w:sz w:val="24"/>
                <w:szCs w:val="24"/>
                <w:lang w:eastAsia="ru-RU"/>
              </w:rPr>
              <w:t>ИСО</w:t>
            </w:r>
            <w:r w:rsidRPr="00D356E6">
              <w:rPr>
                <w:rFonts w:ascii="Times New Roman" w:hAnsi="Times New Roman"/>
                <w:sz w:val="24"/>
                <w:szCs w:val="24"/>
                <w:lang w:val="en-US" w:eastAsia="ru-RU"/>
              </w:rPr>
              <w:t>/</w:t>
            </w:r>
            <w:r w:rsidRPr="00D356E6">
              <w:rPr>
                <w:rFonts w:ascii="Times New Roman" w:hAnsi="Times New Roman"/>
                <w:sz w:val="24"/>
                <w:szCs w:val="24"/>
                <w:lang w:eastAsia="ru-RU"/>
              </w:rPr>
              <w:t>МЭК</w:t>
            </w:r>
            <w:r w:rsidRPr="00D356E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170</w:t>
            </w:r>
            <w:r w:rsidRPr="00D356E6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Pr="00D356E6">
              <w:rPr>
                <w:bCs/>
                <w:lang w:val="en-US"/>
              </w:rPr>
              <w:t xml:space="preserve">                    </w:t>
            </w:r>
          </w:p>
          <w:p w:rsidR="00AD04AB" w:rsidRPr="00D356E6" w:rsidRDefault="00AD04AB" w:rsidP="0003473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nil"/>
              <w:right w:val="nil"/>
            </w:tcBorders>
          </w:tcPr>
          <w:p w:rsidR="000002F3" w:rsidRPr="00D356E6" w:rsidRDefault="000002F3" w:rsidP="0003473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D356E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IAF-ILAC Multi-Lateral Mutual Recognition Arrangements (Arrangements): Requirements and Procedures for Evaluation of a Regional Group</w:t>
            </w:r>
            <w:r w:rsidR="00AD04AB" w:rsidRPr="00D356E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.</w:t>
            </w:r>
          </w:p>
          <w:p w:rsidR="00AD04AB" w:rsidRPr="00D356E6" w:rsidRDefault="00AD04AB" w:rsidP="0003473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56E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Оценка соответствия. Требования к органам по аккредитации, аккредитующим органы по оценке соответствия.</w:t>
            </w:r>
          </w:p>
        </w:tc>
      </w:tr>
      <w:tr w:rsidR="00D356E6" w:rsidRPr="00094740" w:rsidTr="00034736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D356E6" w:rsidRPr="00D356E6" w:rsidRDefault="00B45ED0" w:rsidP="00D356E6">
            <w:pPr>
              <w:autoSpaceDE w:val="0"/>
              <w:autoSpaceDN w:val="0"/>
              <w:adjustRightInd w:val="0"/>
              <w:spacing w:after="0" w:line="360" w:lineRule="auto"/>
              <w:ind w:left="28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356E6">
              <w:rPr>
                <w:rFonts w:ascii="Times New Roman" w:hAnsi="Times New Roman"/>
                <w:sz w:val="24"/>
                <w:szCs w:val="24"/>
                <w:lang w:val="ro-RO" w:eastAsia="ru-RU"/>
              </w:rPr>
              <w:t>ISO/IEC</w:t>
            </w:r>
            <w:r w:rsidR="00D356E6" w:rsidRPr="00D356E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170</w:t>
            </w:r>
            <w:r w:rsidR="00D356E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862" w:type="dxa"/>
            <w:tcBorders>
              <w:top w:val="nil"/>
              <w:left w:val="nil"/>
              <w:bottom w:val="nil"/>
              <w:right w:val="nil"/>
            </w:tcBorders>
          </w:tcPr>
          <w:p w:rsidR="00D356E6" w:rsidRPr="00D356E6" w:rsidRDefault="00B45ED0" w:rsidP="0003473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B45ED0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Оценка соответствия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B45ED0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r w:rsidRPr="00B45ED0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бщие требования к паритетной оценке органов по оценке соответствия и органов по аккредитации</w:t>
            </w:r>
          </w:p>
        </w:tc>
      </w:tr>
    </w:tbl>
    <w:p w:rsidR="009A5AC5" w:rsidRPr="00B45ED0" w:rsidRDefault="00BE7B77" w:rsidP="00AD04AB">
      <w:pPr>
        <w:autoSpaceDE w:val="0"/>
        <w:autoSpaceDN w:val="0"/>
        <w:adjustRightInd w:val="0"/>
        <w:spacing w:after="0" w:line="240" w:lineRule="auto"/>
        <w:ind w:left="3686" w:hanging="3686"/>
        <w:jc w:val="both"/>
        <w:rPr>
          <w:sz w:val="16"/>
          <w:szCs w:val="16"/>
          <w:shd w:val="clear" w:color="auto" w:fill="FFFFFF"/>
          <w:lang w:val="en-US"/>
        </w:rPr>
      </w:pPr>
      <w:r w:rsidRPr="00094740">
        <w:rPr>
          <w:bCs/>
          <w:color w:val="0000FF"/>
          <w:lang w:val="en-US"/>
        </w:rPr>
        <w:t xml:space="preserve">    </w:t>
      </w:r>
      <w:r w:rsidR="009A5AC5" w:rsidRPr="00094740">
        <w:rPr>
          <w:bCs/>
          <w:color w:val="0000FF"/>
          <w:lang w:val="en-US"/>
        </w:rPr>
        <w:t xml:space="preserve"> </w:t>
      </w:r>
    </w:p>
    <w:p w:rsidR="003D728E" w:rsidRPr="004846FF" w:rsidRDefault="003D728E" w:rsidP="00A51969">
      <w:pPr>
        <w:pStyle w:val="Default"/>
        <w:spacing w:line="360" w:lineRule="auto"/>
        <w:jc w:val="both"/>
        <w:rPr>
          <w:bCs/>
          <w:color w:val="auto"/>
        </w:rPr>
      </w:pPr>
      <w:r w:rsidRPr="004846FF">
        <w:rPr>
          <w:bCs/>
          <w:color w:val="auto"/>
        </w:rPr>
        <w:t xml:space="preserve">Для датированных ссылок применяют только </w:t>
      </w:r>
      <w:r w:rsidR="00094740" w:rsidRPr="004846FF">
        <w:rPr>
          <w:bCs/>
          <w:color w:val="auto"/>
        </w:rPr>
        <w:t>указанное</w:t>
      </w:r>
      <w:r w:rsidRPr="004846FF">
        <w:rPr>
          <w:bCs/>
          <w:color w:val="auto"/>
        </w:rPr>
        <w:t xml:space="preserve"> издание ссылочного стандарта (документа), для недатированных ссылок применяют последнее издание ссылочного стандарта (документа) (включая его изменения).</w:t>
      </w:r>
    </w:p>
    <w:p w:rsidR="003D728E" w:rsidRPr="003D728E" w:rsidRDefault="003D728E" w:rsidP="00A51969">
      <w:pPr>
        <w:pStyle w:val="Default"/>
        <w:spacing w:line="360" w:lineRule="auto"/>
        <w:jc w:val="both"/>
        <w:rPr>
          <w:bCs/>
          <w:color w:val="0000FF"/>
        </w:rPr>
      </w:pPr>
    </w:p>
    <w:p w:rsidR="00EB6B89" w:rsidRPr="00D356E6" w:rsidRDefault="00EB6B89" w:rsidP="00A51969">
      <w:pPr>
        <w:pStyle w:val="Default"/>
        <w:spacing w:line="360" w:lineRule="auto"/>
        <w:jc w:val="both"/>
        <w:rPr>
          <w:b/>
          <w:bCs/>
          <w:color w:val="auto"/>
        </w:rPr>
      </w:pPr>
      <w:r w:rsidRPr="00D356E6">
        <w:rPr>
          <w:b/>
          <w:bCs/>
          <w:color w:val="auto"/>
        </w:rPr>
        <w:t>4</w:t>
      </w:r>
      <w:r w:rsidR="00C90806" w:rsidRPr="00D356E6">
        <w:rPr>
          <w:b/>
          <w:bCs/>
          <w:color w:val="auto"/>
        </w:rPr>
        <w:t>.</w:t>
      </w:r>
      <w:r w:rsidR="00034CE7" w:rsidRPr="00D356E6">
        <w:rPr>
          <w:b/>
          <w:bCs/>
          <w:color w:val="auto"/>
        </w:rPr>
        <w:t xml:space="preserve"> </w:t>
      </w:r>
      <w:r w:rsidRPr="00D356E6">
        <w:rPr>
          <w:b/>
          <w:bCs/>
          <w:color w:val="auto"/>
        </w:rPr>
        <w:t xml:space="preserve">Принципы конфиденциальности </w:t>
      </w:r>
    </w:p>
    <w:p w:rsidR="00EB0C2F" w:rsidRPr="00D356E6" w:rsidRDefault="00FC495C" w:rsidP="00EB0C2F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     </w:t>
      </w:r>
      <w:r w:rsidR="00EB6B89" w:rsidRPr="00D356E6">
        <w:rPr>
          <w:color w:val="auto"/>
        </w:rPr>
        <w:t>4.1</w:t>
      </w:r>
      <w:r w:rsidR="00D356E6" w:rsidRPr="00D356E6">
        <w:rPr>
          <w:color w:val="auto"/>
        </w:rPr>
        <w:t xml:space="preserve"> </w:t>
      </w:r>
      <w:r w:rsidR="00EB0C2F" w:rsidRPr="00D356E6">
        <w:rPr>
          <w:color w:val="auto"/>
        </w:rPr>
        <w:t xml:space="preserve">Вся полученная устная и письменная информация, рассматривается конфиденциально всеми сторонами и заинтересованными лицами. </w:t>
      </w:r>
    </w:p>
    <w:p w:rsidR="00EB6B89" w:rsidRPr="00CC188A" w:rsidRDefault="00EB0C2F" w:rsidP="00A51969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    4.2 </w:t>
      </w:r>
      <w:r w:rsidR="00DA4BA6" w:rsidRPr="00D356E6">
        <w:rPr>
          <w:color w:val="auto"/>
        </w:rPr>
        <w:t xml:space="preserve">Органы </w:t>
      </w:r>
      <w:r w:rsidR="00F43354" w:rsidRPr="00D356E6">
        <w:rPr>
          <w:color w:val="auto"/>
        </w:rPr>
        <w:t xml:space="preserve">по </w:t>
      </w:r>
      <w:r w:rsidR="00DA4BA6" w:rsidRPr="00D356E6">
        <w:rPr>
          <w:color w:val="auto"/>
        </w:rPr>
        <w:t xml:space="preserve">аккредитации, </w:t>
      </w:r>
      <w:r w:rsidR="00613C68" w:rsidRPr="00D356E6">
        <w:rPr>
          <w:color w:val="auto"/>
        </w:rPr>
        <w:t>являющиеся объектом</w:t>
      </w:r>
      <w:r w:rsidR="008337E7" w:rsidRPr="00D356E6">
        <w:rPr>
          <w:color w:val="auto"/>
        </w:rPr>
        <w:t xml:space="preserve"> паритетных</w:t>
      </w:r>
      <w:r w:rsidR="00613C68" w:rsidRPr="00D356E6">
        <w:rPr>
          <w:color w:val="auto"/>
        </w:rPr>
        <w:t xml:space="preserve"> оценок, имеют право </w:t>
      </w:r>
      <w:r w:rsidR="00DA4BA6" w:rsidRPr="00D356E6">
        <w:rPr>
          <w:color w:val="auto"/>
        </w:rPr>
        <w:t>участв</w:t>
      </w:r>
      <w:r w:rsidR="00613C68" w:rsidRPr="00D356E6">
        <w:rPr>
          <w:color w:val="auto"/>
        </w:rPr>
        <w:t>овать</w:t>
      </w:r>
      <w:r w:rsidR="00DA4BA6" w:rsidRPr="00D356E6">
        <w:rPr>
          <w:color w:val="auto"/>
        </w:rPr>
        <w:t xml:space="preserve"> в </w:t>
      </w:r>
      <w:r w:rsidR="008337E7" w:rsidRPr="00D356E6">
        <w:rPr>
          <w:color w:val="auto"/>
        </w:rPr>
        <w:t>паритетной</w:t>
      </w:r>
      <w:r w:rsidR="00DA4BA6" w:rsidRPr="00D356E6">
        <w:rPr>
          <w:color w:val="auto"/>
        </w:rPr>
        <w:t xml:space="preserve"> оценке, имеют право на защиту информации, являющейся их собственностью, которую они </w:t>
      </w:r>
      <w:r w:rsidR="005F22A7">
        <w:rPr>
          <w:color w:val="auto"/>
        </w:rPr>
        <w:t>предоставляют</w:t>
      </w:r>
      <w:r w:rsidR="00DA4BA6" w:rsidRPr="00D356E6">
        <w:rPr>
          <w:color w:val="auto"/>
        </w:rPr>
        <w:t xml:space="preserve"> и которая влияет на доверие заинтересованных </w:t>
      </w:r>
      <w:r w:rsidR="00C90806" w:rsidRPr="00D356E6">
        <w:rPr>
          <w:color w:val="auto"/>
        </w:rPr>
        <w:t xml:space="preserve">сторон и их восприятие </w:t>
      </w:r>
      <w:r w:rsidR="00094740" w:rsidRPr="00D356E6">
        <w:rPr>
          <w:color w:val="auto"/>
        </w:rPr>
        <w:t>значения проводимой</w:t>
      </w:r>
      <w:r w:rsidR="00DA4BA6" w:rsidRPr="00D356E6">
        <w:rPr>
          <w:color w:val="auto"/>
        </w:rPr>
        <w:t xml:space="preserve"> деятельности</w:t>
      </w:r>
      <w:r w:rsidR="00DA4BA6" w:rsidRPr="00CC188A">
        <w:rPr>
          <w:color w:val="auto"/>
        </w:rPr>
        <w:t>.</w:t>
      </w:r>
    </w:p>
    <w:p w:rsidR="00D50927" w:rsidRDefault="00FC495C" w:rsidP="00A51969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     </w:t>
      </w:r>
      <w:proofErr w:type="gramStart"/>
      <w:r w:rsidR="00EB6B89" w:rsidRPr="00D356E6">
        <w:rPr>
          <w:color w:val="auto"/>
        </w:rPr>
        <w:t>4.</w:t>
      </w:r>
      <w:r w:rsidR="00EB0C2F" w:rsidRPr="00D356E6">
        <w:rPr>
          <w:color w:val="auto"/>
        </w:rPr>
        <w:t>3</w:t>
      </w:r>
      <w:r w:rsidR="00730121" w:rsidRPr="00D356E6">
        <w:rPr>
          <w:color w:val="auto"/>
        </w:rPr>
        <w:t xml:space="preserve"> </w:t>
      </w:r>
      <w:r w:rsidR="00D50927" w:rsidRPr="00D356E6">
        <w:rPr>
          <w:color w:val="auto"/>
        </w:rPr>
        <w:t xml:space="preserve">Доступ к конфиденциальной информации, необходимой для проведения эффективной деятельности по </w:t>
      </w:r>
      <w:r w:rsidR="00135F38" w:rsidRPr="00D356E6">
        <w:rPr>
          <w:color w:val="auto"/>
        </w:rPr>
        <w:t>паритетной</w:t>
      </w:r>
      <w:r w:rsidR="00D50927" w:rsidRPr="00D356E6">
        <w:rPr>
          <w:color w:val="auto"/>
        </w:rPr>
        <w:t xml:space="preserve"> оценке</w:t>
      </w:r>
      <w:r w:rsidR="00CE65AA">
        <w:rPr>
          <w:color w:val="auto"/>
        </w:rPr>
        <w:t>:</w:t>
      </w:r>
      <w:r w:rsidR="00D50927" w:rsidRPr="00D356E6">
        <w:rPr>
          <w:color w:val="auto"/>
        </w:rPr>
        <w:t xml:space="preserve"> оценка документов, оценка на месте, анализ и принятие решения, </w:t>
      </w:r>
      <w:r w:rsidR="00135F38" w:rsidRPr="00D356E6">
        <w:rPr>
          <w:color w:val="auto"/>
        </w:rPr>
        <w:t xml:space="preserve">рассмотрение </w:t>
      </w:r>
      <w:r w:rsidR="00820F80" w:rsidRPr="004846FF">
        <w:rPr>
          <w:bCs/>
          <w:color w:val="auto"/>
        </w:rPr>
        <w:t>жалоб</w:t>
      </w:r>
      <w:r w:rsidR="00135F38" w:rsidRPr="00D356E6">
        <w:rPr>
          <w:color w:val="auto"/>
        </w:rPr>
        <w:t xml:space="preserve"> и ап</w:t>
      </w:r>
      <w:r w:rsidR="00D50927" w:rsidRPr="00D356E6">
        <w:rPr>
          <w:color w:val="auto"/>
        </w:rPr>
        <w:t>е</w:t>
      </w:r>
      <w:r w:rsidR="00135F38" w:rsidRPr="00D356E6">
        <w:rPr>
          <w:color w:val="auto"/>
        </w:rPr>
        <w:t>л</w:t>
      </w:r>
      <w:r w:rsidR="00CE65AA">
        <w:rPr>
          <w:color w:val="auto"/>
        </w:rPr>
        <w:t xml:space="preserve">ляций; </w:t>
      </w:r>
      <w:r w:rsidR="00D50927" w:rsidRPr="00D356E6">
        <w:rPr>
          <w:color w:val="auto"/>
        </w:rPr>
        <w:t>предоставляется заинтересованным лицам только в случае соответствия критериям</w:t>
      </w:r>
      <w:r w:rsidR="005670BE" w:rsidRPr="00D356E6">
        <w:rPr>
          <w:color w:val="auto"/>
        </w:rPr>
        <w:t xml:space="preserve"> </w:t>
      </w:r>
      <w:r w:rsidR="005F22A7">
        <w:rPr>
          <w:color w:val="auto"/>
        </w:rPr>
        <w:t xml:space="preserve">ЕААС </w:t>
      </w:r>
      <w:r w:rsidR="00135F38" w:rsidRPr="00D356E6">
        <w:rPr>
          <w:color w:val="auto"/>
        </w:rPr>
        <w:t>(на</w:t>
      </w:r>
      <w:r w:rsidR="00011881" w:rsidRPr="00D356E6">
        <w:rPr>
          <w:color w:val="auto"/>
        </w:rPr>
        <w:t>пример: внутренний, внешний персонал)</w:t>
      </w:r>
      <w:r w:rsidR="005670BE" w:rsidRPr="00D356E6">
        <w:rPr>
          <w:color w:val="auto"/>
        </w:rPr>
        <w:t xml:space="preserve"> и выполнения требований</w:t>
      </w:r>
      <w:r w:rsidR="00D50927" w:rsidRPr="00D356E6">
        <w:rPr>
          <w:color w:val="auto"/>
        </w:rPr>
        <w:t xml:space="preserve"> </w:t>
      </w:r>
      <w:r w:rsidR="005F22A7">
        <w:rPr>
          <w:color w:val="auto"/>
        </w:rPr>
        <w:t>ЕААС</w:t>
      </w:r>
      <w:r w:rsidR="00011881" w:rsidRPr="00D356E6">
        <w:rPr>
          <w:color w:val="auto"/>
        </w:rPr>
        <w:t xml:space="preserve"> (подписание Декларации о конфиденциальности и/или трудового договора)</w:t>
      </w:r>
      <w:r w:rsidR="0051624D">
        <w:rPr>
          <w:color w:val="auto"/>
        </w:rPr>
        <w:t>,</w:t>
      </w:r>
      <w:r w:rsidR="005670BE" w:rsidRPr="00D356E6">
        <w:rPr>
          <w:color w:val="auto"/>
        </w:rPr>
        <w:t xml:space="preserve"> </w:t>
      </w:r>
      <w:r w:rsidR="00135F38" w:rsidRPr="00D356E6">
        <w:rPr>
          <w:color w:val="auto"/>
        </w:rPr>
        <w:t>а</w:t>
      </w:r>
      <w:r w:rsidR="005670BE" w:rsidRPr="00D356E6">
        <w:rPr>
          <w:color w:val="auto"/>
        </w:rPr>
        <w:t xml:space="preserve"> также </w:t>
      </w:r>
      <w:r w:rsidR="00D50927" w:rsidRPr="00D356E6">
        <w:rPr>
          <w:color w:val="auto"/>
        </w:rPr>
        <w:t xml:space="preserve">в соответствии с </w:t>
      </w:r>
      <w:r w:rsidR="005670BE" w:rsidRPr="00D356E6">
        <w:rPr>
          <w:color w:val="auto"/>
        </w:rPr>
        <w:t xml:space="preserve">действующим </w:t>
      </w:r>
      <w:r w:rsidR="00D50927" w:rsidRPr="00D356E6">
        <w:rPr>
          <w:color w:val="auto"/>
        </w:rPr>
        <w:t xml:space="preserve">законодательством. </w:t>
      </w:r>
      <w:proofErr w:type="gramEnd"/>
    </w:p>
    <w:p w:rsidR="005F22A7" w:rsidRDefault="005F22A7" w:rsidP="00A51969">
      <w:pPr>
        <w:pStyle w:val="Default"/>
        <w:spacing w:line="360" w:lineRule="auto"/>
        <w:jc w:val="both"/>
        <w:rPr>
          <w:color w:val="auto"/>
        </w:rPr>
      </w:pPr>
    </w:p>
    <w:p w:rsidR="00B45ED0" w:rsidRPr="00D356E6" w:rsidRDefault="00B45ED0" w:rsidP="00A51969">
      <w:pPr>
        <w:pStyle w:val="Default"/>
        <w:spacing w:line="360" w:lineRule="auto"/>
        <w:jc w:val="both"/>
        <w:rPr>
          <w:color w:val="auto"/>
        </w:rPr>
      </w:pPr>
    </w:p>
    <w:p w:rsidR="005E727F" w:rsidRPr="00CC188A" w:rsidRDefault="005E727F" w:rsidP="00A51969">
      <w:pPr>
        <w:pStyle w:val="Default"/>
        <w:spacing w:line="360" w:lineRule="auto"/>
        <w:jc w:val="both"/>
        <w:rPr>
          <w:b/>
          <w:bCs/>
          <w:color w:val="auto"/>
        </w:rPr>
      </w:pPr>
      <w:r w:rsidRPr="00CC188A">
        <w:rPr>
          <w:b/>
          <w:bCs/>
          <w:color w:val="auto"/>
        </w:rPr>
        <w:lastRenderedPageBreak/>
        <w:t>5</w:t>
      </w:r>
      <w:r w:rsidR="00C90806" w:rsidRPr="00CC188A">
        <w:rPr>
          <w:b/>
          <w:bCs/>
          <w:color w:val="auto"/>
        </w:rPr>
        <w:t xml:space="preserve">. </w:t>
      </w:r>
      <w:r w:rsidRPr="00CC188A">
        <w:rPr>
          <w:b/>
          <w:bCs/>
          <w:color w:val="auto"/>
        </w:rPr>
        <w:t xml:space="preserve"> </w:t>
      </w:r>
      <w:r w:rsidR="004E5E7C" w:rsidRPr="00CC188A">
        <w:rPr>
          <w:b/>
          <w:bCs/>
          <w:color w:val="auto"/>
        </w:rPr>
        <w:t>Соблюдение</w:t>
      </w:r>
      <w:r w:rsidRPr="00CC188A">
        <w:rPr>
          <w:b/>
          <w:bCs/>
          <w:color w:val="auto"/>
        </w:rPr>
        <w:t xml:space="preserve"> конфиденциальности </w:t>
      </w:r>
    </w:p>
    <w:p w:rsidR="005E727F" w:rsidRPr="00CC188A" w:rsidRDefault="00EE2586" w:rsidP="00A51969">
      <w:pPr>
        <w:pStyle w:val="Default"/>
        <w:spacing w:line="360" w:lineRule="auto"/>
        <w:jc w:val="both"/>
        <w:rPr>
          <w:color w:val="auto"/>
        </w:rPr>
      </w:pPr>
      <w:r>
        <w:rPr>
          <w:b/>
          <w:bCs/>
          <w:color w:val="auto"/>
        </w:rPr>
        <w:t xml:space="preserve">  </w:t>
      </w:r>
      <w:r w:rsidR="005E727F" w:rsidRPr="00CC188A">
        <w:rPr>
          <w:b/>
          <w:bCs/>
          <w:color w:val="auto"/>
        </w:rPr>
        <w:t xml:space="preserve">5.1 Общие </w:t>
      </w:r>
      <w:r w:rsidR="004E5E7C" w:rsidRPr="00CC188A">
        <w:rPr>
          <w:b/>
          <w:bCs/>
          <w:color w:val="auto"/>
        </w:rPr>
        <w:t>положения</w:t>
      </w:r>
      <w:r w:rsidR="005E727F" w:rsidRPr="00CC188A">
        <w:rPr>
          <w:b/>
          <w:bCs/>
          <w:color w:val="auto"/>
        </w:rPr>
        <w:t xml:space="preserve"> </w:t>
      </w:r>
    </w:p>
    <w:p w:rsidR="00397584" w:rsidRPr="00D356E6" w:rsidRDefault="00EE2586" w:rsidP="00A51969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   </w:t>
      </w:r>
      <w:r w:rsidR="005E727F" w:rsidRPr="00D356E6">
        <w:rPr>
          <w:color w:val="auto"/>
        </w:rPr>
        <w:t xml:space="preserve">a) </w:t>
      </w:r>
      <w:r w:rsidR="00342097" w:rsidRPr="00D356E6">
        <w:rPr>
          <w:color w:val="auto"/>
        </w:rPr>
        <w:t>Организация (</w:t>
      </w:r>
      <w:r w:rsidR="003D728E" w:rsidRPr="004846FF">
        <w:rPr>
          <w:color w:val="auto"/>
        </w:rPr>
        <w:t>ЕААС</w:t>
      </w:r>
      <w:r w:rsidR="00342097" w:rsidRPr="00D356E6">
        <w:rPr>
          <w:color w:val="auto"/>
        </w:rPr>
        <w:t xml:space="preserve">) </w:t>
      </w:r>
      <w:r w:rsidR="005E727F" w:rsidRPr="00D356E6">
        <w:rPr>
          <w:color w:val="auto"/>
        </w:rPr>
        <w:t>несет ответственность посредством обязательства</w:t>
      </w:r>
      <w:r w:rsidR="00397584" w:rsidRPr="00D356E6">
        <w:rPr>
          <w:color w:val="auto"/>
        </w:rPr>
        <w:t xml:space="preserve"> (контракта)</w:t>
      </w:r>
      <w:r w:rsidR="005E727F" w:rsidRPr="00D356E6">
        <w:rPr>
          <w:color w:val="auto"/>
        </w:rPr>
        <w:t>, имеющего правовую силу, за управление всей информацией, полученной или созданной во время проведения дея</w:t>
      </w:r>
      <w:r w:rsidR="00342097" w:rsidRPr="00D356E6">
        <w:rPr>
          <w:color w:val="auto"/>
        </w:rPr>
        <w:t xml:space="preserve">тельности по </w:t>
      </w:r>
      <w:r w:rsidR="00E466BC" w:rsidRPr="00D356E6">
        <w:rPr>
          <w:color w:val="auto"/>
        </w:rPr>
        <w:t>паритетной</w:t>
      </w:r>
      <w:r w:rsidR="00342097" w:rsidRPr="00D356E6">
        <w:rPr>
          <w:color w:val="auto"/>
        </w:rPr>
        <w:t xml:space="preserve"> оценке</w:t>
      </w:r>
      <w:r w:rsidR="005E727F" w:rsidRPr="00D356E6">
        <w:rPr>
          <w:color w:val="auto"/>
        </w:rPr>
        <w:t xml:space="preserve">. </w:t>
      </w:r>
    </w:p>
    <w:p w:rsidR="006709C1" w:rsidRPr="00D356E6" w:rsidRDefault="003D728E" w:rsidP="00E75BEB">
      <w:pPr>
        <w:pStyle w:val="Default"/>
        <w:spacing w:line="360" w:lineRule="auto"/>
        <w:jc w:val="both"/>
        <w:rPr>
          <w:color w:val="auto"/>
        </w:rPr>
      </w:pPr>
      <w:proofErr w:type="gramStart"/>
      <w:r w:rsidRPr="004846FF">
        <w:rPr>
          <w:color w:val="auto"/>
        </w:rPr>
        <w:t>ЕААС</w:t>
      </w:r>
      <w:r w:rsidR="00397584" w:rsidRPr="00D356E6">
        <w:rPr>
          <w:color w:val="auto"/>
        </w:rPr>
        <w:t xml:space="preserve"> считает конфиденциальной </w:t>
      </w:r>
      <w:r w:rsidR="00E75BEB" w:rsidRPr="00D356E6">
        <w:rPr>
          <w:color w:val="auto"/>
        </w:rPr>
        <w:t xml:space="preserve">всю полученную информацию, </w:t>
      </w:r>
      <w:r w:rsidR="006709C1" w:rsidRPr="00D356E6">
        <w:rPr>
          <w:color w:val="auto"/>
        </w:rPr>
        <w:t xml:space="preserve">которая </w:t>
      </w:r>
      <w:r w:rsidR="00E75BEB" w:rsidRPr="00D356E6">
        <w:rPr>
          <w:color w:val="auto"/>
        </w:rPr>
        <w:t>каса</w:t>
      </w:r>
      <w:r w:rsidR="006709C1" w:rsidRPr="00D356E6">
        <w:rPr>
          <w:color w:val="auto"/>
        </w:rPr>
        <w:t>ется</w:t>
      </w:r>
      <w:r w:rsidR="00E75BEB" w:rsidRPr="00D356E6">
        <w:rPr>
          <w:color w:val="auto"/>
        </w:rPr>
        <w:t xml:space="preserve"> оценок,</w:t>
      </w:r>
      <w:r w:rsidR="00D356E6" w:rsidRPr="00D356E6">
        <w:rPr>
          <w:color w:val="auto"/>
          <w:lang w:val="ro-RO"/>
        </w:rPr>
        <w:t xml:space="preserve"> </w:t>
      </w:r>
      <w:r w:rsidR="00762A8F" w:rsidRPr="00D356E6">
        <w:rPr>
          <w:color w:val="auto"/>
        </w:rPr>
        <w:t xml:space="preserve">повторных оценок, апелляций и жалоб, </w:t>
      </w:r>
      <w:r w:rsidR="00E75BEB" w:rsidRPr="00D356E6">
        <w:rPr>
          <w:color w:val="auto"/>
        </w:rPr>
        <w:t>кроме той информации, которая уже общедоступна О</w:t>
      </w:r>
      <w:r w:rsidR="00135F38" w:rsidRPr="00D356E6">
        <w:rPr>
          <w:color w:val="auto"/>
        </w:rPr>
        <w:t>ргана</w:t>
      </w:r>
      <w:r w:rsidR="006709C1" w:rsidRPr="00D356E6">
        <w:rPr>
          <w:color w:val="auto"/>
        </w:rPr>
        <w:t xml:space="preserve">м по </w:t>
      </w:r>
      <w:r w:rsidR="00E75BEB" w:rsidRPr="00D356E6">
        <w:rPr>
          <w:color w:val="auto"/>
        </w:rPr>
        <w:t>А</w:t>
      </w:r>
      <w:r w:rsidR="006709C1" w:rsidRPr="00D356E6">
        <w:rPr>
          <w:color w:val="auto"/>
        </w:rPr>
        <w:t>ккредитации</w:t>
      </w:r>
      <w:r w:rsidR="00397584" w:rsidRPr="00D356E6">
        <w:rPr>
          <w:color w:val="auto"/>
        </w:rPr>
        <w:t>, а именно: информация, относящаяся к структуре и функционированию субъекта, управлению, договорам и уставу, персоналу, ресурсам и внутренней документации субъекта</w:t>
      </w:r>
      <w:r w:rsidR="00E75BEB" w:rsidRPr="00D356E6">
        <w:rPr>
          <w:color w:val="auto"/>
        </w:rPr>
        <w:t xml:space="preserve"> </w:t>
      </w:r>
      <w:r w:rsidR="00397584" w:rsidRPr="00D356E6">
        <w:rPr>
          <w:color w:val="auto"/>
        </w:rPr>
        <w:t xml:space="preserve">и любой другой информации, заявленной Органом </w:t>
      </w:r>
      <w:r w:rsidR="00135F38" w:rsidRPr="00D356E6">
        <w:rPr>
          <w:color w:val="auto"/>
        </w:rPr>
        <w:t>по А</w:t>
      </w:r>
      <w:r w:rsidR="00397584" w:rsidRPr="00D356E6">
        <w:rPr>
          <w:color w:val="auto"/>
        </w:rPr>
        <w:t>ккредитации</w:t>
      </w:r>
      <w:r w:rsidR="006709C1" w:rsidRPr="00D356E6">
        <w:rPr>
          <w:color w:val="auto"/>
        </w:rPr>
        <w:t xml:space="preserve"> в качестве конфиденциальной.</w:t>
      </w:r>
      <w:r w:rsidR="00E75BEB" w:rsidRPr="00D356E6">
        <w:rPr>
          <w:color w:val="auto"/>
        </w:rPr>
        <w:t xml:space="preserve"> </w:t>
      </w:r>
      <w:proofErr w:type="gramEnd"/>
    </w:p>
    <w:p w:rsidR="005E727F" w:rsidRPr="00D356E6" w:rsidRDefault="002B75AC" w:rsidP="00A51969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     </w:t>
      </w:r>
      <w:r w:rsidR="005E727F" w:rsidRPr="00D356E6">
        <w:rPr>
          <w:color w:val="auto"/>
        </w:rPr>
        <w:t xml:space="preserve">b) Если </w:t>
      </w:r>
      <w:r w:rsidR="003D728E">
        <w:rPr>
          <w:color w:val="auto"/>
        </w:rPr>
        <w:t>организация</w:t>
      </w:r>
      <w:r w:rsidR="003D728E" w:rsidRPr="003D728E">
        <w:rPr>
          <w:color w:val="auto"/>
        </w:rPr>
        <w:t xml:space="preserve"> </w:t>
      </w:r>
      <w:r w:rsidR="003D728E" w:rsidRPr="00D356E6">
        <w:rPr>
          <w:color w:val="auto"/>
        </w:rPr>
        <w:t>(</w:t>
      </w:r>
      <w:r w:rsidR="003D728E" w:rsidRPr="004846FF">
        <w:rPr>
          <w:color w:val="auto"/>
        </w:rPr>
        <w:t>ЕААС</w:t>
      </w:r>
      <w:r w:rsidR="003D728E" w:rsidRPr="00D356E6">
        <w:rPr>
          <w:color w:val="auto"/>
        </w:rPr>
        <w:t>)</w:t>
      </w:r>
      <w:r w:rsidR="00342097" w:rsidRPr="00D356E6">
        <w:rPr>
          <w:color w:val="auto"/>
        </w:rPr>
        <w:t xml:space="preserve"> </w:t>
      </w:r>
      <w:r w:rsidR="004E5E7C" w:rsidRPr="00D356E6">
        <w:rPr>
          <w:color w:val="auto"/>
        </w:rPr>
        <w:t>долж</w:t>
      </w:r>
      <w:r w:rsidR="005E727F" w:rsidRPr="00D356E6">
        <w:rPr>
          <w:color w:val="auto"/>
        </w:rPr>
        <w:t>н</w:t>
      </w:r>
      <w:r w:rsidR="004E5E7C" w:rsidRPr="00D356E6">
        <w:rPr>
          <w:color w:val="auto"/>
        </w:rPr>
        <w:t>а</w:t>
      </w:r>
      <w:r w:rsidR="005E727F" w:rsidRPr="00D356E6">
        <w:rPr>
          <w:color w:val="auto"/>
        </w:rPr>
        <w:t xml:space="preserve"> обнародовать конфиденциальную информацию согласно </w:t>
      </w:r>
      <w:r w:rsidR="00011881" w:rsidRPr="00D356E6">
        <w:rPr>
          <w:color w:val="auto"/>
        </w:rPr>
        <w:t>действующему законодательству</w:t>
      </w:r>
      <w:r w:rsidR="005E727F" w:rsidRPr="00D356E6">
        <w:rPr>
          <w:color w:val="auto"/>
        </w:rPr>
        <w:t xml:space="preserve"> или </w:t>
      </w:r>
      <w:r w:rsidR="00974A6C" w:rsidRPr="00D356E6">
        <w:rPr>
          <w:color w:val="auto"/>
        </w:rPr>
        <w:t>юридически обязывающим договоренностям</w:t>
      </w:r>
      <w:r w:rsidR="005E727F" w:rsidRPr="00D356E6">
        <w:rPr>
          <w:color w:val="auto"/>
        </w:rPr>
        <w:t xml:space="preserve">, </w:t>
      </w:r>
      <w:r w:rsidR="004E5E7C" w:rsidRPr="00D356E6">
        <w:rPr>
          <w:color w:val="auto"/>
        </w:rPr>
        <w:t xml:space="preserve">Орган </w:t>
      </w:r>
      <w:r w:rsidR="009524CC" w:rsidRPr="00D356E6">
        <w:rPr>
          <w:color w:val="auto"/>
        </w:rPr>
        <w:t xml:space="preserve">по </w:t>
      </w:r>
      <w:r w:rsidR="00762A8F" w:rsidRPr="00D356E6">
        <w:rPr>
          <w:color w:val="auto"/>
        </w:rPr>
        <w:t>А</w:t>
      </w:r>
      <w:r w:rsidR="004E5E7C" w:rsidRPr="00D356E6">
        <w:rPr>
          <w:color w:val="auto"/>
        </w:rPr>
        <w:t>ккредитации</w:t>
      </w:r>
      <w:r w:rsidR="005E727F" w:rsidRPr="00D356E6">
        <w:rPr>
          <w:color w:val="auto"/>
        </w:rPr>
        <w:t xml:space="preserve"> долж</w:t>
      </w:r>
      <w:r w:rsidR="009524CC" w:rsidRPr="00D356E6">
        <w:rPr>
          <w:color w:val="auto"/>
        </w:rPr>
        <w:t>е</w:t>
      </w:r>
      <w:r w:rsidR="005E727F" w:rsidRPr="00D356E6">
        <w:rPr>
          <w:color w:val="auto"/>
        </w:rPr>
        <w:t>н получить уведомление о предоставленной информации, за исключением случаев, когда это запрещено законом</w:t>
      </w:r>
      <w:r w:rsidR="001C5FAB" w:rsidRPr="00D356E6">
        <w:rPr>
          <w:color w:val="auto"/>
        </w:rPr>
        <w:t xml:space="preserve"> страны</w:t>
      </w:r>
      <w:r w:rsidR="009524CC" w:rsidRPr="00D356E6">
        <w:rPr>
          <w:color w:val="auto"/>
        </w:rPr>
        <w:t xml:space="preserve"> </w:t>
      </w:r>
      <w:r w:rsidR="001C5FAB" w:rsidRPr="00D356E6">
        <w:rPr>
          <w:color w:val="auto"/>
        </w:rPr>
        <w:t>-</w:t>
      </w:r>
      <w:r w:rsidR="009524CC" w:rsidRPr="00D356E6">
        <w:rPr>
          <w:color w:val="auto"/>
        </w:rPr>
        <w:t xml:space="preserve"> </w:t>
      </w:r>
      <w:r w:rsidR="001C5FAB" w:rsidRPr="00D356E6">
        <w:rPr>
          <w:color w:val="auto"/>
        </w:rPr>
        <w:t>участника</w:t>
      </w:r>
      <w:r w:rsidR="005E727F" w:rsidRPr="00D356E6">
        <w:rPr>
          <w:color w:val="auto"/>
        </w:rPr>
        <w:t xml:space="preserve">. </w:t>
      </w:r>
    </w:p>
    <w:p w:rsidR="002B75AC" w:rsidRPr="00D356E6" w:rsidRDefault="002B75AC" w:rsidP="002B75AC">
      <w:pPr>
        <w:pStyle w:val="Default"/>
        <w:spacing w:line="360" w:lineRule="auto"/>
        <w:jc w:val="both"/>
        <w:rPr>
          <w:bCs/>
          <w:color w:val="auto"/>
        </w:rPr>
      </w:pPr>
      <w:r w:rsidRPr="00D356E6">
        <w:rPr>
          <w:color w:val="auto"/>
        </w:rPr>
        <w:t xml:space="preserve">     </w:t>
      </w:r>
      <w:r w:rsidRPr="00D356E6">
        <w:rPr>
          <w:b/>
          <w:bCs/>
          <w:color w:val="auto"/>
        </w:rPr>
        <w:t xml:space="preserve">  </w:t>
      </w:r>
      <w:r w:rsidRPr="00D356E6">
        <w:rPr>
          <w:bCs/>
          <w:color w:val="auto"/>
          <w:lang w:val="en-US"/>
        </w:rPr>
        <w:t>c</w:t>
      </w:r>
      <w:r w:rsidRPr="00D356E6">
        <w:rPr>
          <w:bCs/>
          <w:color w:val="auto"/>
        </w:rPr>
        <w:t>)</w:t>
      </w:r>
      <w:r w:rsidRPr="00D356E6">
        <w:rPr>
          <w:bCs/>
          <w:color w:val="auto"/>
        </w:rPr>
        <w:tab/>
        <w:t>Информация, связанная с государственной безопасностью, безопасностью потребителей и окружающей среды, а также любая другая информация, которая по своей природе обозначает нарушение правовых норм, не считается конфиденциальной информацией.</w:t>
      </w:r>
    </w:p>
    <w:p w:rsidR="000A0A10" w:rsidRPr="00D356E6" w:rsidRDefault="002B75AC" w:rsidP="002B75AC">
      <w:pPr>
        <w:pStyle w:val="Default"/>
        <w:spacing w:line="360" w:lineRule="auto"/>
        <w:jc w:val="both"/>
        <w:rPr>
          <w:bCs/>
          <w:color w:val="auto"/>
        </w:rPr>
      </w:pPr>
      <w:r w:rsidRPr="00D356E6">
        <w:rPr>
          <w:bCs/>
          <w:color w:val="auto"/>
        </w:rPr>
        <w:t xml:space="preserve">     </w:t>
      </w:r>
      <w:r w:rsidRPr="00D356E6">
        <w:rPr>
          <w:bCs/>
          <w:color w:val="auto"/>
          <w:lang w:val="en-US"/>
        </w:rPr>
        <w:t>d</w:t>
      </w:r>
      <w:r w:rsidRPr="00D356E6">
        <w:rPr>
          <w:bCs/>
          <w:color w:val="auto"/>
        </w:rPr>
        <w:t>)</w:t>
      </w:r>
      <w:r w:rsidRPr="00D356E6">
        <w:rPr>
          <w:bCs/>
          <w:color w:val="auto"/>
        </w:rPr>
        <w:tab/>
        <w:t xml:space="preserve">Конфиденциальная информация передается третьим лицам только с письменного согласия </w:t>
      </w:r>
      <w:r w:rsidR="003F702E" w:rsidRPr="00D356E6">
        <w:rPr>
          <w:bCs/>
          <w:color w:val="auto"/>
        </w:rPr>
        <w:t>органа</w:t>
      </w:r>
      <w:r w:rsidRPr="00D356E6">
        <w:rPr>
          <w:bCs/>
          <w:color w:val="auto"/>
        </w:rPr>
        <w:t>, которому принадлежит данная информация, за исключением случаев, когда закон страны-участницы требует, чтобы такая информация была раскрыта без такого согласия.</w:t>
      </w:r>
    </w:p>
    <w:p w:rsidR="002B75AC" w:rsidRPr="00D356E6" w:rsidRDefault="002B75AC" w:rsidP="00A51969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    </w:t>
      </w:r>
      <w:r w:rsidRPr="00D356E6">
        <w:rPr>
          <w:color w:val="auto"/>
          <w:lang w:val="en-US"/>
        </w:rPr>
        <w:t>e</w:t>
      </w:r>
      <w:r w:rsidRPr="00D356E6">
        <w:rPr>
          <w:color w:val="auto"/>
        </w:rPr>
        <w:t>)  Информация об Органе аккредитации, полученная из других источников (например, от подателя жалобы или из регулирующих органов)</w:t>
      </w:r>
      <w:r w:rsidR="00617717">
        <w:rPr>
          <w:color w:val="auto"/>
        </w:rPr>
        <w:t>,</w:t>
      </w:r>
      <w:r w:rsidRPr="00D356E6">
        <w:rPr>
          <w:color w:val="auto"/>
        </w:rPr>
        <w:t xml:space="preserve"> также рассматривается как конфиденциальная.</w:t>
      </w:r>
    </w:p>
    <w:p w:rsidR="007D162D" w:rsidRPr="00D356E6" w:rsidRDefault="007D162D" w:rsidP="00A51969">
      <w:pPr>
        <w:pStyle w:val="Default"/>
        <w:spacing w:line="360" w:lineRule="auto"/>
        <w:jc w:val="both"/>
        <w:rPr>
          <w:color w:val="auto"/>
        </w:rPr>
      </w:pPr>
      <w:r w:rsidRPr="00D356E6">
        <w:rPr>
          <w:color w:val="auto"/>
        </w:rPr>
        <w:t xml:space="preserve">     </w:t>
      </w:r>
      <w:r w:rsidRPr="00D356E6">
        <w:rPr>
          <w:color w:val="auto"/>
          <w:lang w:val="en-US"/>
        </w:rPr>
        <w:t>f</w:t>
      </w:r>
      <w:r w:rsidRPr="00D356E6">
        <w:rPr>
          <w:color w:val="auto"/>
        </w:rPr>
        <w:t>) В случае, когда конфиденциальность нарушается под влиянием коммерческого, финансового или административного давления</w:t>
      </w:r>
      <w:r w:rsidR="00617717">
        <w:rPr>
          <w:color w:val="auto"/>
        </w:rPr>
        <w:t>,</w:t>
      </w:r>
      <w:r w:rsidRPr="00D356E6">
        <w:rPr>
          <w:color w:val="auto"/>
        </w:rPr>
        <w:t xml:space="preserve"> принимаются меры в соответствии с </w:t>
      </w:r>
      <w:r w:rsidR="004039FF" w:rsidRPr="00D356E6">
        <w:rPr>
          <w:color w:val="auto"/>
        </w:rPr>
        <w:t>установленным действующим законодательством</w:t>
      </w:r>
      <w:r w:rsidRPr="00D356E6">
        <w:rPr>
          <w:color w:val="auto"/>
        </w:rPr>
        <w:t>.</w:t>
      </w:r>
    </w:p>
    <w:p w:rsidR="0051624D" w:rsidRDefault="0051624D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51624D" w:rsidRDefault="0051624D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51624D" w:rsidRDefault="0051624D" w:rsidP="00A5196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5E727F" w:rsidRPr="00D356E6" w:rsidRDefault="005E727F" w:rsidP="00A51969">
      <w:pPr>
        <w:pStyle w:val="Default"/>
        <w:spacing w:line="360" w:lineRule="auto"/>
        <w:jc w:val="both"/>
        <w:rPr>
          <w:b/>
          <w:bCs/>
          <w:color w:val="auto"/>
        </w:rPr>
      </w:pPr>
      <w:r w:rsidRPr="00D356E6">
        <w:rPr>
          <w:b/>
          <w:bCs/>
          <w:color w:val="auto"/>
        </w:rPr>
        <w:lastRenderedPageBreak/>
        <w:t>5.</w:t>
      </w:r>
      <w:r w:rsidR="004E5E7C" w:rsidRPr="00D356E6">
        <w:rPr>
          <w:b/>
          <w:bCs/>
          <w:color w:val="auto"/>
        </w:rPr>
        <w:t>2</w:t>
      </w:r>
      <w:r w:rsidR="00A65DC1" w:rsidRPr="00D356E6">
        <w:rPr>
          <w:b/>
          <w:bCs/>
          <w:color w:val="auto"/>
        </w:rPr>
        <w:t xml:space="preserve"> Требования к ресурсам</w:t>
      </w:r>
      <w:r w:rsidRPr="00D356E6">
        <w:rPr>
          <w:b/>
          <w:bCs/>
          <w:color w:val="auto"/>
        </w:rPr>
        <w:t xml:space="preserve"> </w:t>
      </w:r>
    </w:p>
    <w:p w:rsidR="005E727F" w:rsidRPr="00D356E6" w:rsidRDefault="005E727F" w:rsidP="00A51969">
      <w:pPr>
        <w:pStyle w:val="Default"/>
        <w:spacing w:line="360" w:lineRule="auto"/>
        <w:jc w:val="both"/>
        <w:rPr>
          <w:b/>
          <w:bCs/>
          <w:color w:val="auto"/>
        </w:rPr>
      </w:pPr>
      <w:r w:rsidRPr="00D356E6">
        <w:rPr>
          <w:b/>
          <w:bCs/>
          <w:color w:val="auto"/>
        </w:rPr>
        <w:t>5.</w:t>
      </w:r>
      <w:r w:rsidR="004E5E7C" w:rsidRPr="00D356E6">
        <w:rPr>
          <w:b/>
          <w:bCs/>
          <w:color w:val="auto"/>
        </w:rPr>
        <w:t>2</w:t>
      </w:r>
      <w:r w:rsidRPr="00D356E6">
        <w:rPr>
          <w:b/>
          <w:bCs/>
          <w:color w:val="auto"/>
        </w:rPr>
        <w:t xml:space="preserve">.1 Обязательные </w:t>
      </w:r>
      <w:r w:rsidR="008D6A67" w:rsidRPr="00D356E6">
        <w:rPr>
          <w:b/>
          <w:bCs/>
          <w:color w:val="auto"/>
        </w:rPr>
        <w:t xml:space="preserve"> требования</w:t>
      </w:r>
    </w:p>
    <w:p w:rsidR="002B75AC" w:rsidRPr="00D356E6" w:rsidRDefault="002B75AC" w:rsidP="002B75AC">
      <w:pPr>
        <w:pStyle w:val="Default"/>
        <w:spacing w:line="360" w:lineRule="auto"/>
        <w:jc w:val="both"/>
        <w:rPr>
          <w:bCs/>
          <w:color w:val="auto"/>
        </w:rPr>
      </w:pPr>
      <w:r w:rsidRPr="00D356E6">
        <w:rPr>
          <w:bCs/>
          <w:color w:val="auto"/>
        </w:rPr>
        <w:t xml:space="preserve">   </w:t>
      </w:r>
      <w:r w:rsidR="00120C46" w:rsidRPr="00D356E6">
        <w:rPr>
          <w:bCs/>
          <w:color w:val="auto"/>
        </w:rPr>
        <w:t xml:space="preserve">Документы </w:t>
      </w:r>
      <w:r w:rsidRPr="00D356E6">
        <w:rPr>
          <w:bCs/>
          <w:color w:val="auto"/>
        </w:rPr>
        <w:t>о</w:t>
      </w:r>
      <w:r w:rsidR="00120C46" w:rsidRPr="00D356E6">
        <w:rPr>
          <w:bCs/>
          <w:color w:val="auto"/>
        </w:rPr>
        <w:t>тносительно соблюдения</w:t>
      </w:r>
      <w:r w:rsidRPr="00D356E6">
        <w:rPr>
          <w:bCs/>
          <w:color w:val="auto"/>
        </w:rPr>
        <w:t xml:space="preserve"> конфиденциальности должны быть подписаны всеми лицами, прежде чем им будет предоставлен доступ к конфиденциальной информации</w:t>
      </w:r>
      <w:r w:rsidR="002A1F88" w:rsidRPr="00D356E6">
        <w:rPr>
          <w:bCs/>
          <w:color w:val="auto"/>
        </w:rPr>
        <w:t xml:space="preserve"> и должны соблюдать следующие правила</w:t>
      </w:r>
      <w:r w:rsidRPr="00D356E6">
        <w:rPr>
          <w:bCs/>
          <w:color w:val="auto"/>
        </w:rPr>
        <w:t>:</w:t>
      </w:r>
    </w:p>
    <w:p w:rsidR="00C90806" w:rsidRPr="00D356E6" w:rsidRDefault="002A1F88" w:rsidP="00BB43E2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</w:rPr>
      </w:pPr>
      <w:r w:rsidRPr="00D356E6">
        <w:rPr>
          <w:color w:val="auto"/>
        </w:rPr>
        <w:t>в</w:t>
      </w:r>
      <w:r w:rsidR="004E5E7C" w:rsidRPr="00D356E6">
        <w:rPr>
          <w:color w:val="auto"/>
        </w:rPr>
        <w:t xml:space="preserve">нутренний персонал, </w:t>
      </w:r>
      <w:r w:rsidRPr="00D356E6">
        <w:rPr>
          <w:bCs/>
          <w:color w:val="auto"/>
        </w:rPr>
        <w:t>все члены и наблюдатели региональной оценочной группы</w:t>
      </w:r>
      <w:r w:rsidR="00617717">
        <w:rPr>
          <w:bCs/>
          <w:color w:val="auto"/>
        </w:rPr>
        <w:t>,</w:t>
      </w:r>
      <w:r w:rsidRPr="00D356E6">
        <w:rPr>
          <w:color w:val="auto"/>
        </w:rPr>
        <w:t xml:space="preserve"> </w:t>
      </w:r>
      <w:r w:rsidR="004E5E7C" w:rsidRPr="00D356E6">
        <w:rPr>
          <w:color w:val="auto"/>
        </w:rPr>
        <w:t>включая секретариат</w:t>
      </w:r>
      <w:r w:rsidR="00A65DC1" w:rsidRPr="00D356E6">
        <w:rPr>
          <w:color w:val="auto"/>
        </w:rPr>
        <w:t xml:space="preserve">, подписывают </w:t>
      </w:r>
      <w:r w:rsidR="006B6F2F" w:rsidRPr="00D356E6">
        <w:rPr>
          <w:color w:val="auto"/>
        </w:rPr>
        <w:t xml:space="preserve">трудовой договор и </w:t>
      </w:r>
      <w:r w:rsidR="00A65DC1" w:rsidRPr="00D356E6">
        <w:rPr>
          <w:color w:val="auto"/>
        </w:rPr>
        <w:t>Декларацию конфиденциальности</w:t>
      </w:r>
      <w:r w:rsidR="00C90806" w:rsidRPr="00D356E6">
        <w:rPr>
          <w:color w:val="auto"/>
        </w:rPr>
        <w:t>.</w:t>
      </w:r>
      <w:r w:rsidR="006B6F2F" w:rsidRPr="00D356E6">
        <w:rPr>
          <w:color w:val="auto"/>
        </w:rPr>
        <w:t xml:space="preserve"> </w:t>
      </w:r>
      <w:r w:rsidR="00C90806" w:rsidRPr="00D356E6">
        <w:rPr>
          <w:color w:val="auto"/>
        </w:rPr>
        <w:t>Внутренний персонал имеет доступ к</w:t>
      </w:r>
      <w:r w:rsidR="00120C46" w:rsidRPr="00D356E6">
        <w:rPr>
          <w:color w:val="auto"/>
        </w:rPr>
        <w:t>о</w:t>
      </w:r>
      <w:r w:rsidR="00C90806" w:rsidRPr="00D356E6">
        <w:rPr>
          <w:color w:val="auto"/>
        </w:rPr>
        <w:t xml:space="preserve"> </w:t>
      </w:r>
      <w:r w:rsidR="005F2D3E" w:rsidRPr="00D356E6">
        <w:rPr>
          <w:color w:val="auto"/>
        </w:rPr>
        <w:t xml:space="preserve">всей </w:t>
      </w:r>
      <w:r w:rsidR="00C90806" w:rsidRPr="00D356E6">
        <w:rPr>
          <w:color w:val="auto"/>
        </w:rPr>
        <w:t xml:space="preserve">информации, полученной в ходе деятельности по </w:t>
      </w:r>
      <w:r w:rsidR="00120C46" w:rsidRPr="00D356E6">
        <w:rPr>
          <w:color w:val="auto"/>
        </w:rPr>
        <w:t>паритетной</w:t>
      </w:r>
      <w:r w:rsidR="00C90806" w:rsidRPr="00D356E6">
        <w:rPr>
          <w:color w:val="auto"/>
        </w:rPr>
        <w:t xml:space="preserve"> оценке </w:t>
      </w:r>
      <w:r w:rsidR="00960655" w:rsidRPr="00D356E6">
        <w:rPr>
          <w:color w:val="auto"/>
        </w:rPr>
        <w:t>в области аккредитации.</w:t>
      </w:r>
    </w:p>
    <w:p w:rsidR="006B6F2F" w:rsidRPr="00D356E6" w:rsidRDefault="002A1F88" w:rsidP="00F224A8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</w:rPr>
      </w:pPr>
      <w:r w:rsidRPr="00D356E6">
        <w:rPr>
          <w:color w:val="auto"/>
        </w:rPr>
        <w:t>в</w:t>
      </w:r>
      <w:r w:rsidR="006B6F2F" w:rsidRPr="00D356E6">
        <w:rPr>
          <w:color w:val="auto"/>
        </w:rPr>
        <w:t xml:space="preserve"> случае привлечения к оценке внешнего персонала (</w:t>
      </w:r>
      <w:r w:rsidR="00120C46" w:rsidRPr="00D356E6">
        <w:rPr>
          <w:color w:val="auto"/>
        </w:rPr>
        <w:t>на</w:t>
      </w:r>
      <w:r w:rsidR="00F224A8" w:rsidRPr="00D356E6">
        <w:rPr>
          <w:color w:val="auto"/>
        </w:rPr>
        <w:t xml:space="preserve">пример: </w:t>
      </w:r>
      <w:r w:rsidR="00617717">
        <w:rPr>
          <w:color w:val="auto"/>
        </w:rPr>
        <w:t>оценщики, эксперты),</w:t>
      </w:r>
      <w:r w:rsidR="003D728E">
        <w:rPr>
          <w:color w:val="auto"/>
        </w:rPr>
        <w:t xml:space="preserve"> </w:t>
      </w:r>
      <w:r w:rsidR="003D728E" w:rsidRPr="004846FF">
        <w:rPr>
          <w:color w:val="auto"/>
        </w:rPr>
        <w:t>ЕААС</w:t>
      </w:r>
      <w:r w:rsidR="00120C46" w:rsidRPr="00D356E6">
        <w:rPr>
          <w:color w:val="auto"/>
        </w:rPr>
        <w:t>,</w:t>
      </w:r>
      <w:r w:rsidR="006B6F2F" w:rsidRPr="00D356E6">
        <w:rPr>
          <w:color w:val="auto"/>
        </w:rPr>
        <w:t xml:space="preserve"> </w:t>
      </w:r>
      <w:proofErr w:type="gramStart"/>
      <w:r w:rsidR="006B6F2F" w:rsidRPr="00D356E6">
        <w:rPr>
          <w:color w:val="auto"/>
        </w:rPr>
        <w:t>привлекающий</w:t>
      </w:r>
      <w:proofErr w:type="gramEnd"/>
      <w:r w:rsidR="006B6F2F" w:rsidRPr="00D356E6">
        <w:rPr>
          <w:color w:val="auto"/>
        </w:rPr>
        <w:t xml:space="preserve"> указанных лиц, </w:t>
      </w:r>
      <w:r w:rsidR="00F224A8" w:rsidRPr="00D356E6">
        <w:rPr>
          <w:color w:val="auto"/>
        </w:rPr>
        <w:t xml:space="preserve">заблаговременно </w:t>
      </w:r>
      <w:r w:rsidR="006B6F2F" w:rsidRPr="00D356E6">
        <w:rPr>
          <w:color w:val="auto"/>
        </w:rPr>
        <w:t>предусматривает обязательство по соблюдению конфиденциальности в соответствующих индивидуальных трудовых договорах. Внешний персонал,</w:t>
      </w:r>
      <w:r w:rsidR="006B6F2F" w:rsidRPr="00D356E6">
        <w:rPr>
          <w:color w:val="auto"/>
          <w:lang w:eastAsia="en-US"/>
        </w:rPr>
        <w:t xml:space="preserve"> </w:t>
      </w:r>
      <w:r w:rsidR="006B6F2F" w:rsidRPr="00D356E6">
        <w:rPr>
          <w:color w:val="auto"/>
        </w:rPr>
        <w:t xml:space="preserve">участвующий в качестве </w:t>
      </w:r>
      <w:r w:rsidR="00974A6C" w:rsidRPr="00D356E6">
        <w:rPr>
          <w:color w:val="auto"/>
        </w:rPr>
        <w:t>переводчик</w:t>
      </w:r>
      <w:r w:rsidR="006B6F2F" w:rsidRPr="00D356E6">
        <w:rPr>
          <w:color w:val="auto"/>
        </w:rPr>
        <w:t>ов</w:t>
      </w:r>
      <w:r w:rsidR="00E466BC" w:rsidRPr="00D356E6">
        <w:rPr>
          <w:color w:val="auto"/>
        </w:rPr>
        <w:t>, наблюдател</w:t>
      </w:r>
      <w:r w:rsidR="006B6F2F" w:rsidRPr="00D356E6">
        <w:rPr>
          <w:color w:val="auto"/>
        </w:rPr>
        <w:t>ей</w:t>
      </w:r>
      <w:r w:rsidR="00F224A8" w:rsidRPr="00D356E6">
        <w:rPr>
          <w:color w:val="auto"/>
        </w:rPr>
        <w:t xml:space="preserve"> и т.д.</w:t>
      </w:r>
      <w:r w:rsidR="006B6F2F" w:rsidRPr="00D356E6">
        <w:rPr>
          <w:color w:val="auto"/>
        </w:rPr>
        <w:t xml:space="preserve"> подписывает Декларацию о конфиденциальности.</w:t>
      </w:r>
    </w:p>
    <w:p w:rsidR="004E5E7C" w:rsidRPr="00D356E6" w:rsidRDefault="00120C46" w:rsidP="00F224A8">
      <w:pPr>
        <w:pStyle w:val="aa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>В</w:t>
      </w:r>
      <w:r w:rsidR="004E5E7C" w:rsidRPr="00D356E6">
        <w:rPr>
          <w:rFonts w:ascii="Times New Roman" w:hAnsi="Times New Roman"/>
          <w:sz w:val="24"/>
          <w:szCs w:val="24"/>
        </w:rPr>
        <w:t>нешний персонал</w:t>
      </w:r>
      <w:r w:rsidR="006B6F2F" w:rsidRPr="00D356E6">
        <w:rPr>
          <w:rFonts w:ascii="Times New Roman" w:hAnsi="Times New Roman"/>
          <w:sz w:val="24"/>
          <w:szCs w:val="24"/>
        </w:rPr>
        <w:t xml:space="preserve">, </w:t>
      </w:r>
      <w:r w:rsidR="004E5E7C" w:rsidRPr="00D356E6">
        <w:rPr>
          <w:rFonts w:ascii="Times New Roman" w:hAnsi="Times New Roman"/>
          <w:sz w:val="24"/>
          <w:szCs w:val="24"/>
        </w:rPr>
        <w:t xml:space="preserve"> </w:t>
      </w:r>
      <w:r w:rsidR="006B6F2F" w:rsidRPr="00D356E6">
        <w:rPr>
          <w:rFonts w:ascii="Times New Roman" w:hAnsi="Times New Roman"/>
          <w:sz w:val="24"/>
          <w:szCs w:val="24"/>
        </w:rPr>
        <w:t xml:space="preserve">участвующий в оценке, </w:t>
      </w:r>
      <w:r w:rsidR="004E5E7C" w:rsidRPr="00D356E6">
        <w:rPr>
          <w:rFonts w:ascii="Times New Roman" w:hAnsi="Times New Roman"/>
          <w:sz w:val="24"/>
          <w:szCs w:val="24"/>
        </w:rPr>
        <w:t xml:space="preserve">имеет доступ только к </w:t>
      </w:r>
      <w:r w:rsidR="005F2D3E" w:rsidRPr="00D356E6">
        <w:rPr>
          <w:rFonts w:ascii="Times New Roman" w:hAnsi="Times New Roman"/>
          <w:sz w:val="24"/>
          <w:szCs w:val="24"/>
        </w:rPr>
        <w:t xml:space="preserve">тем </w:t>
      </w:r>
      <w:r w:rsidR="004E5E7C" w:rsidRPr="00D356E6">
        <w:rPr>
          <w:rFonts w:ascii="Times New Roman" w:hAnsi="Times New Roman"/>
          <w:sz w:val="24"/>
          <w:szCs w:val="24"/>
        </w:rPr>
        <w:t>файлам</w:t>
      </w:r>
      <w:r w:rsidR="006B6F2F" w:rsidRPr="00D356E6">
        <w:rPr>
          <w:rFonts w:ascii="Times New Roman" w:hAnsi="Times New Roman"/>
          <w:sz w:val="24"/>
          <w:szCs w:val="24"/>
        </w:rPr>
        <w:t xml:space="preserve"> и информации</w:t>
      </w:r>
      <w:r w:rsidR="00A65DC1" w:rsidRPr="00D356E6">
        <w:rPr>
          <w:rFonts w:ascii="Times New Roman" w:hAnsi="Times New Roman"/>
          <w:sz w:val="24"/>
          <w:szCs w:val="24"/>
        </w:rPr>
        <w:t xml:space="preserve">, </w:t>
      </w:r>
      <w:r w:rsidR="005F2D3E" w:rsidRPr="00D356E6">
        <w:rPr>
          <w:rFonts w:ascii="Times New Roman" w:hAnsi="Times New Roman"/>
          <w:sz w:val="24"/>
          <w:szCs w:val="24"/>
        </w:rPr>
        <w:t>которые предназначен</w:t>
      </w:r>
      <w:r w:rsidR="00A65DC1" w:rsidRPr="00D356E6">
        <w:rPr>
          <w:rFonts w:ascii="Times New Roman" w:hAnsi="Times New Roman"/>
          <w:sz w:val="24"/>
          <w:szCs w:val="24"/>
        </w:rPr>
        <w:t xml:space="preserve">ы </w:t>
      </w:r>
      <w:r w:rsidR="004E5E7C" w:rsidRPr="00D356E6">
        <w:rPr>
          <w:rFonts w:ascii="Times New Roman" w:hAnsi="Times New Roman"/>
          <w:sz w:val="24"/>
          <w:szCs w:val="24"/>
        </w:rPr>
        <w:t xml:space="preserve"> </w:t>
      </w:r>
      <w:r w:rsidR="00A65DC1" w:rsidRPr="00D356E6">
        <w:rPr>
          <w:rFonts w:ascii="Times New Roman" w:hAnsi="Times New Roman"/>
          <w:sz w:val="24"/>
          <w:szCs w:val="24"/>
        </w:rPr>
        <w:t>для данной оценки.</w:t>
      </w:r>
    </w:p>
    <w:p w:rsidR="004E5E7C" w:rsidRPr="00D356E6" w:rsidRDefault="004E5E7C" w:rsidP="00F224A8">
      <w:pPr>
        <w:pStyle w:val="aa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>Документы и записи, относящиеся к</w:t>
      </w:r>
      <w:r w:rsidR="005F2D3E" w:rsidRPr="00D356E6">
        <w:rPr>
          <w:rFonts w:ascii="Times New Roman" w:hAnsi="Times New Roman"/>
          <w:sz w:val="24"/>
          <w:szCs w:val="24"/>
        </w:rPr>
        <w:t xml:space="preserve"> результатам оценки субъекта </w:t>
      </w:r>
      <w:r w:rsidRPr="00D356E6">
        <w:rPr>
          <w:rFonts w:ascii="Times New Roman" w:hAnsi="Times New Roman"/>
          <w:sz w:val="24"/>
          <w:szCs w:val="24"/>
        </w:rPr>
        <w:t xml:space="preserve">хранятся в </w:t>
      </w:r>
      <w:r w:rsidR="00A65DC1" w:rsidRPr="00D356E6">
        <w:rPr>
          <w:rFonts w:ascii="Times New Roman" w:hAnsi="Times New Roman"/>
          <w:sz w:val="24"/>
          <w:szCs w:val="24"/>
        </w:rPr>
        <w:t>специально отведенных помещениях</w:t>
      </w:r>
      <w:r w:rsidR="00C90806" w:rsidRPr="00D356E6">
        <w:rPr>
          <w:rFonts w:ascii="Times New Roman" w:hAnsi="Times New Roman"/>
          <w:sz w:val="24"/>
          <w:szCs w:val="24"/>
        </w:rPr>
        <w:t xml:space="preserve"> (архиве)</w:t>
      </w:r>
      <w:r w:rsidR="00A65DC1" w:rsidRPr="00D356E6">
        <w:rPr>
          <w:rFonts w:ascii="Times New Roman" w:hAnsi="Times New Roman"/>
          <w:sz w:val="24"/>
          <w:szCs w:val="24"/>
        </w:rPr>
        <w:t xml:space="preserve"> с ограниченным доступом</w:t>
      </w:r>
      <w:r w:rsidR="00F224A8" w:rsidRPr="00D356E6">
        <w:rPr>
          <w:rFonts w:ascii="Times New Roman" w:hAnsi="Times New Roman"/>
          <w:sz w:val="24"/>
          <w:szCs w:val="24"/>
        </w:rPr>
        <w:t>, согласно установленной процедуре</w:t>
      </w:r>
      <w:r w:rsidRPr="00D356E6">
        <w:rPr>
          <w:rFonts w:ascii="Times New Roman" w:hAnsi="Times New Roman"/>
          <w:sz w:val="24"/>
          <w:szCs w:val="24"/>
        </w:rPr>
        <w:t>.</w:t>
      </w:r>
    </w:p>
    <w:p w:rsidR="00F224A8" w:rsidRPr="00D356E6" w:rsidRDefault="00F224A8" w:rsidP="00F224A8">
      <w:pPr>
        <w:pStyle w:val="aa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 xml:space="preserve">Компьютерная внутренняя сеть </w:t>
      </w:r>
      <w:r w:rsidR="002A1F88" w:rsidRPr="00D356E6">
        <w:rPr>
          <w:rFonts w:ascii="Times New Roman" w:hAnsi="Times New Roman"/>
          <w:sz w:val="24"/>
          <w:szCs w:val="24"/>
        </w:rPr>
        <w:t xml:space="preserve">должна быть </w:t>
      </w:r>
      <w:r w:rsidRPr="00D356E6">
        <w:rPr>
          <w:rFonts w:ascii="Times New Roman" w:hAnsi="Times New Roman"/>
          <w:sz w:val="24"/>
          <w:szCs w:val="24"/>
        </w:rPr>
        <w:t>защищена паролем.</w:t>
      </w:r>
    </w:p>
    <w:p w:rsidR="005E727F" w:rsidRPr="00D356E6" w:rsidRDefault="004039FF" w:rsidP="00A51969">
      <w:pPr>
        <w:pStyle w:val="Default"/>
        <w:spacing w:line="360" w:lineRule="auto"/>
        <w:jc w:val="both"/>
        <w:rPr>
          <w:color w:val="auto"/>
        </w:rPr>
      </w:pPr>
      <w:r w:rsidRPr="00D356E6">
        <w:rPr>
          <w:b/>
          <w:bCs/>
          <w:color w:val="auto"/>
        </w:rPr>
        <w:t xml:space="preserve">     </w:t>
      </w:r>
      <w:r w:rsidR="005E727F" w:rsidRPr="00D356E6">
        <w:rPr>
          <w:b/>
          <w:bCs/>
          <w:color w:val="auto"/>
        </w:rPr>
        <w:t>5.</w:t>
      </w:r>
      <w:r w:rsidR="005544F1" w:rsidRPr="00D356E6">
        <w:rPr>
          <w:b/>
          <w:bCs/>
          <w:color w:val="auto"/>
        </w:rPr>
        <w:t>2</w:t>
      </w:r>
      <w:r w:rsidR="00246A7F" w:rsidRPr="00D356E6">
        <w:rPr>
          <w:b/>
          <w:bCs/>
          <w:color w:val="auto"/>
        </w:rPr>
        <w:t>.2</w:t>
      </w:r>
      <w:r w:rsidR="005E727F" w:rsidRPr="00D356E6">
        <w:rPr>
          <w:b/>
          <w:bCs/>
          <w:color w:val="auto"/>
        </w:rPr>
        <w:t xml:space="preserve"> Рекомендованные требования </w:t>
      </w:r>
    </w:p>
    <w:p w:rsidR="0051624D" w:rsidRDefault="004039FF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 xml:space="preserve">    </w:t>
      </w:r>
      <w:r w:rsidR="005E727F" w:rsidRPr="00D356E6">
        <w:rPr>
          <w:rFonts w:ascii="Times New Roman" w:hAnsi="Times New Roman"/>
          <w:sz w:val="24"/>
          <w:szCs w:val="24"/>
        </w:rPr>
        <w:t>Орган</w:t>
      </w:r>
      <w:r w:rsidR="009F541C" w:rsidRPr="00D356E6">
        <w:rPr>
          <w:rFonts w:ascii="Times New Roman" w:hAnsi="Times New Roman"/>
          <w:sz w:val="24"/>
          <w:szCs w:val="24"/>
        </w:rPr>
        <w:t>изация, в случае использовании средств</w:t>
      </w:r>
      <w:r w:rsidR="005E727F" w:rsidRPr="00D356E6">
        <w:rPr>
          <w:rFonts w:ascii="Times New Roman" w:hAnsi="Times New Roman"/>
          <w:sz w:val="24"/>
          <w:szCs w:val="24"/>
        </w:rPr>
        <w:t xml:space="preserve"> для</w:t>
      </w:r>
      <w:r w:rsidR="009F541C" w:rsidRPr="00D356E6">
        <w:rPr>
          <w:rFonts w:ascii="Times New Roman" w:hAnsi="Times New Roman"/>
          <w:sz w:val="24"/>
          <w:szCs w:val="24"/>
        </w:rPr>
        <w:t xml:space="preserve"> безопасной обработки (</w:t>
      </w:r>
      <w:proofErr w:type="gramStart"/>
      <w:r w:rsidR="009F541C" w:rsidRPr="00D356E6">
        <w:rPr>
          <w:rFonts w:ascii="Times New Roman" w:hAnsi="Times New Roman"/>
          <w:sz w:val="24"/>
          <w:szCs w:val="24"/>
        </w:rPr>
        <w:t>например</w:t>
      </w:r>
      <w:proofErr w:type="gramEnd"/>
      <w:r w:rsidR="005E727F" w:rsidRPr="00D356E6">
        <w:rPr>
          <w:rFonts w:ascii="Times New Roman" w:hAnsi="Times New Roman"/>
          <w:sz w:val="24"/>
          <w:szCs w:val="24"/>
        </w:rPr>
        <w:t xml:space="preserve"> почта, электронная почта, уничтожение </w:t>
      </w:r>
      <w:r w:rsidR="009F541C" w:rsidRPr="00D356E6">
        <w:rPr>
          <w:rFonts w:ascii="Times New Roman" w:hAnsi="Times New Roman"/>
          <w:sz w:val="24"/>
          <w:szCs w:val="24"/>
        </w:rPr>
        <w:t xml:space="preserve">документов и </w:t>
      </w:r>
      <w:r w:rsidR="005E727F" w:rsidRPr="00D356E6">
        <w:rPr>
          <w:rFonts w:ascii="Times New Roman" w:hAnsi="Times New Roman"/>
          <w:sz w:val="24"/>
          <w:szCs w:val="24"/>
        </w:rPr>
        <w:t>записей) конфиде</w:t>
      </w:r>
      <w:r w:rsidR="009F541C" w:rsidRPr="00D356E6">
        <w:rPr>
          <w:rFonts w:ascii="Times New Roman" w:hAnsi="Times New Roman"/>
          <w:sz w:val="24"/>
          <w:szCs w:val="24"/>
        </w:rPr>
        <w:t xml:space="preserve">нциальной информации </w:t>
      </w:r>
      <w:r w:rsidR="005E727F" w:rsidRPr="00D356E6">
        <w:rPr>
          <w:rFonts w:ascii="Times New Roman" w:hAnsi="Times New Roman"/>
          <w:sz w:val="24"/>
          <w:szCs w:val="24"/>
        </w:rPr>
        <w:t xml:space="preserve"> и объектов оценки соответствия (например, образцов товара)</w:t>
      </w:r>
      <w:r w:rsidR="009F541C" w:rsidRPr="00D356E6">
        <w:rPr>
          <w:rFonts w:ascii="Times New Roman" w:hAnsi="Times New Roman"/>
          <w:sz w:val="24"/>
          <w:szCs w:val="24"/>
        </w:rPr>
        <w:t xml:space="preserve">, использует общепринятые меры </w:t>
      </w:r>
      <w:r w:rsidR="00D7703D" w:rsidRPr="00D356E6">
        <w:rPr>
          <w:rFonts w:ascii="Times New Roman" w:hAnsi="Times New Roman"/>
          <w:sz w:val="24"/>
          <w:szCs w:val="24"/>
        </w:rPr>
        <w:t>защиты</w:t>
      </w:r>
      <w:r w:rsidR="005E727F" w:rsidRPr="00D356E6">
        <w:rPr>
          <w:rFonts w:ascii="Times New Roman" w:hAnsi="Times New Roman"/>
          <w:sz w:val="24"/>
          <w:szCs w:val="24"/>
        </w:rPr>
        <w:t>.</w:t>
      </w:r>
    </w:p>
    <w:p w:rsidR="009F541C" w:rsidRPr="00D356E6" w:rsidRDefault="004039FF" w:rsidP="00A5196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356E6">
        <w:rPr>
          <w:rFonts w:ascii="Times New Roman" w:hAnsi="Times New Roman"/>
          <w:b/>
          <w:sz w:val="24"/>
          <w:szCs w:val="24"/>
        </w:rPr>
        <w:t xml:space="preserve">    </w:t>
      </w:r>
      <w:r w:rsidR="009F541C" w:rsidRPr="00D356E6">
        <w:rPr>
          <w:rFonts w:ascii="Times New Roman" w:hAnsi="Times New Roman"/>
          <w:b/>
          <w:sz w:val="24"/>
          <w:szCs w:val="24"/>
        </w:rPr>
        <w:t>6. Отве</w:t>
      </w:r>
      <w:r w:rsidR="00F35119" w:rsidRPr="00D356E6">
        <w:rPr>
          <w:rFonts w:ascii="Times New Roman" w:hAnsi="Times New Roman"/>
          <w:b/>
          <w:sz w:val="24"/>
          <w:szCs w:val="24"/>
        </w:rPr>
        <w:t>т</w:t>
      </w:r>
      <w:r w:rsidR="009F541C" w:rsidRPr="00D356E6">
        <w:rPr>
          <w:rFonts w:ascii="Times New Roman" w:hAnsi="Times New Roman"/>
          <w:b/>
          <w:sz w:val="24"/>
          <w:szCs w:val="24"/>
        </w:rPr>
        <w:t>ственность</w:t>
      </w:r>
    </w:p>
    <w:p w:rsidR="00246A7F" w:rsidRPr="00D356E6" w:rsidRDefault="004039FF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 xml:space="preserve">    </w:t>
      </w:r>
      <w:r w:rsidR="00617717">
        <w:rPr>
          <w:rFonts w:ascii="Times New Roman" w:hAnsi="Times New Roman"/>
          <w:sz w:val="24"/>
          <w:szCs w:val="24"/>
        </w:rPr>
        <w:t>Внутренний персонал</w:t>
      </w:r>
      <w:r w:rsidR="003D728E" w:rsidRPr="003D728E">
        <w:rPr>
          <w:rFonts w:ascii="Times New Roman" w:hAnsi="Times New Roman"/>
          <w:sz w:val="24"/>
          <w:szCs w:val="24"/>
        </w:rPr>
        <w:t xml:space="preserve"> </w:t>
      </w:r>
      <w:r w:rsidR="003D728E" w:rsidRPr="004846FF">
        <w:rPr>
          <w:rFonts w:ascii="Times New Roman" w:hAnsi="Times New Roman"/>
          <w:sz w:val="24"/>
          <w:szCs w:val="24"/>
        </w:rPr>
        <w:t>ЕААС</w:t>
      </w:r>
      <w:r w:rsidR="00246A7F" w:rsidRPr="003D728E">
        <w:rPr>
          <w:rFonts w:ascii="Times New Roman" w:hAnsi="Times New Roman"/>
          <w:sz w:val="24"/>
          <w:szCs w:val="24"/>
        </w:rPr>
        <w:t>,</w:t>
      </w:r>
      <w:r w:rsidR="00246A7F" w:rsidRPr="00D356E6">
        <w:rPr>
          <w:rFonts w:ascii="Times New Roman" w:hAnsi="Times New Roman"/>
          <w:sz w:val="24"/>
          <w:szCs w:val="24"/>
        </w:rPr>
        <w:t xml:space="preserve"> вкл</w:t>
      </w:r>
      <w:r w:rsidR="00617717">
        <w:rPr>
          <w:rFonts w:ascii="Times New Roman" w:hAnsi="Times New Roman"/>
          <w:sz w:val="24"/>
          <w:szCs w:val="24"/>
        </w:rPr>
        <w:t>ючая секретариат и архивариусов</w:t>
      </w:r>
      <w:r w:rsidR="00246A7F" w:rsidRPr="00D356E6">
        <w:rPr>
          <w:rFonts w:ascii="Times New Roman" w:hAnsi="Times New Roman"/>
          <w:sz w:val="24"/>
          <w:szCs w:val="24"/>
        </w:rPr>
        <w:t xml:space="preserve">, а также внешний персонал, вовлеченный в процесс </w:t>
      </w:r>
      <w:r w:rsidR="002952F3" w:rsidRPr="00D356E6">
        <w:rPr>
          <w:rFonts w:ascii="Times New Roman" w:hAnsi="Times New Roman"/>
          <w:sz w:val="24"/>
          <w:szCs w:val="24"/>
        </w:rPr>
        <w:t>паритетных оценок</w:t>
      </w:r>
      <w:r w:rsidR="00617717">
        <w:rPr>
          <w:rFonts w:ascii="Times New Roman" w:hAnsi="Times New Roman"/>
          <w:sz w:val="24"/>
          <w:szCs w:val="24"/>
        </w:rPr>
        <w:t xml:space="preserve">, </w:t>
      </w:r>
      <w:r w:rsidR="00246A7F" w:rsidRPr="00D356E6">
        <w:rPr>
          <w:rFonts w:ascii="Times New Roman" w:hAnsi="Times New Roman"/>
          <w:sz w:val="24"/>
          <w:szCs w:val="24"/>
        </w:rPr>
        <w:t>вклю</w:t>
      </w:r>
      <w:r w:rsidR="00617717">
        <w:rPr>
          <w:rFonts w:ascii="Times New Roman" w:hAnsi="Times New Roman"/>
          <w:sz w:val="24"/>
          <w:szCs w:val="24"/>
        </w:rPr>
        <w:t>чая переводчиков и наблюдателей</w:t>
      </w:r>
      <w:r w:rsidR="00246A7F" w:rsidRPr="00D356E6">
        <w:rPr>
          <w:rFonts w:ascii="Times New Roman" w:hAnsi="Times New Roman"/>
          <w:sz w:val="24"/>
          <w:szCs w:val="24"/>
        </w:rPr>
        <w:t>, на всех уровнях её структур, в том числе комитетов и комиссий организации, обязан соблюдать принцип конфиденциальности</w:t>
      </w:r>
      <w:r w:rsidR="00F144C4" w:rsidRPr="00D356E6">
        <w:rPr>
          <w:rFonts w:ascii="Times New Roman" w:hAnsi="Times New Roman"/>
          <w:sz w:val="24"/>
          <w:szCs w:val="24"/>
        </w:rPr>
        <w:t xml:space="preserve"> в течение действия </w:t>
      </w:r>
      <w:r w:rsidR="00F144C4" w:rsidRPr="00D356E6">
        <w:rPr>
          <w:rFonts w:ascii="Times New Roman" w:hAnsi="Times New Roman"/>
          <w:sz w:val="24"/>
          <w:szCs w:val="24"/>
        </w:rPr>
        <w:lastRenderedPageBreak/>
        <w:t>трудового договора</w:t>
      </w:r>
      <w:r w:rsidR="00246A7F" w:rsidRPr="00D356E6">
        <w:rPr>
          <w:rFonts w:ascii="Times New Roman" w:hAnsi="Times New Roman"/>
          <w:sz w:val="24"/>
          <w:szCs w:val="24"/>
        </w:rPr>
        <w:t xml:space="preserve">. </w:t>
      </w:r>
      <w:r w:rsidR="00246A7F" w:rsidRPr="00D356E6">
        <w:rPr>
          <w:rFonts w:ascii="Times New Roman" w:hAnsi="Times New Roman"/>
          <w:b/>
          <w:sz w:val="24"/>
          <w:szCs w:val="24"/>
        </w:rPr>
        <w:t xml:space="preserve"> </w:t>
      </w:r>
      <w:r w:rsidR="00564F0A" w:rsidRPr="00D356E6">
        <w:rPr>
          <w:rFonts w:ascii="Times New Roman" w:hAnsi="Times New Roman"/>
          <w:sz w:val="24"/>
          <w:szCs w:val="24"/>
        </w:rPr>
        <w:t>В случае</w:t>
      </w:r>
      <w:r w:rsidR="00564F0A" w:rsidRPr="00D356E6">
        <w:rPr>
          <w:rFonts w:ascii="Times New Roman" w:hAnsi="Times New Roman"/>
          <w:b/>
          <w:sz w:val="24"/>
          <w:szCs w:val="24"/>
        </w:rPr>
        <w:t xml:space="preserve"> </w:t>
      </w:r>
      <w:r w:rsidR="00564F0A" w:rsidRPr="00D356E6">
        <w:rPr>
          <w:rFonts w:ascii="Times New Roman" w:hAnsi="Times New Roman"/>
          <w:sz w:val="24"/>
          <w:szCs w:val="24"/>
        </w:rPr>
        <w:t>подтверждения</w:t>
      </w:r>
      <w:r w:rsidR="00F144C4" w:rsidRPr="00D356E6">
        <w:rPr>
          <w:rFonts w:ascii="Times New Roman" w:hAnsi="Times New Roman"/>
          <w:sz w:val="24"/>
          <w:szCs w:val="24"/>
        </w:rPr>
        <w:t xml:space="preserve"> факт</w:t>
      </w:r>
      <w:r w:rsidR="005D7E8A" w:rsidRPr="00D356E6">
        <w:rPr>
          <w:rFonts w:ascii="Times New Roman" w:hAnsi="Times New Roman"/>
          <w:sz w:val="24"/>
          <w:szCs w:val="24"/>
        </w:rPr>
        <w:t>а</w:t>
      </w:r>
      <w:r w:rsidR="00564F0A" w:rsidRPr="00D356E6">
        <w:rPr>
          <w:rFonts w:ascii="Times New Roman" w:hAnsi="Times New Roman"/>
          <w:sz w:val="24"/>
          <w:szCs w:val="24"/>
        </w:rPr>
        <w:t xml:space="preserve"> </w:t>
      </w:r>
      <w:r w:rsidR="00F144C4" w:rsidRPr="00D356E6">
        <w:rPr>
          <w:rFonts w:ascii="Times New Roman" w:hAnsi="Times New Roman"/>
          <w:sz w:val="24"/>
          <w:szCs w:val="24"/>
        </w:rPr>
        <w:t>разглашен</w:t>
      </w:r>
      <w:r w:rsidR="00564F0A" w:rsidRPr="00D356E6">
        <w:rPr>
          <w:rFonts w:ascii="Times New Roman" w:hAnsi="Times New Roman"/>
          <w:sz w:val="24"/>
          <w:szCs w:val="24"/>
        </w:rPr>
        <w:t>ия</w:t>
      </w:r>
      <w:r w:rsidR="00F144C4" w:rsidRPr="00D356E6">
        <w:rPr>
          <w:rFonts w:ascii="Times New Roman" w:hAnsi="Times New Roman"/>
          <w:sz w:val="24"/>
          <w:szCs w:val="24"/>
        </w:rPr>
        <w:t xml:space="preserve"> конфиденциальной информации</w:t>
      </w:r>
      <w:r w:rsidR="00564F0A" w:rsidRPr="00D356E6">
        <w:rPr>
          <w:rFonts w:ascii="Times New Roman" w:hAnsi="Times New Roman"/>
          <w:sz w:val="24"/>
          <w:szCs w:val="24"/>
        </w:rPr>
        <w:t>, для данного лица прекращается действие Индивидуального трудового договора.</w:t>
      </w:r>
    </w:p>
    <w:p w:rsidR="00C07EA6" w:rsidRPr="00D356E6" w:rsidRDefault="004039FF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 xml:space="preserve">     </w:t>
      </w:r>
      <w:r w:rsidRPr="00D356E6">
        <w:rPr>
          <w:rFonts w:ascii="Times New Roman" w:hAnsi="Times New Roman"/>
          <w:b/>
          <w:sz w:val="24"/>
          <w:szCs w:val="24"/>
        </w:rPr>
        <w:t>7.</w:t>
      </w:r>
      <w:r w:rsidRPr="00D356E6">
        <w:rPr>
          <w:rFonts w:ascii="Times New Roman" w:hAnsi="Times New Roman"/>
          <w:sz w:val="24"/>
          <w:szCs w:val="24"/>
        </w:rPr>
        <w:t xml:space="preserve"> </w:t>
      </w:r>
      <w:r w:rsidR="00C07EA6" w:rsidRPr="00D356E6">
        <w:rPr>
          <w:rFonts w:ascii="Times New Roman" w:hAnsi="Times New Roman"/>
          <w:b/>
          <w:sz w:val="24"/>
          <w:szCs w:val="24"/>
        </w:rPr>
        <w:t>Авторские права</w:t>
      </w:r>
      <w:r w:rsidR="00C07EA6" w:rsidRPr="00D356E6">
        <w:rPr>
          <w:rFonts w:ascii="Times New Roman" w:hAnsi="Times New Roman"/>
          <w:sz w:val="24"/>
          <w:szCs w:val="24"/>
        </w:rPr>
        <w:t xml:space="preserve"> </w:t>
      </w:r>
    </w:p>
    <w:p w:rsidR="00C07EA6" w:rsidRDefault="004039FF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 xml:space="preserve">     </w:t>
      </w:r>
      <w:r w:rsidR="00C07EA6" w:rsidRPr="00D356E6">
        <w:rPr>
          <w:rFonts w:ascii="Times New Roman" w:hAnsi="Times New Roman"/>
          <w:sz w:val="24"/>
          <w:szCs w:val="24"/>
        </w:rPr>
        <w:t>Авторские права</w:t>
      </w:r>
      <w:r w:rsidR="00617717">
        <w:rPr>
          <w:rFonts w:ascii="Times New Roman" w:hAnsi="Times New Roman"/>
          <w:sz w:val="24"/>
          <w:szCs w:val="24"/>
        </w:rPr>
        <w:t xml:space="preserve"> на данный документ принадлежат</w:t>
      </w:r>
      <w:r w:rsidR="003D728E" w:rsidRPr="003D728E">
        <w:rPr>
          <w:rFonts w:ascii="Times New Roman" w:hAnsi="Times New Roman"/>
          <w:sz w:val="24"/>
          <w:szCs w:val="24"/>
        </w:rPr>
        <w:t xml:space="preserve"> </w:t>
      </w:r>
      <w:r w:rsidR="003D728E" w:rsidRPr="004846FF">
        <w:rPr>
          <w:rFonts w:ascii="Times New Roman" w:hAnsi="Times New Roman"/>
          <w:sz w:val="24"/>
          <w:szCs w:val="24"/>
        </w:rPr>
        <w:t>ЕААС</w:t>
      </w:r>
      <w:r w:rsidR="00C07EA6" w:rsidRPr="003D728E">
        <w:rPr>
          <w:rFonts w:ascii="Times New Roman" w:hAnsi="Times New Roman"/>
          <w:sz w:val="24"/>
          <w:szCs w:val="24"/>
        </w:rPr>
        <w:t>.</w:t>
      </w:r>
      <w:r w:rsidR="00C07EA6" w:rsidRPr="003D728E">
        <w:rPr>
          <w:rFonts w:ascii="Times New Roman" w:hAnsi="Times New Roman"/>
          <w:sz w:val="28"/>
          <w:szCs w:val="24"/>
        </w:rPr>
        <w:t xml:space="preserve"> </w:t>
      </w:r>
      <w:r w:rsidR="00C07EA6" w:rsidRPr="00D356E6">
        <w:rPr>
          <w:rFonts w:ascii="Times New Roman" w:hAnsi="Times New Roman"/>
          <w:sz w:val="24"/>
          <w:szCs w:val="24"/>
        </w:rPr>
        <w:t xml:space="preserve">Любая публикация, в том числе </w:t>
      </w:r>
      <w:r w:rsidR="00886631" w:rsidRPr="00D356E6">
        <w:rPr>
          <w:rFonts w:ascii="Times New Roman" w:hAnsi="Times New Roman"/>
          <w:sz w:val="24"/>
          <w:szCs w:val="24"/>
        </w:rPr>
        <w:t xml:space="preserve">в сети Интернет, для организаций, не являющихся участниками </w:t>
      </w:r>
      <w:r w:rsidR="003D728E" w:rsidRPr="004846FF">
        <w:rPr>
          <w:rFonts w:ascii="Times New Roman" w:hAnsi="Times New Roman"/>
          <w:sz w:val="24"/>
          <w:szCs w:val="24"/>
        </w:rPr>
        <w:t>ЕААС</w:t>
      </w:r>
      <w:r w:rsidR="00886631" w:rsidRPr="00D356E6">
        <w:rPr>
          <w:rFonts w:ascii="Times New Roman" w:hAnsi="Times New Roman"/>
          <w:sz w:val="24"/>
          <w:szCs w:val="24"/>
        </w:rPr>
        <w:t>, возможна только с пись</w:t>
      </w:r>
      <w:r w:rsidR="00617717">
        <w:rPr>
          <w:rFonts w:ascii="Times New Roman" w:hAnsi="Times New Roman"/>
          <w:sz w:val="24"/>
          <w:szCs w:val="24"/>
        </w:rPr>
        <w:t>менного разрешения секретариата</w:t>
      </w:r>
      <w:r w:rsidR="003D728E" w:rsidRPr="003D728E">
        <w:rPr>
          <w:rFonts w:ascii="Times New Roman" w:hAnsi="Times New Roman"/>
          <w:sz w:val="24"/>
          <w:szCs w:val="24"/>
        </w:rPr>
        <w:t xml:space="preserve"> </w:t>
      </w:r>
      <w:r w:rsidR="003D728E" w:rsidRPr="004846FF">
        <w:rPr>
          <w:rFonts w:ascii="Times New Roman" w:hAnsi="Times New Roman"/>
          <w:sz w:val="24"/>
          <w:szCs w:val="24"/>
        </w:rPr>
        <w:t>ЕААС</w:t>
      </w:r>
      <w:r w:rsidR="00886631" w:rsidRPr="00D356E6">
        <w:rPr>
          <w:rFonts w:ascii="Times New Roman" w:hAnsi="Times New Roman"/>
          <w:sz w:val="24"/>
          <w:szCs w:val="24"/>
        </w:rPr>
        <w:t xml:space="preserve"> и при </w:t>
      </w:r>
      <w:r w:rsidR="00617717">
        <w:rPr>
          <w:rFonts w:ascii="Times New Roman" w:hAnsi="Times New Roman"/>
          <w:sz w:val="24"/>
          <w:szCs w:val="24"/>
        </w:rPr>
        <w:t>обязательном указании авторства</w:t>
      </w:r>
      <w:r w:rsidR="003D728E" w:rsidRPr="003D728E">
        <w:rPr>
          <w:rFonts w:ascii="Times New Roman" w:hAnsi="Times New Roman"/>
          <w:sz w:val="24"/>
          <w:szCs w:val="24"/>
        </w:rPr>
        <w:t xml:space="preserve"> </w:t>
      </w:r>
      <w:r w:rsidR="003D728E" w:rsidRPr="004846FF">
        <w:rPr>
          <w:rFonts w:ascii="Times New Roman" w:hAnsi="Times New Roman"/>
          <w:sz w:val="24"/>
          <w:szCs w:val="24"/>
        </w:rPr>
        <w:t>ЕААС</w:t>
      </w:r>
      <w:r w:rsidR="00886631" w:rsidRPr="00D356E6">
        <w:rPr>
          <w:rFonts w:ascii="Times New Roman" w:hAnsi="Times New Roman"/>
          <w:sz w:val="24"/>
          <w:szCs w:val="24"/>
        </w:rPr>
        <w:t>. Запрос для получения разрешения направлять в секретариат по электронной почте: ______________</w:t>
      </w:r>
      <w:r w:rsidR="00DE6E81">
        <w:rPr>
          <w:rFonts w:ascii="Times New Roman" w:hAnsi="Times New Roman"/>
          <w:sz w:val="24"/>
          <w:szCs w:val="24"/>
        </w:rPr>
        <w:t>.</w:t>
      </w:r>
    </w:p>
    <w:p w:rsidR="009F541C" w:rsidRPr="00D356E6" w:rsidRDefault="004039FF" w:rsidP="00A51969">
      <w:pPr>
        <w:spacing w:line="360" w:lineRule="auto"/>
        <w:jc w:val="both"/>
        <w:rPr>
          <w:rFonts w:ascii="Times New Roman" w:hAnsi="Times New Roman"/>
          <w:b/>
          <w:strike/>
          <w:sz w:val="24"/>
          <w:szCs w:val="24"/>
        </w:rPr>
      </w:pPr>
      <w:r w:rsidRPr="00D356E6">
        <w:rPr>
          <w:rFonts w:ascii="Times New Roman" w:hAnsi="Times New Roman"/>
          <w:b/>
          <w:sz w:val="24"/>
          <w:szCs w:val="24"/>
        </w:rPr>
        <w:t xml:space="preserve">    8</w:t>
      </w:r>
      <w:r w:rsidR="00EE2586" w:rsidRPr="00D356E6">
        <w:rPr>
          <w:rFonts w:ascii="Times New Roman" w:hAnsi="Times New Roman"/>
          <w:b/>
          <w:sz w:val="24"/>
          <w:szCs w:val="24"/>
        </w:rPr>
        <w:t>. Приложения</w:t>
      </w:r>
    </w:p>
    <w:p w:rsidR="008742A2" w:rsidRPr="00D356E6" w:rsidRDefault="00D5584B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>8</w:t>
      </w:r>
      <w:r w:rsidR="00A8701B" w:rsidRPr="00D356E6">
        <w:rPr>
          <w:rFonts w:ascii="Times New Roman" w:hAnsi="Times New Roman"/>
          <w:sz w:val="24"/>
          <w:szCs w:val="24"/>
        </w:rPr>
        <w:t xml:space="preserve">.1 </w:t>
      </w:r>
      <w:r w:rsidR="008742A2" w:rsidRPr="00D356E6">
        <w:rPr>
          <w:rFonts w:ascii="Times New Roman" w:hAnsi="Times New Roman"/>
          <w:sz w:val="24"/>
          <w:szCs w:val="24"/>
        </w:rPr>
        <w:t>Индивидуальный трудовой договор</w:t>
      </w:r>
      <w:r w:rsidR="004257FD" w:rsidRPr="00D356E6">
        <w:rPr>
          <w:rFonts w:ascii="Times New Roman" w:hAnsi="Times New Roman"/>
          <w:sz w:val="24"/>
          <w:szCs w:val="24"/>
        </w:rPr>
        <w:t xml:space="preserve"> (согласно системы менеджмента каждого НОА)</w:t>
      </w:r>
      <w:r w:rsidR="008742A2" w:rsidRPr="00D356E6">
        <w:rPr>
          <w:rFonts w:ascii="Times New Roman" w:hAnsi="Times New Roman"/>
          <w:sz w:val="24"/>
          <w:szCs w:val="24"/>
        </w:rPr>
        <w:t>.</w:t>
      </w:r>
    </w:p>
    <w:p w:rsidR="00757E5E" w:rsidRPr="00D356E6" w:rsidRDefault="00D5584B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56E6">
        <w:rPr>
          <w:rFonts w:ascii="Times New Roman" w:hAnsi="Times New Roman"/>
          <w:sz w:val="24"/>
          <w:szCs w:val="24"/>
        </w:rPr>
        <w:t>8</w:t>
      </w:r>
      <w:r w:rsidR="008742A2" w:rsidRPr="00D356E6">
        <w:rPr>
          <w:rFonts w:ascii="Times New Roman" w:hAnsi="Times New Roman"/>
          <w:sz w:val="24"/>
          <w:szCs w:val="24"/>
        </w:rPr>
        <w:t xml:space="preserve">.2 </w:t>
      </w:r>
      <w:r w:rsidR="00A8701B" w:rsidRPr="00D356E6">
        <w:rPr>
          <w:rFonts w:ascii="Times New Roman" w:hAnsi="Times New Roman"/>
          <w:sz w:val="24"/>
          <w:szCs w:val="24"/>
        </w:rPr>
        <w:t>Декларация о конфиденциальности</w:t>
      </w:r>
      <w:r w:rsidR="004257FD" w:rsidRPr="00D356E6">
        <w:rPr>
          <w:rFonts w:ascii="Times New Roman" w:hAnsi="Times New Roman"/>
          <w:sz w:val="24"/>
          <w:szCs w:val="24"/>
        </w:rPr>
        <w:t xml:space="preserve"> </w:t>
      </w:r>
      <w:r w:rsidR="0008531B" w:rsidRPr="00D356E6">
        <w:rPr>
          <w:rFonts w:ascii="Times New Roman" w:hAnsi="Times New Roman"/>
          <w:sz w:val="24"/>
          <w:szCs w:val="24"/>
        </w:rPr>
        <w:t xml:space="preserve">для переводчиков, наблюдателей и </w:t>
      </w:r>
      <w:proofErr w:type="spellStart"/>
      <w:r w:rsidR="0008531B" w:rsidRPr="00D356E6">
        <w:rPr>
          <w:rFonts w:ascii="Times New Roman" w:hAnsi="Times New Roman"/>
          <w:sz w:val="24"/>
          <w:szCs w:val="24"/>
        </w:rPr>
        <w:t>т</w:t>
      </w:r>
      <w:proofErr w:type="gramStart"/>
      <w:r w:rsidR="0008531B" w:rsidRPr="00D356E6">
        <w:rPr>
          <w:rFonts w:ascii="Times New Roman" w:hAnsi="Times New Roman"/>
          <w:sz w:val="24"/>
          <w:szCs w:val="24"/>
        </w:rPr>
        <w:t>.д</w:t>
      </w:r>
      <w:proofErr w:type="spellEnd"/>
      <w:proofErr w:type="gramEnd"/>
      <w:r w:rsidR="0008531B" w:rsidRPr="00D356E6">
        <w:rPr>
          <w:rFonts w:ascii="Times New Roman" w:hAnsi="Times New Roman"/>
          <w:sz w:val="24"/>
          <w:szCs w:val="24"/>
        </w:rPr>
        <w:t xml:space="preserve"> </w:t>
      </w:r>
      <w:r w:rsidR="004257FD" w:rsidRPr="00D356E6">
        <w:rPr>
          <w:rFonts w:ascii="Times New Roman" w:hAnsi="Times New Roman"/>
          <w:sz w:val="24"/>
          <w:szCs w:val="24"/>
        </w:rPr>
        <w:t xml:space="preserve">(см. </w:t>
      </w:r>
      <w:r w:rsidRPr="00D356E6">
        <w:rPr>
          <w:rFonts w:ascii="Times New Roman" w:hAnsi="Times New Roman"/>
          <w:sz w:val="24"/>
          <w:szCs w:val="24"/>
        </w:rPr>
        <w:t xml:space="preserve">    </w:t>
      </w:r>
      <w:r w:rsidR="004257FD" w:rsidRPr="00D356E6">
        <w:rPr>
          <w:rFonts w:ascii="Times New Roman" w:hAnsi="Times New Roman"/>
          <w:sz w:val="24"/>
          <w:szCs w:val="24"/>
        </w:rPr>
        <w:t>Приложение</w:t>
      </w:r>
      <w:r w:rsidR="004039FF" w:rsidRPr="00D356E6">
        <w:rPr>
          <w:rFonts w:ascii="Times New Roman" w:hAnsi="Times New Roman"/>
          <w:sz w:val="24"/>
          <w:szCs w:val="24"/>
        </w:rPr>
        <w:t xml:space="preserve"> </w:t>
      </w:r>
      <w:r w:rsidR="004257FD" w:rsidRPr="00D356E6">
        <w:rPr>
          <w:rFonts w:ascii="Times New Roman" w:hAnsi="Times New Roman"/>
          <w:sz w:val="24"/>
          <w:szCs w:val="24"/>
        </w:rPr>
        <w:t>1)</w:t>
      </w:r>
      <w:r w:rsidR="00617717">
        <w:rPr>
          <w:rFonts w:ascii="Times New Roman" w:hAnsi="Times New Roman"/>
          <w:sz w:val="24"/>
          <w:szCs w:val="24"/>
        </w:rPr>
        <w:t>.</w:t>
      </w:r>
    </w:p>
    <w:p w:rsidR="00C945E7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45E7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45E7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45E7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45E7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45E7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45E7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45E7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9060EC" w:rsidRDefault="009060EC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17717" w:rsidRDefault="0061771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17717" w:rsidRPr="00617717" w:rsidRDefault="0061771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45E7" w:rsidRPr="00D356E6" w:rsidRDefault="00C945E7" w:rsidP="00E76B76">
      <w:pPr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Cs w:val="28"/>
          <w:lang w:eastAsia="ru-RU"/>
        </w:rPr>
      </w:pPr>
      <w:r w:rsidRPr="00D356E6">
        <w:rPr>
          <w:rFonts w:ascii="Times New Roman" w:eastAsia="Times New Roman" w:hAnsi="Times New Roman"/>
          <w:b/>
          <w:szCs w:val="28"/>
          <w:lang w:eastAsia="ru-RU"/>
        </w:rPr>
        <w:lastRenderedPageBreak/>
        <w:t>Приложение 1</w:t>
      </w:r>
      <w:r w:rsidR="00ED0254" w:rsidRPr="00D356E6">
        <w:rPr>
          <w:rFonts w:ascii="Times New Roman" w:eastAsia="Times New Roman" w:hAnsi="Times New Roman"/>
          <w:b/>
          <w:szCs w:val="28"/>
          <w:lang w:eastAsia="ru-RU"/>
        </w:rPr>
        <w:t xml:space="preserve"> </w:t>
      </w:r>
    </w:p>
    <w:p w:rsidR="0072702F" w:rsidRPr="00D356E6" w:rsidRDefault="0072702F" w:rsidP="00C945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FF"/>
          <w:spacing w:val="-7"/>
          <w:szCs w:val="28"/>
          <w:lang w:eastAsia="ru-RU"/>
        </w:rPr>
      </w:pPr>
    </w:p>
    <w:p w:rsidR="00C945E7" w:rsidRPr="004846FF" w:rsidRDefault="00C945E7" w:rsidP="00C945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  <w:r w:rsidRPr="004846FF">
        <w:rPr>
          <w:rFonts w:ascii="Times New Roman" w:eastAsia="Times New Roman" w:hAnsi="Times New Roman"/>
          <w:bCs/>
          <w:spacing w:val="-7"/>
          <w:szCs w:val="28"/>
          <w:lang w:eastAsia="ru-RU"/>
        </w:rPr>
        <w:t>ДЕКЛАРАЦИЯ КОНФИДЕНЦИАЛЬНОСТИ</w:t>
      </w:r>
      <w:r w:rsidR="00ED0254" w:rsidRPr="004846FF">
        <w:rPr>
          <w:rFonts w:ascii="Times New Roman" w:eastAsia="Times New Roman" w:hAnsi="Times New Roman"/>
          <w:bCs/>
          <w:spacing w:val="-7"/>
          <w:szCs w:val="28"/>
          <w:lang w:eastAsia="ru-RU"/>
        </w:rPr>
        <w:t xml:space="preserve"> </w:t>
      </w:r>
    </w:p>
    <w:p w:rsidR="00C945E7" w:rsidRPr="004846FF" w:rsidRDefault="00C945E7" w:rsidP="00C945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2"/>
          <w:lang w:eastAsia="ru-RU"/>
        </w:rPr>
      </w:pPr>
    </w:p>
    <w:p w:rsidR="0072702F" w:rsidRPr="004846FF" w:rsidRDefault="0072702F" w:rsidP="00C945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2"/>
          <w:lang w:eastAsia="ru-RU"/>
        </w:rPr>
      </w:pPr>
    </w:p>
    <w:p w:rsidR="0072702F" w:rsidRPr="004846FF" w:rsidRDefault="0072702F" w:rsidP="00C945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6FF">
        <w:rPr>
          <w:rFonts w:ascii="Times New Roman" w:eastAsia="Times New Roman" w:hAnsi="Times New Roman"/>
          <w:sz w:val="24"/>
          <w:szCs w:val="24"/>
          <w:lang w:eastAsia="ru-RU"/>
        </w:rPr>
        <w:t>Имя, фамилия ________________________________________________________</w:t>
      </w:r>
    </w:p>
    <w:p w:rsidR="0072702F" w:rsidRPr="004846FF" w:rsidRDefault="0072702F" w:rsidP="00C945E7">
      <w:pPr>
        <w:shd w:val="clear" w:color="auto" w:fill="FFFFFF"/>
        <w:tabs>
          <w:tab w:val="left" w:leader="underscore" w:pos="772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72702F" w:rsidRPr="004846FF" w:rsidRDefault="0072702F" w:rsidP="00C945E7">
      <w:pPr>
        <w:shd w:val="clear" w:color="auto" w:fill="FFFFFF"/>
        <w:tabs>
          <w:tab w:val="left" w:leader="underscore" w:pos="772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>Функция: ___________________________________________________________________</w:t>
      </w:r>
    </w:p>
    <w:p w:rsidR="0072702F" w:rsidRPr="004846FF" w:rsidRDefault="0072702F" w:rsidP="00C945E7">
      <w:pPr>
        <w:shd w:val="clear" w:color="auto" w:fill="FFFFFF"/>
        <w:tabs>
          <w:tab w:val="left" w:leader="underscore" w:pos="772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4846FF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                                                 (на пример: член группы</w:t>
      </w:r>
      <w:r w:rsidR="00820F80" w:rsidRPr="004846FF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по паритетной оценке</w:t>
      </w:r>
      <w:r w:rsidRPr="004846FF">
        <w:rPr>
          <w:rFonts w:ascii="Times New Roman" w:eastAsia="Times New Roman" w:hAnsi="Times New Roman"/>
          <w:i/>
          <w:sz w:val="16"/>
          <w:szCs w:val="16"/>
          <w:lang w:eastAsia="ru-RU"/>
        </w:rPr>
        <w:t>, наблюдатель, переводчик)</w:t>
      </w:r>
    </w:p>
    <w:p w:rsidR="0072702F" w:rsidRPr="004846FF" w:rsidRDefault="0072702F" w:rsidP="00C945E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</w:p>
    <w:p w:rsidR="00C945E7" w:rsidRPr="004846FF" w:rsidRDefault="0072702F" w:rsidP="002952F3">
      <w:pPr>
        <w:shd w:val="clear" w:color="auto" w:fill="FFFFFF"/>
        <w:spacing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>Настоящим документом, подписанным мной, обязуюсь соблюдать требования и правила</w:t>
      </w:r>
      <w:r w:rsidR="002952F3" w:rsidRPr="004846FF">
        <w:rPr>
          <w:rFonts w:ascii="Times New Roman" w:eastAsia="Times New Roman" w:hAnsi="Times New Roman"/>
          <w:lang w:eastAsia="ru-RU"/>
        </w:rPr>
        <w:t>,</w:t>
      </w:r>
      <w:r w:rsidRPr="004846FF">
        <w:rPr>
          <w:rFonts w:ascii="Times New Roman" w:eastAsia="Times New Roman" w:hAnsi="Times New Roman"/>
          <w:lang w:eastAsia="ru-RU"/>
        </w:rPr>
        <w:t xml:space="preserve"> установленные </w:t>
      </w:r>
      <w:r w:rsidR="0051624D">
        <w:rPr>
          <w:rFonts w:ascii="Times New Roman" w:eastAsia="Times New Roman" w:hAnsi="Times New Roman"/>
          <w:lang w:eastAsia="ru-RU"/>
        </w:rPr>
        <w:t>ЕААС</w:t>
      </w:r>
      <w:r w:rsidR="002952F3" w:rsidRPr="004846FF">
        <w:rPr>
          <w:rFonts w:ascii="Times New Roman" w:eastAsia="Times New Roman" w:hAnsi="Times New Roman"/>
          <w:lang w:eastAsia="ru-RU"/>
        </w:rPr>
        <w:t>, а именно</w:t>
      </w:r>
      <w:r w:rsidR="00C945E7" w:rsidRPr="004846FF">
        <w:rPr>
          <w:rFonts w:ascii="Times New Roman" w:eastAsia="Times New Roman" w:hAnsi="Times New Roman"/>
          <w:lang w:eastAsia="ru-RU"/>
        </w:rPr>
        <w:t>:</w:t>
      </w:r>
    </w:p>
    <w:p w:rsidR="00C945E7" w:rsidRPr="004846FF" w:rsidRDefault="00C945E7" w:rsidP="00C945E7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bCs/>
          <w:lang w:eastAsia="ru-RU"/>
        </w:rPr>
        <w:t>не допускать использования информации, полученной в ходе выполнения порученной работы, в корыстных и иных личных целях;</w:t>
      </w:r>
    </w:p>
    <w:p w:rsidR="00C945E7" w:rsidRPr="004846FF" w:rsidRDefault="00C945E7" w:rsidP="00C945E7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>не разглашать, не передавать третьим лицам и не раскрывать публично сведения, составляющие коммерческую тайну оцениваемого органа по аккредитации</w:t>
      </w:r>
      <w:r w:rsidR="00E76B76" w:rsidRPr="004846FF">
        <w:rPr>
          <w:rFonts w:ascii="Times New Roman" w:eastAsia="Times New Roman" w:hAnsi="Times New Roman"/>
          <w:lang w:eastAsia="ru-RU"/>
        </w:rPr>
        <w:t>,</w:t>
      </w:r>
      <w:r w:rsidRPr="004846FF">
        <w:rPr>
          <w:rFonts w:ascii="Times New Roman" w:eastAsia="Times New Roman" w:hAnsi="Times New Roman"/>
          <w:lang w:eastAsia="ru-RU"/>
        </w:rPr>
        <w:t xml:space="preserve"> которые мне будут доверены или станут известными в связи с </w:t>
      </w:r>
      <w:r w:rsidRPr="004846FF">
        <w:rPr>
          <w:rFonts w:ascii="Times New Roman" w:eastAsia="Times New Roman" w:hAnsi="Times New Roman"/>
          <w:bCs/>
          <w:lang w:eastAsia="ru-RU"/>
        </w:rPr>
        <w:t>выполнением порученной мне работы;</w:t>
      </w:r>
    </w:p>
    <w:p w:rsidR="00C945E7" w:rsidRPr="004846FF" w:rsidRDefault="00C945E7" w:rsidP="00C945E7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 xml:space="preserve">в случае попытки посторонних лиц получить от меня сведения о коммерческой тайне, немедленно сообщить руководителю по </w:t>
      </w:r>
      <w:r w:rsidR="00E76B76" w:rsidRPr="004846FF">
        <w:rPr>
          <w:rFonts w:ascii="Times New Roman" w:eastAsia="Times New Roman" w:hAnsi="Times New Roman"/>
          <w:bCs/>
          <w:lang w:eastAsia="ru-RU"/>
        </w:rPr>
        <w:t>паритетной</w:t>
      </w:r>
      <w:r w:rsidRPr="004846FF">
        <w:rPr>
          <w:rFonts w:ascii="Times New Roman" w:eastAsia="Times New Roman" w:hAnsi="Times New Roman"/>
          <w:lang w:eastAsia="ru-RU"/>
        </w:rPr>
        <w:t xml:space="preserve"> оценке;</w:t>
      </w:r>
    </w:p>
    <w:p w:rsidR="00C945E7" w:rsidRPr="004846FF" w:rsidRDefault="00C945E7" w:rsidP="00C945E7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>не использовать знание коммерческой тайны для занятия любой деятельностью, способной нанести ущерб оцениваемому органу по аккредитации или его объектам и субъектам аккредитации;</w:t>
      </w:r>
    </w:p>
    <w:p w:rsidR="00C945E7" w:rsidRPr="004846FF" w:rsidRDefault="00C945E7" w:rsidP="00C945E7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 xml:space="preserve">по окончании выполнения порученной мне работы передать в </w:t>
      </w:r>
      <w:r w:rsidR="0051624D">
        <w:rPr>
          <w:rFonts w:ascii="Times New Roman" w:eastAsia="Times New Roman" w:hAnsi="Times New Roman"/>
          <w:lang w:eastAsia="ru-RU"/>
        </w:rPr>
        <w:t>секретариат</w:t>
      </w:r>
      <w:r w:rsidRPr="004846FF">
        <w:rPr>
          <w:rFonts w:ascii="Times New Roman" w:eastAsia="Times New Roman" w:hAnsi="Times New Roman"/>
          <w:lang w:eastAsia="ru-RU"/>
        </w:rPr>
        <w:t xml:space="preserve"> </w:t>
      </w:r>
      <w:r w:rsidR="0051624D">
        <w:rPr>
          <w:rFonts w:ascii="Times New Roman" w:eastAsia="Times New Roman" w:hAnsi="Times New Roman"/>
          <w:lang w:eastAsia="ru-RU"/>
        </w:rPr>
        <w:t xml:space="preserve">ЕААС </w:t>
      </w:r>
      <w:r w:rsidRPr="004846FF">
        <w:rPr>
          <w:rFonts w:ascii="Times New Roman" w:eastAsia="Times New Roman" w:hAnsi="Times New Roman"/>
          <w:lang w:eastAsia="ru-RU"/>
        </w:rPr>
        <w:t xml:space="preserve">все связанные с </w:t>
      </w:r>
      <w:r w:rsidR="0051624D">
        <w:rPr>
          <w:rFonts w:ascii="Times New Roman" w:eastAsia="Times New Roman" w:hAnsi="Times New Roman"/>
          <w:lang w:eastAsia="ru-RU"/>
        </w:rPr>
        <w:t>паритетной оценкой</w:t>
      </w:r>
      <w:r w:rsidRPr="004846FF">
        <w:rPr>
          <w:rFonts w:ascii="Times New Roman" w:eastAsia="Times New Roman" w:hAnsi="Times New Roman"/>
          <w:lang w:eastAsia="ru-RU"/>
        </w:rPr>
        <w:t xml:space="preserve"> материалы, черновики;</w:t>
      </w:r>
    </w:p>
    <w:p w:rsidR="00733347" w:rsidRPr="004846FF" w:rsidRDefault="00C945E7" w:rsidP="00733347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bCs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 xml:space="preserve">об утрате или недостаче носителей коммерческой тайны и других фактах, которые могут привести к разглашению коммерческой тайны, а также о причинах и условиях возможной утечки сведений, немедленно сообщить </w:t>
      </w:r>
      <w:r w:rsidR="0051624D" w:rsidRPr="004846FF">
        <w:rPr>
          <w:rFonts w:ascii="Times New Roman" w:eastAsia="Times New Roman" w:hAnsi="Times New Roman"/>
          <w:lang w:eastAsia="ru-RU"/>
        </w:rPr>
        <w:t xml:space="preserve">в </w:t>
      </w:r>
      <w:r w:rsidR="0051624D">
        <w:rPr>
          <w:rFonts w:ascii="Times New Roman" w:eastAsia="Times New Roman" w:hAnsi="Times New Roman"/>
          <w:lang w:eastAsia="ru-RU"/>
        </w:rPr>
        <w:t>секретариат</w:t>
      </w:r>
      <w:r w:rsidR="0051624D" w:rsidRPr="004846FF">
        <w:rPr>
          <w:rFonts w:ascii="Times New Roman" w:eastAsia="Times New Roman" w:hAnsi="Times New Roman"/>
          <w:lang w:eastAsia="ru-RU"/>
        </w:rPr>
        <w:t xml:space="preserve"> </w:t>
      </w:r>
      <w:r w:rsidR="0051624D">
        <w:rPr>
          <w:rFonts w:ascii="Times New Roman" w:eastAsia="Times New Roman" w:hAnsi="Times New Roman"/>
          <w:lang w:eastAsia="ru-RU"/>
        </w:rPr>
        <w:t>ЕААС</w:t>
      </w:r>
      <w:bookmarkStart w:id="0" w:name="_GoBack"/>
      <w:bookmarkEnd w:id="0"/>
      <w:r w:rsidRPr="004846FF">
        <w:rPr>
          <w:rFonts w:ascii="Times New Roman" w:eastAsia="Times New Roman" w:hAnsi="Times New Roman"/>
          <w:lang w:eastAsia="ru-RU"/>
        </w:rPr>
        <w:t>;</w:t>
      </w:r>
    </w:p>
    <w:p w:rsidR="00C945E7" w:rsidRPr="004846FF" w:rsidRDefault="00C945E7" w:rsidP="00733347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bCs/>
          <w:lang w:eastAsia="ru-RU"/>
        </w:rPr>
      </w:pPr>
      <w:r w:rsidRPr="004846FF">
        <w:rPr>
          <w:rFonts w:ascii="Times New Roman" w:eastAsia="Times New Roman" w:hAnsi="Times New Roman"/>
          <w:bCs/>
          <w:lang w:eastAsia="ru-RU"/>
        </w:rPr>
        <w:t xml:space="preserve">не допускать и пресекать факты нарушения данного обязательства со стороны других членов группы по </w:t>
      </w:r>
      <w:r w:rsidR="00E76B76" w:rsidRPr="004846FF">
        <w:rPr>
          <w:rFonts w:ascii="Times New Roman" w:eastAsia="Times New Roman" w:hAnsi="Times New Roman"/>
          <w:bCs/>
          <w:lang w:eastAsia="ru-RU"/>
        </w:rPr>
        <w:t>паритетной</w:t>
      </w:r>
      <w:r w:rsidRPr="004846FF">
        <w:rPr>
          <w:rFonts w:ascii="Times New Roman" w:eastAsia="Times New Roman" w:hAnsi="Times New Roman"/>
          <w:bCs/>
          <w:lang w:eastAsia="ru-RU"/>
        </w:rPr>
        <w:t xml:space="preserve"> оценке.</w:t>
      </w:r>
    </w:p>
    <w:p w:rsidR="00C945E7" w:rsidRPr="004846FF" w:rsidRDefault="00C945E7" w:rsidP="00C945E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>Я уведомле</w:t>
      </w:r>
      <w:proofErr w:type="gramStart"/>
      <w:r w:rsidRPr="004846FF">
        <w:rPr>
          <w:rFonts w:ascii="Times New Roman" w:eastAsia="Times New Roman" w:hAnsi="Times New Roman"/>
          <w:lang w:eastAsia="ru-RU"/>
        </w:rPr>
        <w:t>н(</w:t>
      </w:r>
      <w:proofErr w:type="gramEnd"/>
      <w:r w:rsidRPr="004846FF">
        <w:rPr>
          <w:rFonts w:ascii="Times New Roman" w:eastAsia="Times New Roman" w:hAnsi="Times New Roman"/>
          <w:lang w:eastAsia="ru-RU"/>
        </w:rPr>
        <w:t>а), что в случае нарушения данного обязательства я буду исключен(</w:t>
      </w:r>
      <w:r w:rsidRPr="004846FF">
        <w:rPr>
          <w:rFonts w:ascii="Times New Roman" w:eastAsia="Times New Roman" w:hAnsi="Times New Roman"/>
          <w:lang w:val="en-US" w:eastAsia="ru-RU"/>
        </w:rPr>
        <w:t>a</w:t>
      </w:r>
      <w:r w:rsidRPr="004846FF">
        <w:rPr>
          <w:rFonts w:ascii="Times New Roman" w:eastAsia="Times New Roman" w:hAnsi="Times New Roman"/>
          <w:lang w:eastAsia="ru-RU"/>
        </w:rPr>
        <w:t xml:space="preserve">) из Реестра экспертов по </w:t>
      </w:r>
      <w:r w:rsidR="00E76B76" w:rsidRPr="004846FF">
        <w:rPr>
          <w:rFonts w:ascii="Times New Roman" w:eastAsia="Times New Roman" w:hAnsi="Times New Roman"/>
          <w:bCs/>
          <w:lang w:eastAsia="ru-RU"/>
        </w:rPr>
        <w:t>паритетной</w:t>
      </w:r>
      <w:r w:rsidRPr="004846FF">
        <w:rPr>
          <w:rFonts w:ascii="Times New Roman" w:eastAsia="Times New Roman" w:hAnsi="Times New Roman"/>
          <w:lang w:eastAsia="ru-RU"/>
        </w:rPr>
        <w:t xml:space="preserve"> оценке.</w:t>
      </w:r>
    </w:p>
    <w:p w:rsidR="00C945E7" w:rsidRPr="004846FF" w:rsidRDefault="00C945E7" w:rsidP="00C945E7">
      <w:pPr>
        <w:shd w:val="clear" w:color="auto" w:fill="FFFFFF"/>
        <w:tabs>
          <w:tab w:val="left" w:leader="underscore" w:pos="82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945E7" w:rsidRPr="004846FF" w:rsidRDefault="00C945E7" w:rsidP="00C945E7">
      <w:pPr>
        <w:shd w:val="clear" w:color="auto" w:fill="FFFFFF"/>
        <w:tabs>
          <w:tab w:val="left" w:leader="underscore" w:pos="82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846FF">
        <w:rPr>
          <w:rFonts w:ascii="Times New Roman" w:eastAsia="Times New Roman" w:hAnsi="Times New Roman"/>
          <w:lang w:eastAsia="ru-RU"/>
        </w:rPr>
        <w:t>Подпись:</w:t>
      </w:r>
      <w:r w:rsidRPr="004846FF">
        <w:rPr>
          <w:rFonts w:ascii="Times New Roman" w:eastAsia="Times New Roman" w:hAnsi="Times New Roman"/>
          <w:lang w:eastAsia="ru-RU"/>
        </w:rPr>
        <w:tab/>
      </w:r>
    </w:p>
    <w:p w:rsidR="00C945E7" w:rsidRPr="004846FF" w:rsidRDefault="00C945E7" w:rsidP="00C945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C945E7" w:rsidRPr="004846FF" w:rsidRDefault="00C945E7" w:rsidP="00C945E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846FF">
        <w:rPr>
          <w:rFonts w:ascii="Times New Roman" w:eastAsia="Times New Roman" w:hAnsi="Times New Roman"/>
          <w:sz w:val="18"/>
          <w:szCs w:val="18"/>
          <w:lang w:eastAsia="ru-RU"/>
        </w:rPr>
        <w:t>Примечание:</w:t>
      </w:r>
    </w:p>
    <w:p w:rsidR="00C945E7" w:rsidRPr="004846FF" w:rsidRDefault="00C945E7" w:rsidP="00C945E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846FF">
        <w:rPr>
          <w:rFonts w:ascii="Times New Roman" w:eastAsia="Times New Roman" w:hAnsi="Times New Roman"/>
          <w:sz w:val="18"/>
          <w:szCs w:val="18"/>
          <w:lang w:eastAsia="ru-RU"/>
        </w:rPr>
        <w:t>К коммерческой тайне относятся:</w:t>
      </w:r>
    </w:p>
    <w:p w:rsidR="00C945E7" w:rsidRPr="004846FF" w:rsidRDefault="00C945E7" w:rsidP="00C945E7">
      <w:pPr>
        <w:widowControl w:val="0"/>
        <w:numPr>
          <w:ilvl w:val="0"/>
          <w:numId w:val="11"/>
        </w:numPr>
        <w:shd w:val="clear" w:color="auto" w:fill="FFFFFF"/>
        <w:tabs>
          <w:tab w:val="clear" w:pos="1654"/>
          <w:tab w:val="left" w:pos="0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hanging="9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846FF">
        <w:rPr>
          <w:rFonts w:ascii="Times New Roman" w:eastAsia="Times New Roman" w:hAnsi="Times New Roman"/>
          <w:sz w:val="18"/>
          <w:szCs w:val="18"/>
          <w:lang w:eastAsia="ru-RU"/>
        </w:rPr>
        <w:t>Финансовые показатели, годовой оборот организаций;</w:t>
      </w:r>
    </w:p>
    <w:p w:rsidR="00C945E7" w:rsidRPr="004846FF" w:rsidRDefault="00C945E7" w:rsidP="00C945E7">
      <w:pPr>
        <w:widowControl w:val="0"/>
        <w:numPr>
          <w:ilvl w:val="0"/>
          <w:numId w:val="11"/>
        </w:numPr>
        <w:shd w:val="clear" w:color="auto" w:fill="FFFFFF"/>
        <w:tabs>
          <w:tab w:val="clear" w:pos="1654"/>
          <w:tab w:val="left" w:pos="0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hanging="9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846FF">
        <w:rPr>
          <w:rFonts w:ascii="Times New Roman" w:eastAsia="Times New Roman" w:hAnsi="Times New Roman"/>
          <w:sz w:val="18"/>
          <w:szCs w:val="18"/>
          <w:lang w:eastAsia="ru-RU"/>
        </w:rPr>
        <w:t>Объемы закупок, объемы прибыли организаций;</w:t>
      </w:r>
    </w:p>
    <w:p w:rsidR="00C945E7" w:rsidRPr="004846FF" w:rsidRDefault="00C945E7" w:rsidP="00C945E7">
      <w:pPr>
        <w:widowControl w:val="0"/>
        <w:numPr>
          <w:ilvl w:val="0"/>
          <w:numId w:val="11"/>
        </w:numPr>
        <w:shd w:val="clear" w:color="auto" w:fill="FFFFFF"/>
        <w:tabs>
          <w:tab w:val="clear" w:pos="1654"/>
          <w:tab w:val="left" w:pos="0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hanging="9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846FF">
        <w:rPr>
          <w:rFonts w:ascii="Times New Roman" w:eastAsia="Times New Roman" w:hAnsi="Times New Roman"/>
          <w:sz w:val="18"/>
          <w:szCs w:val="18"/>
          <w:lang w:eastAsia="ru-RU"/>
        </w:rPr>
        <w:t>Информация о сотрудниках организаций: автобиографические данные, социально-психологические характеристики;</w:t>
      </w:r>
    </w:p>
    <w:p w:rsidR="00C945E7" w:rsidRPr="004846FF" w:rsidRDefault="00C945E7" w:rsidP="00C945E7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clear" w:pos="1654"/>
          <w:tab w:val="left" w:pos="0"/>
          <w:tab w:val="num" w:pos="1560"/>
          <w:tab w:val="left" w:pos="8232"/>
          <w:tab w:val="left" w:leader="underscore" w:pos="9571"/>
        </w:tabs>
        <w:autoSpaceDE w:val="0"/>
        <w:autoSpaceDN w:val="0"/>
        <w:adjustRightInd w:val="0"/>
        <w:spacing w:after="0" w:line="240" w:lineRule="auto"/>
        <w:ind w:hanging="9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846FF">
        <w:rPr>
          <w:rFonts w:ascii="Times New Roman" w:eastAsia="Times New Roman" w:hAnsi="Times New Roman"/>
          <w:sz w:val="18"/>
          <w:szCs w:val="18"/>
          <w:lang w:eastAsia="ru-RU"/>
        </w:rPr>
        <w:t xml:space="preserve">Другие сведения, переданные как коммерческая тайна.  </w:t>
      </w:r>
    </w:p>
    <w:p w:rsidR="00C945E7" w:rsidRPr="00ED0254" w:rsidRDefault="00ED0254" w:rsidP="00C945E7">
      <w:pPr>
        <w:spacing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C945E7" w:rsidRPr="00CC188A" w:rsidRDefault="00C945E7" w:rsidP="00A519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945E7" w:rsidRPr="00CC188A" w:rsidSect="00DE6E81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312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CCF" w:rsidRDefault="00046CCF" w:rsidP="000F4B89">
      <w:pPr>
        <w:spacing w:after="0" w:line="240" w:lineRule="auto"/>
      </w:pPr>
      <w:r>
        <w:separator/>
      </w:r>
    </w:p>
  </w:endnote>
  <w:endnote w:type="continuationSeparator" w:id="0">
    <w:p w:rsidR="00046CCF" w:rsidRDefault="00046CCF" w:rsidP="000F4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3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9451"/>
    </w:tblGrid>
    <w:tr w:rsidR="00572990" w:rsidRPr="00CC188A" w:rsidTr="00034736">
      <w:trPr>
        <w:trHeight w:val="100"/>
      </w:trPr>
      <w:tc>
        <w:tcPr>
          <w:tcW w:w="9451" w:type="dxa"/>
        </w:tcPr>
        <w:p w:rsidR="00572990" w:rsidRPr="00733347" w:rsidRDefault="00572990" w:rsidP="00572990">
          <w:pPr>
            <w:pStyle w:val="Default"/>
            <w:jc w:val="center"/>
            <w:rPr>
              <w:bCs/>
              <w:i/>
              <w:color w:val="auto"/>
              <w:sz w:val="16"/>
              <w:szCs w:val="20"/>
            </w:rPr>
          </w:pPr>
          <w:r w:rsidRPr="00733347">
            <w:rPr>
              <w:bCs/>
              <w:i/>
              <w:color w:val="auto"/>
              <w:sz w:val="16"/>
              <w:szCs w:val="20"/>
            </w:rPr>
            <w:t>Контролируемый экземпляр размещен на сайте региональной организации по аккредитации</w:t>
          </w:r>
        </w:p>
        <w:p w:rsidR="00572990" w:rsidRPr="00733347" w:rsidRDefault="00572990" w:rsidP="00572990">
          <w:pPr>
            <w:pStyle w:val="Default"/>
            <w:jc w:val="center"/>
            <w:rPr>
              <w:b/>
              <w:bCs/>
              <w:i/>
              <w:color w:val="auto"/>
              <w:sz w:val="16"/>
            </w:rPr>
          </w:pPr>
          <w:r w:rsidRPr="00733347">
            <w:rPr>
              <w:b/>
              <w:bCs/>
              <w:i/>
              <w:color w:val="auto"/>
              <w:sz w:val="16"/>
              <w:szCs w:val="20"/>
            </w:rPr>
            <w:t>Сохраненный или распечатанный документ не является контролируемым экземпляром</w:t>
          </w:r>
        </w:p>
      </w:tc>
    </w:tr>
  </w:tbl>
  <w:p w:rsidR="00154918" w:rsidRDefault="00154918" w:rsidP="000F4B89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CCF" w:rsidRDefault="00046CCF" w:rsidP="000F4B89">
      <w:pPr>
        <w:spacing w:after="0" w:line="240" w:lineRule="auto"/>
      </w:pPr>
      <w:r>
        <w:separator/>
      </w:r>
    </w:p>
  </w:footnote>
  <w:footnote w:type="continuationSeparator" w:id="0">
    <w:p w:rsidR="00046CCF" w:rsidRDefault="00046CCF" w:rsidP="000F4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8"/>
      <w:gridCol w:w="5274"/>
      <w:gridCol w:w="1389"/>
    </w:tblGrid>
    <w:tr w:rsidR="005C22E5" w:rsidRPr="005C22E5" w:rsidTr="005F22A7">
      <w:trPr>
        <w:tblHeader/>
      </w:trPr>
      <w:tc>
        <w:tcPr>
          <w:tcW w:w="2268" w:type="dxa"/>
          <w:vMerge w:val="restart"/>
          <w:shd w:val="clear" w:color="auto" w:fill="auto"/>
          <w:vAlign w:val="center"/>
        </w:tcPr>
        <w:p w:rsidR="005C22E5" w:rsidRPr="00C945E7" w:rsidRDefault="005C22E5" w:rsidP="005F22A7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rFonts w:ascii="Times New Roman" w:hAnsi="Times New Roman"/>
            </w:rPr>
          </w:pPr>
          <w:r w:rsidRPr="00C945E7">
            <w:rPr>
              <w:rFonts w:ascii="Times New Roman" w:hAnsi="Times New Roman"/>
            </w:rPr>
            <w:t xml:space="preserve">ЛОГОТИП  </w:t>
          </w:r>
          <w:r w:rsidR="005F22A7">
            <w:rPr>
              <w:rFonts w:ascii="Times New Roman" w:hAnsi="Times New Roman"/>
            </w:rPr>
            <w:t>ЕААС</w:t>
          </w:r>
        </w:p>
      </w:tc>
      <w:tc>
        <w:tcPr>
          <w:tcW w:w="5274" w:type="dxa"/>
          <w:shd w:val="clear" w:color="auto" w:fill="auto"/>
        </w:tcPr>
        <w:p w:rsidR="005C22E5" w:rsidRPr="005C22E5" w:rsidRDefault="005C22E5" w:rsidP="00D356E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b/>
              <w:sz w:val="20"/>
              <w:szCs w:val="20"/>
              <w:lang w:eastAsia="ru-RU"/>
            </w:rPr>
          </w:pPr>
          <w:r w:rsidRPr="005C22E5">
            <w:rPr>
              <w:rFonts w:ascii="Times New Roman" w:hAnsi="Times New Roman"/>
              <w:b/>
              <w:sz w:val="20"/>
              <w:szCs w:val="20"/>
              <w:lang w:eastAsia="ru-RU"/>
            </w:rPr>
            <w:t xml:space="preserve">ПОРЯДОК ОБЕСПЕЧЕНИЯ КОНФИДЕНЦИАЛЬНОСТИ ИНФОРМАЦИИ В ХОДЕ </w:t>
          </w:r>
          <w:r w:rsidR="00D356E6" w:rsidRPr="004846FF">
            <w:rPr>
              <w:rFonts w:ascii="Times New Roman" w:hAnsi="Times New Roman"/>
              <w:b/>
              <w:sz w:val="20"/>
              <w:szCs w:val="20"/>
              <w:lang w:eastAsia="ru-RU"/>
            </w:rPr>
            <w:t>ПАРИТЕТНЫХ</w:t>
          </w:r>
          <w:r w:rsidRPr="005C22E5">
            <w:rPr>
              <w:rFonts w:ascii="Times New Roman" w:hAnsi="Times New Roman"/>
              <w:b/>
              <w:sz w:val="28"/>
              <w:szCs w:val="28"/>
              <w:lang w:eastAsia="ru-RU"/>
            </w:rPr>
            <w:t xml:space="preserve"> </w:t>
          </w:r>
          <w:r w:rsidRPr="005C22E5">
            <w:rPr>
              <w:rFonts w:ascii="Times New Roman" w:hAnsi="Times New Roman"/>
              <w:b/>
              <w:sz w:val="20"/>
              <w:szCs w:val="20"/>
              <w:lang w:eastAsia="ru-RU"/>
            </w:rPr>
            <w:t>ОЦЕНОК</w:t>
          </w:r>
        </w:p>
      </w:tc>
      <w:tc>
        <w:tcPr>
          <w:tcW w:w="1389" w:type="dxa"/>
          <w:vMerge w:val="restart"/>
          <w:shd w:val="clear" w:color="auto" w:fill="auto"/>
        </w:tcPr>
        <w:p w:rsidR="005C22E5" w:rsidRPr="005C22E5" w:rsidRDefault="005C22E5" w:rsidP="005C22E5">
          <w:pPr>
            <w:tabs>
              <w:tab w:val="center" w:pos="4680"/>
              <w:tab w:val="right" w:pos="9360"/>
            </w:tabs>
          </w:pPr>
        </w:p>
        <w:p w:rsidR="005C22E5" w:rsidRPr="00CE65AA" w:rsidRDefault="005C22E5" w:rsidP="00CE65AA">
          <w:pPr>
            <w:ind w:left="-79"/>
            <w:jc w:val="center"/>
            <w:rPr>
              <w:rFonts w:ascii="Times New Roman" w:hAnsi="Times New Roman"/>
            </w:rPr>
          </w:pPr>
          <w:r w:rsidRPr="00C945E7">
            <w:rPr>
              <w:rFonts w:ascii="Times New Roman" w:hAnsi="Times New Roman"/>
            </w:rPr>
            <w:t xml:space="preserve">Стр. </w:t>
          </w:r>
          <w:r w:rsidR="00EC5666" w:rsidRPr="00C945E7">
            <w:rPr>
              <w:rFonts w:ascii="Times New Roman" w:hAnsi="Times New Roman"/>
            </w:rPr>
            <w:fldChar w:fldCharType="begin"/>
          </w:r>
          <w:r w:rsidRPr="00C945E7">
            <w:rPr>
              <w:rFonts w:ascii="Times New Roman" w:hAnsi="Times New Roman"/>
            </w:rPr>
            <w:instrText>PAGE   \* MERGEFORMAT</w:instrText>
          </w:r>
          <w:r w:rsidR="00EC5666" w:rsidRPr="00C945E7">
            <w:rPr>
              <w:rFonts w:ascii="Times New Roman" w:hAnsi="Times New Roman"/>
            </w:rPr>
            <w:fldChar w:fldCharType="separate"/>
          </w:r>
          <w:r w:rsidR="0051624D">
            <w:rPr>
              <w:rFonts w:ascii="Times New Roman" w:hAnsi="Times New Roman"/>
              <w:noProof/>
            </w:rPr>
            <w:t>2</w:t>
          </w:r>
          <w:r w:rsidR="00EC5666" w:rsidRPr="00C945E7">
            <w:rPr>
              <w:rFonts w:ascii="Times New Roman" w:hAnsi="Times New Roman"/>
            </w:rPr>
            <w:fldChar w:fldCharType="end"/>
          </w:r>
          <w:r w:rsidRPr="00C945E7">
            <w:rPr>
              <w:rFonts w:ascii="Times New Roman" w:hAnsi="Times New Roman"/>
            </w:rPr>
            <w:t xml:space="preserve"> из </w:t>
          </w:r>
          <w:r w:rsidR="00CE65AA">
            <w:rPr>
              <w:rFonts w:ascii="Times New Roman" w:hAnsi="Times New Roman"/>
            </w:rPr>
            <w:t>8</w:t>
          </w:r>
        </w:p>
      </w:tc>
    </w:tr>
    <w:tr w:rsidR="005C22E5" w:rsidRPr="005C22E5" w:rsidTr="00EF46E1">
      <w:trPr>
        <w:trHeight w:val="192"/>
        <w:tblHeader/>
      </w:trPr>
      <w:tc>
        <w:tcPr>
          <w:tcW w:w="2268" w:type="dxa"/>
          <w:vMerge/>
          <w:shd w:val="clear" w:color="auto" w:fill="auto"/>
        </w:tcPr>
        <w:p w:rsidR="005C22E5" w:rsidRPr="005C22E5" w:rsidRDefault="005C22E5" w:rsidP="005C22E5">
          <w:pPr>
            <w:tabs>
              <w:tab w:val="center" w:pos="4680"/>
              <w:tab w:val="right" w:pos="9360"/>
            </w:tabs>
          </w:pPr>
        </w:p>
      </w:tc>
      <w:tc>
        <w:tcPr>
          <w:tcW w:w="5274" w:type="dxa"/>
          <w:shd w:val="clear" w:color="auto" w:fill="auto"/>
        </w:tcPr>
        <w:p w:rsidR="005C22E5" w:rsidRPr="00C945E7" w:rsidRDefault="005C22E5" w:rsidP="00D5584B">
          <w:pPr>
            <w:tabs>
              <w:tab w:val="center" w:pos="4680"/>
              <w:tab w:val="right" w:pos="9360"/>
            </w:tabs>
            <w:jc w:val="center"/>
            <w:rPr>
              <w:rFonts w:ascii="Times New Roman" w:hAnsi="Times New Roman"/>
            </w:rPr>
          </w:pPr>
          <w:r w:rsidRPr="00C945E7">
            <w:rPr>
              <w:rFonts w:ascii="Times New Roman" w:hAnsi="Times New Roman"/>
            </w:rPr>
            <w:t xml:space="preserve">№ </w:t>
          </w:r>
          <w:r w:rsidR="008754C3" w:rsidRPr="00C945E7">
            <w:rPr>
              <w:rFonts w:ascii="Times New Roman" w:hAnsi="Times New Roman"/>
            </w:rPr>
            <w:t>документа</w:t>
          </w:r>
        </w:p>
      </w:tc>
      <w:tc>
        <w:tcPr>
          <w:tcW w:w="1389" w:type="dxa"/>
          <w:vMerge/>
          <w:shd w:val="clear" w:color="auto" w:fill="auto"/>
        </w:tcPr>
        <w:p w:rsidR="005C22E5" w:rsidRPr="005C22E5" w:rsidRDefault="005C22E5" w:rsidP="005C22E5">
          <w:pPr>
            <w:tabs>
              <w:tab w:val="center" w:pos="4680"/>
              <w:tab w:val="right" w:pos="9360"/>
            </w:tabs>
          </w:pPr>
        </w:p>
      </w:tc>
    </w:tr>
  </w:tbl>
  <w:p w:rsidR="00204C7D" w:rsidRPr="00DE6E81" w:rsidRDefault="00204C7D" w:rsidP="005F22A7">
    <w:pPr>
      <w:pStyle w:val="a4"/>
      <w:tabs>
        <w:tab w:val="clear" w:pos="4680"/>
        <w:tab w:val="clear" w:pos="9360"/>
        <w:tab w:val="left" w:pos="7029"/>
      </w:tabs>
      <w:spacing w:after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8"/>
      <w:gridCol w:w="5274"/>
      <w:gridCol w:w="1389"/>
    </w:tblGrid>
    <w:tr w:rsidR="009C4CCE" w:rsidRPr="005C22E5" w:rsidTr="008D028E">
      <w:trPr>
        <w:tblHeader/>
      </w:trPr>
      <w:tc>
        <w:tcPr>
          <w:tcW w:w="2268" w:type="dxa"/>
          <w:vMerge w:val="restart"/>
          <w:shd w:val="clear" w:color="auto" w:fill="auto"/>
          <w:vAlign w:val="center"/>
        </w:tcPr>
        <w:p w:rsidR="009C4CCE" w:rsidRPr="008D028E" w:rsidRDefault="009C4CCE" w:rsidP="008D028E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rFonts w:ascii="Times New Roman" w:hAnsi="Times New Roman"/>
              <w:lang w:val="ro-RO"/>
            </w:rPr>
          </w:pPr>
          <w:r w:rsidRPr="00C945E7">
            <w:rPr>
              <w:rFonts w:ascii="Times New Roman" w:hAnsi="Times New Roman"/>
            </w:rPr>
            <w:t xml:space="preserve">ЛОГОТИП  </w:t>
          </w:r>
          <w:r w:rsidR="008D028E">
            <w:rPr>
              <w:rFonts w:ascii="Times New Roman" w:hAnsi="Times New Roman"/>
              <w:lang w:val="ro-RO"/>
            </w:rPr>
            <w:t>EAAC</w:t>
          </w:r>
        </w:p>
      </w:tc>
      <w:tc>
        <w:tcPr>
          <w:tcW w:w="5274" w:type="dxa"/>
          <w:shd w:val="clear" w:color="auto" w:fill="auto"/>
        </w:tcPr>
        <w:p w:rsidR="009C4CCE" w:rsidRPr="005C22E5" w:rsidRDefault="009C4CCE" w:rsidP="009C4CC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b/>
              <w:sz w:val="20"/>
              <w:szCs w:val="20"/>
              <w:lang w:eastAsia="ru-RU"/>
            </w:rPr>
          </w:pPr>
          <w:r w:rsidRPr="005C22E5">
            <w:rPr>
              <w:rFonts w:ascii="Times New Roman" w:hAnsi="Times New Roman"/>
              <w:b/>
              <w:sz w:val="20"/>
              <w:szCs w:val="20"/>
              <w:lang w:eastAsia="ru-RU"/>
            </w:rPr>
            <w:t xml:space="preserve">ПОРЯДОК ОБЕСПЕЧЕНИЯ КОНФИДЕНЦИАЛЬНОСТИ ИНФОРМАЦИИ В ХОДЕ </w:t>
          </w:r>
          <w:r w:rsidR="00D356E6" w:rsidRPr="004846FF">
            <w:rPr>
              <w:rFonts w:ascii="Times New Roman" w:hAnsi="Times New Roman"/>
              <w:b/>
              <w:sz w:val="20"/>
              <w:szCs w:val="20"/>
              <w:lang w:eastAsia="ru-RU"/>
            </w:rPr>
            <w:t>ПАРИТЕТНЫХ</w:t>
          </w:r>
          <w:r w:rsidR="00D356E6" w:rsidRPr="005C22E5">
            <w:rPr>
              <w:rFonts w:ascii="Times New Roman" w:hAnsi="Times New Roman"/>
              <w:b/>
              <w:sz w:val="28"/>
              <w:szCs w:val="28"/>
              <w:lang w:eastAsia="ru-RU"/>
            </w:rPr>
            <w:t xml:space="preserve"> </w:t>
          </w:r>
          <w:r w:rsidRPr="005C22E5">
            <w:rPr>
              <w:rFonts w:ascii="Times New Roman" w:hAnsi="Times New Roman"/>
              <w:b/>
              <w:sz w:val="20"/>
              <w:szCs w:val="20"/>
              <w:lang w:eastAsia="ru-RU"/>
            </w:rPr>
            <w:t>ОЦЕНОК</w:t>
          </w:r>
        </w:p>
      </w:tc>
      <w:tc>
        <w:tcPr>
          <w:tcW w:w="1389" w:type="dxa"/>
          <w:vMerge w:val="restart"/>
          <w:shd w:val="clear" w:color="auto" w:fill="auto"/>
        </w:tcPr>
        <w:p w:rsidR="009C4CCE" w:rsidRPr="005C22E5" w:rsidRDefault="009C4CCE" w:rsidP="009C4CCE">
          <w:pPr>
            <w:tabs>
              <w:tab w:val="center" w:pos="4680"/>
              <w:tab w:val="right" w:pos="9360"/>
            </w:tabs>
          </w:pPr>
        </w:p>
        <w:p w:rsidR="009C4CCE" w:rsidRPr="00C945E7" w:rsidRDefault="009C4CCE" w:rsidP="00CE65AA">
          <w:pPr>
            <w:ind w:left="-79"/>
            <w:jc w:val="center"/>
            <w:rPr>
              <w:rFonts w:ascii="Times New Roman" w:hAnsi="Times New Roman"/>
            </w:rPr>
          </w:pPr>
          <w:r w:rsidRPr="00C945E7">
            <w:rPr>
              <w:rFonts w:ascii="Times New Roman" w:hAnsi="Times New Roman"/>
            </w:rPr>
            <w:t xml:space="preserve">Стр. </w:t>
          </w:r>
          <w:r w:rsidR="00EC5666" w:rsidRPr="00C945E7">
            <w:rPr>
              <w:rFonts w:ascii="Times New Roman" w:hAnsi="Times New Roman"/>
            </w:rPr>
            <w:fldChar w:fldCharType="begin"/>
          </w:r>
          <w:r w:rsidRPr="00C945E7">
            <w:rPr>
              <w:rFonts w:ascii="Times New Roman" w:hAnsi="Times New Roman"/>
            </w:rPr>
            <w:instrText>PAGE   \* MERGEFORMAT</w:instrText>
          </w:r>
          <w:r w:rsidR="00EC5666" w:rsidRPr="00C945E7">
            <w:rPr>
              <w:rFonts w:ascii="Times New Roman" w:hAnsi="Times New Roman"/>
            </w:rPr>
            <w:fldChar w:fldCharType="separate"/>
          </w:r>
          <w:r w:rsidR="00CE65AA">
            <w:rPr>
              <w:rFonts w:ascii="Times New Roman" w:hAnsi="Times New Roman"/>
              <w:noProof/>
            </w:rPr>
            <w:t>1</w:t>
          </w:r>
          <w:r w:rsidR="00EC5666" w:rsidRPr="00C945E7">
            <w:rPr>
              <w:rFonts w:ascii="Times New Roman" w:hAnsi="Times New Roman"/>
            </w:rPr>
            <w:fldChar w:fldCharType="end"/>
          </w:r>
          <w:r w:rsidRPr="00C945E7">
            <w:rPr>
              <w:rFonts w:ascii="Times New Roman" w:hAnsi="Times New Roman"/>
            </w:rPr>
            <w:t xml:space="preserve"> из </w:t>
          </w:r>
          <w:r w:rsidR="00CE65AA">
            <w:rPr>
              <w:rFonts w:ascii="Times New Roman" w:hAnsi="Times New Roman"/>
            </w:rPr>
            <w:t>8</w:t>
          </w:r>
        </w:p>
      </w:tc>
    </w:tr>
    <w:tr w:rsidR="009C4CCE" w:rsidRPr="005C22E5" w:rsidTr="004F134D">
      <w:trPr>
        <w:trHeight w:val="192"/>
        <w:tblHeader/>
      </w:trPr>
      <w:tc>
        <w:tcPr>
          <w:tcW w:w="2268" w:type="dxa"/>
          <w:vMerge/>
          <w:shd w:val="clear" w:color="auto" w:fill="auto"/>
        </w:tcPr>
        <w:p w:rsidR="009C4CCE" w:rsidRPr="005C22E5" w:rsidRDefault="009C4CCE" w:rsidP="009C4CCE">
          <w:pPr>
            <w:tabs>
              <w:tab w:val="center" w:pos="4680"/>
              <w:tab w:val="right" w:pos="9360"/>
            </w:tabs>
          </w:pPr>
        </w:p>
      </w:tc>
      <w:tc>
        <w:tcPr>
          <w:tcW w:w="5274" w:type="dxa"/>
          <w:shd w:val="clear" w:color="auto" w:fill="auto"/>
        </w:tcPr>
        <w:p w:rsidR="009C4CCE" w:rsidRPr="00C945E7" w:rsidRDefault="009C4CCE" w:rsidP="009C4CCE">
          <w:pPr>
            <w:tabs>
              <w:tab w:val="center" w:pos="4680"/>
              <w:tab w:val="right" w:pos="9360"/>
            </w:tabs>
            <w:jc w:val="center"/>
            <w:rPr>
              <w:rFonts w:ascii="Times New Roman" w:hAnsi="Times New Roman"/>
            </w:rPr>
          </w:pPr>
          <w:r w:rsidRPr="00C945E7">
            <w:rPr>
              <w:rFonts w:ascii="Times New Roman" w:hAnsi="Times New Roman"/>
            </w:rPr>
            <w:t>№ документа</w:t>
          </w:r>
        </w:p>
      </w:tc>
      <w:tc>
        <w:tcPr>
          <w:tcW w:w="1389" w:type="dxa"/>
          <w:vMerge/>
          <w:shd w:val="clear" w:color="auto" w:fill="auto"/>
        </w:tcPr>
        <w:p w:rsidR="009C4CCE" w:rsidRPr="005C22E5" w:rsidRDefault="009C4CCE" w:rsidP="009C4CCE">
          <w:pPr>
            <w:tabs>
              <w:tab w:val="center" w:pos="4680"/>
              <w:tab w:val="right" w:pos="9360"/>
            </w:tabs>
          </w:pPr>
        </w:p>
      </w:tc>
    </w:tr>
  </w:tbl>
  <w:p w:rsidR="009C4CCE" w:rsidRDefault="009C4C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C9D25C4"/>
    <w:multiLevelType w:val="hybridMultilevel"/>
    <w:tmpl w:val="A98E4650"/>
    <w:lvl w:ilvl="0" w:tplc="EC528AE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66E6C"/>
    <w:multiLevelType w:val="hybridMultilevel"/>
    <w:tmpl w:val="C2E0A58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8941D5"/>
    <w:multiLevelType w:val="hybridMultilevel"/>
    <w:tmpl w:val="AEE65D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85D87"/>
    <w:multiLevelType w:val="hybridMultilevel"/>
    <w:tmpl w:val="BB5435F6"/>
    <w:lvl w:ilvl="0" w:tplc="04190017">
      <w:start w:val="1"/>
      <w:numFmt w:val="lowerLetter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>
    <w:nsid w:val="52CC19D8"/>
    <w:multiLevelType w:val="hybridMultilevel"/>
    <w:tmpl w:val="599410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54BF4"/>
    <w:multiLevelType w:val="hybridMultilevel"/>
    <w:tmpl w:val="2E3C002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65C3D"/>
    <w:multiLevelType w:val="hybridMultilevel"/>
    <w:tmpl w:val="AA9C9D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DEC25B1E">
      <w:start w:val="1"/>
      <w:numFmt w:val="bullet"/>
      <w:lvlText w:val="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56C0F"/>
    <w:multiLevelType w:val="hybridMultilevel"/>
    <w:tmpl w:val="77625354"/>
    <w:lvl w:ilvl="0" w:tplc="8A263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4A6"/>
    <w:rsid w:val="000002F3"/>
    <w:rsid w:val="00000865"/>
    <w:rsid w:val="00000A87"/>
    <w:rsid w:val="00001485"/>
    <w:rsid w:val="00001D7C"/>
    <w:rsid w:val="00001EFF"/>
    <w:rsid w:val="000022B0"/>
    <w:rsid w:val="00002561"/>
    <w:rsid w:val="0000282A"/>
    <w:rsid w:val="00003089"/>
    <w:rsid w:val="00003882"/>
    <w:rsid w:val="000039E4"/>
    <w:rsid w:val="00003ACB"/>
    <w:rsid w:val="00003C71"/>
    <w:rsid w:val="00004230"/>
    <w:rsid w:val="00004D92"/>
    <w:rsid w:val="00004E83"/>
    <w:rsid w:val="00004EC8"/>
    <w:rsid w:val="00005391"/>
    <w:rsid w:val="00005586"/>
    <w:rsid w:val="00005598"/>
    <w:rsid w:val="000055DC"/>
    <w:rsid w:val="000056EE"/>
    <w:rsid w:val="00006479"/>
    <w:rsid w:val="00006995"/>
    <w:rsid w:val="00006B5E"/>
    <w:rsid w:val="000072C6"/>
    <w:rsid w:val="00007B95"/>
    <w:rsid w:val="00007CEB"/>
    <w:rsid w:val="00007D48"/>
    <w:rsid w:val="00007E7D"/>
    <w:rsid w:val="00007E91"/>
    <w:rsid w:val="0001015B"/>
    <w:rsid w:val="00010847"/>
    <w:rsid w:val="00010A78"/>
    <w:rsid w:val="00011236"/>
    <w:rsid w:val="0001124C"/>
    <w:rsid w:val="0001152F"/>
    <w:rsid w:val="000117CD"/>
    <w:rsid w:val="00011881"/>
    <w:rsid w:val="00011BDE"/>
    <w:rsid w:val="00011D18"/>
    <w:rsid w:val="00011E04"/>
    <w:rsid w:val="00011E1E"/>
    <w:rsid w:val="0001213C"/>
    <w:rsid w:val="00012781"/>
    <w:rsid w:val="00012843"/>
    <w:rsid w:val="00012AE7"/>
    <w:rsid w:val="00013612"/>
    <w:rsid w:val="00014639"/>
    <w:rsid w:val="00014F48"/>
    <w:rsid w:val="000151BD"/>
    <w:rsid w:val="000152EC"/>
    <w:rsid w:val="000154C3"/>
    <w:rsid w:val="00015BAE"/>
    <w:rsid w:val="0001647B"/>
    <w:rsid w:val="0001697B"/>
    <w:rsid w:val="00016BF5"/>
    <w:rsid w:val="00016CF9"/>
    <w:rsid w:val="00016E75"/>
    <w:rsid w:val="00017B25"/>
    <w:rsid w:val="00017FBF"/>
    <w:rsid w:val="00020BDE"/>
    <w:rsid w:val="00020D7E"/>
    <w:rsid w:val="00021393"/>
    <w:rsid w:val="00021CDC"/>
    <w:rsid w:val="0002248F"/>
    <w:rsid w:val="00022771"/>
    <w:rsid w:val="000233D2"/>
    <w:rsid w:val="0002351D"/>
    <w:rsid w:val="0002426B"/>
    <w:rsid w:val="00024EB4"/>
    <w:rsid w:val="00025125"/>
    <w:rsid w:val="00026345"/>
    <w:rsid w:val="000267E4"/>
    <w:rsid w:val="00026AC6"/>
    <w:rsid w:val="00026D29"/>
    <w:rsid w:val="0002769B"/>
    <w:rsid w:val="00027719"/>
    <w:rsid w:val="00027777"/>
    <w:rsid w:val="00027871"/>
    <w:rsid w:val="00027951"/>
    <w:rsid w:val="00027A40"/>
    <w:rsid w:val="000305C9"/>
    <w:rsid w:val="000306D6"/>
    <w:rsid w:val="00030C22"/>
    <w:rsid w:val="00030E5B"/>
    <w:rsid w:val="0003109A"/>
    <w:rsid w:val="00031766"/>
    <w:rsid w:val="000318F6"/>
    <w:rsid w:val="00031C92"/>
    <w:rsid w:val="000320A2"/>
    <w:rsid w:val="000323B3"/>
    <w:rsid w:val="00032774"/>
    <w:rsid w:val="0003291F"/>
    <w:rsid w:val="00032B2F"/>
    <w:rsid w:val="000339F0"/>
    <w:rsid w:val="00033A6C"/>
    <w:rsid w:val="00033BEF"/>
    <w:rsid w:val="00033D24"/>
    <w:rsid w:val="00033FFF"/>
    <w:rsid w:val="00034766"/>
    <w:rsid w:val="00034B55"/>
    <w:rsid w:val="00034B87"/>
    <w:rsid w:val="00034CE7"/>
    <w:rsid w:val="00034D43"/>
    <w:rsid w:val="00034E41"/>
    <w:rsid w:val="00035778"/>
    <w:rsid w:val="00035D6E"/>
    <w:rsid w:val="00035D91"/>
    <w:rsid w:val="00035DB0"/>
    <w:rsid w:val="00035FDD"/>
    <w:rsid w:val="00036032"/>
    <w:rsid w:val="00036048"/>
    <w:rsid w:val="0003620C"/>
    <w:rsid w:val="00036716"/>
    <w:rsid w:val="000367FF"/>
    <w:rsid w:val="00036BB4"/>
    <w:rsid w:val="00036DAD"/>
    <w:rsid w:val="000377C1"/>
    <w:rsid w:val="0003799C"/>
    <w:rsid w:val="00037EB5"/>
    <w:rsid w:val="0004024C"/>
    <w:rsid w:val="00040AD1"/>
    <w:rsid w:val="00040B79"/>
    <w:rsid w:val="00040BAB"/>
    <w:rsid w:val="000418DF"/>
    <w:rsid w:val="00041D82"/>
    <w:rsid w:val="000422EE"/>
    <w:rsid w:val="0004293D"/>
    <w:rsid w:val="0004299B"/>
    <w:rsid w:val="00043007"/>
    <w:rsid w:val="00043033"/>
    <w:rsid w:val="00043412"/>
    <w:rsid w:val="0004362F"/>
    <w:rsid w:val="0004377A"/>
    <w:rsid w:val="00043897"/>
    <w:rsid w:val="0004394A"/>
    <w:rsid w:val="00044039"/>
    <w:rsid w:val="000447FA"/>
    <w:rsid w:val="00044C95"/>
    <w:rsid w:val="00044D0D"/>
    <w:rsid w:val="0004538A"/>
    <w:rsid w:val="000454D1"/>
    <w:rsid w:val="000456D4"/>
    <w:rsid w:val="00045DE7"/>
    <w:rsid w:val="00045E38"/>
    <w:rsid w:val="0004652C"/>
    <w:rsid w:val="00046A78"/>
    <w:rsid w:val="00046CCF"/>
    <w:rsid w:val="00047152"/>
    <w:rsid w:val="00047B3D"/>
    <w:rsid w:val="00047C80"/>
    <w:rsid w:val="00047E06"/>
    <w:rsid w:val="00050606"/>
    <w:rsid w:val="00050B43"/>
    <w:rsid w:val="00050E21"/>
    <w:rsid w:val="00051042"/>
    <w:rsid w:val="000510A2"/>
    <w:rsid w:val="00051BE9"/>
    <w:rsid w:val="000524FC"/>
    <w:rsid w:val="0005254D"/>
    <w:rsid w:val="000528B6"/>
    <w:rsid w:val="00052992"/>
    <w:rsid w:val="00053F74"/>
    <w:rsid w:val="000540C6"/>
    <w:rsid w:val="0005419F"/>
    <w:rsid w:val="0005448F"/>
    <w:rsid w:val="0005541F"/>
    <w:rsid w:val="000558A2"/>
    <w:rsid w:val="00055991"/>
    <w:rsid w:val="00055E6B"/>
    <w:rsid w:val="00056188"/>
    <w:rsid w:val="00056A6A"/>
    <w:rsid w:val="00057717"/>
    <w:rsid w:val="0005797F"/>
    <w:rsid w:val="000579AF"/>
    <w:rsid w:val="00057B6D"/>
    <w:rsid w:val="00057E28"/>
    <w:rsid w:val="000603FF"/>
    <w:rsid w:val="00060CAA"/>
    <w:rsid w:val="00060D56"/>
    <w:rsid w:val="00060DD7"/>
    <w:rsid w:val="00060F01"/>
    <w:rsid w:val="000610AB"/>
    <w:rsid w:val="000613E1"/>
    <w:rsid w:val="00061866"/>
    <w:rsid w:val="00061B94"/>
    <w:rsid w:val="000621A5"/>
    <w:rsid w:val="00062257"/>
    <w:rsid w:val="00062843"/>
    <w:rsid w:val="00062AE3"/>
    <w:rsid w:val="00063622"/>
    <w:rsid w:val="00064AD5"/>
    <w:rsid w:val="00065DD1"/>
    <w:rsid w:val="00065E23"/>
    <w:rsid w:val="00066272"/>
    <w:rsid w:val="00067183"/>
    <w:rsid w:val="00067255"/>
    <w:rsid w:val="00070085"/>
    <w:rsid w:val="00070262"/>
    <w:rsid w:val="000704E6"/>
    <w:rsid w:val="00070CFE"/>
    <w:rsid w:val="00070D34"/>
    <w:rsid w:val="00070FD0"/>
    <w:rsid w:val="00071230"/>
    <w:rsid w:val="00071288"/>
    <w:rsid w:val="000713E2"/>
    <w:rsid w:val="000714D1"/>
    <w:rsid w:val="00071F78"/>
    <w:rsid w:val="00072160"/>
    <w:rsid w:val="000723F8"/>
    <w:rsid w:val="00073183"/>
    <w:rsid w:val="00073A5F"/>
    <w:rsid w:val="00073C40"/>
    <w:rsid w:val="00073D75"/>
    <w:rsid w:val="00073DBB"/>
    <w:rsid w:val="00073EA6"/>
    <w:rsid w:val="000740E0"/>
    <w:rsid w:val="000744C2"/>
    <w:rsid w:val="000747AC"/>
    <w:rsid w:val="000749A3"/>
    <w:rsid w:val="00074FA2"/>
    <w:rsid w:val="0007606A"/>
    <w:rsid w:val="000761DC"/>
    <w:rsid w:val="000765BA"/>
    <w:rsid w:val="00076B44"/>
    <w:rsid w:val="00076BAB"/>
    <w:rsid w:val="00076DFE"/>
    <w:rsid w:val="00076EB6"/>
    <w:rsid w:val="00076F5C"/>
    <w:rsid w:val="0007774F"/>
    <w:rsid w:val="00077A05"/>
    <w:rsid w:val="00077A2E"/>
    <w:rsid w:val="00077DA4"/>
    <w:rsid w:val="00080142"/>
    <w:rsid w:val="0008024A"/>
    <w:rsid w:val="00080FFE"/>
    <w:rsid w:val="0008156D"/>
    <w:rsid w:val="00081682"/>
    <w:rsid w:val="000819DE"/>
    <w:rsid w:val="00081A4F"/>
    <w:rsid w:val="00081BC4"/>
    <w:rsid w:val="000820B8"/>
    <w:rsid w:val="00082113"/>
    <w:rsid w:val="0008323C"/>
    <w:rsid w:val="00083556"/>
    <w:rsid w:val="00083598"/>
    <w:rsid w:val="00083755"/>
    <w:rsid w:val="00083844"/>
    <w:rsid w:val="00083D54"/>
    <w:rsid w:val="00084A8B"/>
    <w:rsid w:val="0008531B"/>
    <w:rsid w:val="0008533D"/>
    <w:rsid w:val="0008546B"/>
    <w:rsid w:val="00085AF3"/>
    <w:rsid w:val="00085F45"/>
    <w:rsid w:val="00086322"/>
    <w:rsid w:val="00086460"/>
    <w:rsid w:val="00086539"/>
    <w:rsid w:val="00086B33"/>
    <w:rsid w:val="00087071"/>
    <w:rsid w:val="000877CF"/>
    <w:rsid w:val="000877E6"/>
    <w:rsid w:val="00087816"/>
    <w:rsid w:val="00087B88"/>
    <w:rsid w:val="00087F82"/>
    <w:rsid w:val="00087FB8"/>
    <w:rsid w:val="00090091"/>
    <w:rsid w:val="000903A1"/>
    <w:rsid w:val="00090D9A"/>
    <w:rsid w:val="000917CA"/>
    <w:rsid w:val="00092065"/>
    <w:rsid w:val="000921EE"/>
    <w:rsid w:val="00092660"/>
    <w:rsid w:val="000927EF"/>
    <w:rsid w:val="00093865"/>
    <w:rsid w:val="00093914"/>
    <w:rsid w:val="00093CC8"/>
    <w:rsid w:val="00093E55"/>
    <w:rsid w:val="00094740"/>
    <w:rsid w:val="000960A2"/>
    <w:rsid w:val="00096C08"/>
    <w:rsid w:val="0009715E"/>
    <w:rsid w:val="0009718B"/>
    <w:rsid w:val="000972AA"/>
    <w:rsid w:val="0009784A"/>
    <w:rsid w:val="00097D82"/>
    <w:rsid w:val="00097E94"/>
    <w:rsid w:val="000A0286"/>
    <w:rsid w:val="000A0A10"/>
    <w:rsid w:val="000A0EDB"/>
    <w:rsid w:val="000A1135"/>
    <w:rsid w:val="000A1257"/>
    <w:rsid w:val="000A1340"/>
    <w:rsid w:val="000A1436"/>
    <w:rsid w:val="000A197B"/>
    <w:rsid w:val="000A22DC"/>
    <w:rsid w:val="000A22FE"/>
    <w:rsid w:val="000A2684"/>
    <w:rsid w:val="000A2767"/>
    <w:rsid w:val="000A29DC"/>
    <w:rsid w:val="000A2D43"/>
    <w:rsid w:val="000A305F"/>
    <w:rsid w:val="000A3BCA"/>
    <w:rsid w:val="000A3D1A"/>
    <w:rsid w:val="000A407E"/>
    <w:rsid w:val="000A46C8"/>
    <w:rsid w:val="000A46DB"/>
    <w:rsid w:val="000A48E7"/>
    <w:rsid w:val="000A493A"/>
    <w:rsid w:val="000A58CB"/>
    <w:rsid w:val="000A5D53"/>
    <w:rsid w:val="000A67E2"/>
    <w:rsid w:val="000A6C77"/>
    <w:rsid w:val="000A704F"/>
    <w:rsid w:val="000A745D"/>
    <w:rsid w:val="000A7664"/>
    <w:rsid w:val="000A773D"/>
    <w:rsid w:val="000B00C9"/>
    <w:rsid w:val="000B084A"/>
    <w:rsid w:val="000B094B"/>
    <w:rsid w:val="000B0BCD"/>
    <w:rsid w:val="000B0CBF"/>
    <w:rsid w:val="000B0DC3"/>
    <w:rsid w:val="000B0EBC"/>
    <w:rsid w:val="000B167A"/>
    <w:rsid w:val="000B1865"/>
    <w:rsid w:val="000B2541"/>
    <w:rsid w:val="000B2A5C"/>
    <w:rsid w:val="000B2AB1"/>
    <w:rsid w:val="000B3292"/>
    <w:rsid w:val="000B3347"/>
    <w:rsid w:val="000B3408"/>
    <w:rsid w:val="000B3BD0"/>
    <w:rsid w:val="000B3FD8"/>
    <w:rsid w:val="000B3FF7"/>
    <w:rsid w:val="000B4325"/>
    <w:rsid w:val="000B43C2"/>
    <w:rsid w:val="000B56AE"/>
    <w:rsid w:val="000B5C11"/>
    <w:rsid w:val="000B60F1"/>
    <w:rsid w:val="000B6562"/>
    <w:rsid w:val="000B66DD"/>
    <w:rsid w:val="000B6FE7"/>
    <w:rsid w:val="000B72EC"/>
    <w:rsid w:val="000B74C0"/>
    <w:rsid w:val="000B7501"/>
    <w:rsid w:val="000B7796"/>
    <w:rsid w:val="000B7E6B"/>
    <w:rsid w:val="000C00D2"/>
    <w:rsid w:val="000C0502"/>
    <w:rsid w:val="000C067D"/>
    <w:rsid w:val="000C09B3"/>
    <w:rsid w:val="000C129B"/>
    <w:rsid w:val="000C145A"/>
    <w:rsid w:val="000C18F7"/>
    <w:rsid w:val="000C1C9A"/>
    <w:rsid w:val="000C2725"/>
    <w:rsid w:val="000C2B8B"/>
    <w:rsid w:val="000C3022"/>
    <w:rsid w:val="000C3195"/>
    <w:rsid w:val="000C39D0"/>
    <w:rsid w:val="000C47A5"/>
    <w:rsid w:val="000C4C47"/>
    <w:rsid w:val="000C5148"/>
    <w:rsid w:val="000C520E"/>
    <w:rsid w:val="000C5246"/>
    <w:rsid w:val="000C54FD"/>
    <w:rsid w:val="000C5901"/>
    <w:rsid w:val="000C628B"/>
    <w:rsid w:val="000C62AA"/>
    <w:rsid w:val="000C6E96"/>
    <w:rsid w:val="000C720A"/>
    <w:rsid w:val="000C7333"/>
    <w:rsid w:val="000C73A1"/>
    <w:rsid w:val="000C75E9"/>
    <w:rsid w:val="000C787B"/>
    <w:rsid w:val="000C7A7F"/>
    <w:rsid w:val="000D00C0"/>
    <w:rsid w:val="000D0345"/>
    <w:rsid w:val="000D03B0"/>
    <w:rsid w:val="000D0430"/>
    <w:rsid w:val="000D0501"/>
    <w:rsid w:val="000D07C5"/>
    <w:rsid w:val="000D08BA"/>
    <w:rsid w:val="000D08D6"/>
    <w:rsid w:val="000D09FC"/>
    <w:rsid w:val="000D0B41"/>
    <w:rsid w:val="000D1003"/>
    <w:rsid w:val="000D1737"/>
    <w:rsid w:val="000D19CD"/>
    <w:rsid w:val="000D1D5D"/>
    <w:rsid w:val="000D2A41"/>
    <w:rsid w:val="000D303E"/>
    <w:rsid w:val="000D3683"/>
    <w:rsid w:val="000D38B8"/>
    <w:rsid w:val="000D3985"/>
    <w:rsid w:val="000D4357"/>
    <w:rsid w:val="000D4528"/>
    <w:rsid w:val="000D580A"/>
    <w:rsid w:val="000D59D6"/>
    <w:rsid w:val="000D642B"/>
    <w:rsid w:val="000D6860"/>
    <w:rsid w:val="000D6E48"/>
    <w:rsid w:val="000D7D42"/>
    <w:rsid w:val="000E0113"/>
    <w:rsid w:val="000E06FC"/>
    <w:rsid w:val="000E0BE4"/>
    <w:rsid w:val="000E0C0B"/>
    <w:rsid w:val="000E1B51"/>
    <w:rsid w:val="000E31E5"/>
    <w:rsid w:val="000E38B3"/>
    <w:rsid w:val="000E3A16"/>
    <w:rsid w:val="000E3CFC"/>
    <w:rsid w:val="000E4316"/>
    <w:rsid w:val="000E4685"/>
    <w:rsid w:val="000E4CB9"/>
    <w:rsid w:val="000E51FF"/>
    <w:rsid w:val="000E5437"/>
    <w:rsid w:val="000E5936"/>
    <w:rsid w:val="000E5AC6"/>
    <w:rsid w:val="000E637E"/>
    <w:rsid w:val="000E6596"/>
    <w:rsid w:val="000E7108"/>
    <w:rsid w:val="000E72C7"/>
    <w:rsid w:val="000E7680"/>
    <w:rsid w:val="000E7F1E"/>
    <w:rsid w:val="000E7FA4"/>
    <w:rsid w:val="000F0053"/>
    <w:rsid w:val="000F0226"/>
    <w:rsid w:val="000F02AA"/>
    <w:rsid w:val="000F0AEF"/>
    <w:rsid w:val="000F0BCD"/>
    <w:rsid w:val="000F0BE8"/>
    <w:rsid w:val="000F0F73"/>
    <w:rsid w:val="000F13C3"/>
    <w:rsid w:val="000F1463"/>
    <w:rsid w:val="000F1B4A"/>
    <w:rsid w:val="000F1B7D"/>
    <w:rsid w:val="000F207A"/>
    <w:rsid w:val="000F2136"/>
    <w:rsid w:val="000F2886"/>
    <w:rsid w:val="000F293A"/>
    <w:rsid w:val="000F2A39"/>
    <w:rsid w:val="000F2B91"/>
    <w:rsid w:val="000F2CE7"/>
    <w:rsid w:val="000F368B"/>
    <w:rsid w:val="000F39A0"/>
    <w:rsid w:val="000F3BEC"/>
    <w:rsid w:val="000F3CCE"/>
    <w:rsid w:val="000F3E28"/>
    <w:rsid w:val="000F4084"/>
    <w:rsid w:val="000F417D"/>
    <w:rsid w:val="000F42EA"/>
    <w:rsid w:val="000F4912"/>
    <w:rsid w:val="000F4A6B"/>
    <w:rsid w:val="000F4B89"/>
    <w:rsid w:val="000F5427"/>
    <w:rsid w:val="000F546E"/>
    <w:rsid w:val="000F5BFF"/>
    <w:rsid w:val="000F69E4"/>
    <w:rsid w:val="000F6DC3"/>
    <w:rsid w:val="000F6E98"/>
    <w:rsid w:val="000F73C1"/>
    <w:rsid w:val="000F755D"/>
    <w:rsid w:val="000F7622"/>
    <w:rsid w:val="000F7E34"/>
    <w:rsid w:val="00100367"/>
    <w:rsid w:val="00100820"/>
    <w:rsid w:val="00100D2A"/>
    <w:rsid w:val="00101C0B"/>
    <w:rsid w:val="00101CC7"/>
    <w:rsid w:val="00102120"/>
    <w:rsid w:val="0010253E"/>
    <w:rsid w:val="00102930"/>
    <w:rsid w:val="00102A2D"/>
    <w:rsid w:val="00102E09"/>
    <w:rsid w:val="001032F4"/>
    <w:rsid w:val="00103831"/>
    <w:rsid w:val="0010432B"/>
    <w:rsid w:val="001057A2"/>
    <w:rsid w:val="001058ED"/>
    <w:rsid w:val="00105AEE"/>
    <w:rsid w:val="00106535"/>
    <w:rsid w:val="00106590"/>
    <w:rsid w:val="00106623"/>
    <w:rsid w:val="00106B6E"/>
    <w:rsid w:val="00106ECE"/>
    <w:rsid w:val="001070FD"/>
    <w:rsid w:val="00107208"/>
    <w:rsid w:val="001074FC"/>
    <w:rsid w:val="00107B64"/>
    <w:rsid w:val="00110126"/>
    <w:rsid w:val="001104DB"/>
    <w:rsid w:val="00110EF5"/>
    <w:rsid w:val="00111619"/>
    <w:rsid w:val="001119BC"/>
    <w:rsid w:val="00111BAD"/>
    <w:rsid w:val="00111C9C"/>
    <w:rsid w:val="00111E4C"/>
    <w:rsid w:val="001123AF"/>
    <w:rsid w:val="0011249D"/>
    <w:rsid w:val="001127F9"/>
    <w:rsid w:val="0011282F"/>
    <w:rsid w:val="001129C5"/>
    <w:rsid w:val="00112A44"/>
    <w:rsid w:val="00112C40"/>
    <w:rsid w:val="00113286"/>
    <w:rsid w:val="00113DAA"/>
    <w:rsid w:val="00113E68"/>
    <w:rsid w:val="001140D3"/>
    <w:rsid w:val="0011474A"/>
    <w:rsid w:val="001149EE"/>
    <w:rsid w:val="00115528"/>
    <w:rsid w:val="00115A78"/>
    <w:rsid w:val="00115D03"/>
    <w:rsid w:val="00115D42"/>
    <w:rsid w:val="00116255"/>
    <w:rsid w:val="0011630C"/>
    <w:rsid w:val="001170E6"/>
    <w:rsid w:val="00117329"/>
    <w:rsid w:val="00117370"/>
    <w:rsid w:val="0011758D"/>
    <w:rsid w:val="001175AF"/>
    <w:rsid w:val="0011774E"/>
    <w:rsid w:val="0011792C"/>
    <w:rsid w:val="00120C46"/>
    <w:rsid w:val="00120E0A"/>
    <w:rsid w:val="00120E53"/>
    <w:rsid w:val="00121367"/>
    <w:rsid w:val="001216EE"/>
    <w:rsid w:val="00121797"/>
    <w:rsid w:val="00121901"/>
    <w:rsid w:val="00121A8A"/>
    <w:rsid w:val="00121D37"/>
    <w:rsid w:val="00122074"/>
    <w:rsid w:val="0012220E"/>
    <w:rsid w:val="001229E7"/>
    <w:rsid w:val="001234BB"/>
    <w:rsid w:val="00123669"/>
    <w:rsid w:val="001249AB"/>
    <w:rsid w:val="00124C1E"/>
    <w:rsid w:val="00124CDE"/>
    <w:rsid w:val="00124ED4"/>
    <w:rsid w:val="00124F3D"/>
    <w:rsid w:val="001254D4"/>
    <w:rsid w:val="00125508"/>
    <w:rsid w:val="0012552F"/>
    <w:rsid w:val="001256DC"/>
    <w:rsid w:val="00125C20"/>
    <w:rsid w:val="00125CA1"/>
    <w:rsid w:val="00126C9E"/>
    <w:rsid w:val="00127B3A"/>
    <w:rsid w:val="00127B84"/>
    <w:rsid w:val="00127CC8"/>
    <w:rsid w:val="001304E5"/>
    <w:rsid w:val="0013090A"/>
    <w:rsid w:val="00130B2E"/>
    <w:rsid w:val="00130E7B"/>
    <w:rsid w:val="001312DF"/>
    <w:rsid w:val="001314EE"/>
    <w:rsid w:val="00132949"/>
    <w:rsid w:val="00132B76"/>
    <w:rsid w:val="00132C1E"/>
    <w:rsid w:val="00132E06"/>
    <w:rsid w:val="00132EA4"/>
    <w:rsid w:val="00132F04"/>
    <w:rsid w:val="00133D03"/>
    <w:rsid w:val="00134536"/>
    <w:rsid w:val="00134857"/>
    <w:rsid w:val="00134DFA"/>
    <w:rsid w:val="001352A6"/>
    <w:rsid w:val="00135335"/>
    <w:rsid w:val="001353B7"/>
    <w:rsid w:val="0013580F"/>
    <w:rsid w:val="001359B9"/>
    <w:rsid w:val="00135F38"/>
    <w:rsid w:val="00136E07"/>
    <w:rsid w:val="00136EA2"/>
    <w:rsid w:val="00136FF0"/>
    <w:rsid w:val="00137115"/>
    <w:rsid w:val="00137176"/>
    <w:rsid w:val="00137220"/>
    <w:rsid w:val="001376A2"/>
    <w:rsid w:val="00137B77"/>
    <w:rsid w:val="001407E5"/>
    <w:rsid w:val="00140D68"/>
    <w:rsid w:val="0014155B"/>
    <w:rsid w:val="001415F0"/>
    <w:rsid w:val="00141845"/>
    <w:rsid w:val="00141C5E"/>
    <w:rsid w:val="00141E9C"/>
    <w:rsid w:val="001420EA"/>
    <w:rsid w:val="001421CE"/>
    <w:rsid w:val="001422FF"/>
    <w:rsid w:val="00142973"/>
    <w:rsid w:val="00142EBE"/>
    <w:rsid w:val="00142F09"/>
    <w:rsid w:val="0014319F"/>
    <w:rsid w:val="00143504"/>
    <w:rsid w:val="0014352F"/>
    <w:rsid w:val="001435EB"/>
    <w:rsid w:val="00143796"/>
    <w:rsid w:val="00143EF2"/>
    <w:rsid w:val="0014421E"/>
    <w:rsid w:val="0014454E"/>
    <w:rsid w:val="00144B34"/>
    <w:rsid w:val="0014518B"/>
    <w:rsid w:val="001452AA"/>
    <w:rsid w:val="001459FA"/>
    <w:rsid w:val="00145AE8"/>
    <w:rsid w:val="00145F5B"/>
    <w:rsid w:val="00146506"/>
    <w:rsid w:val="001465B6"/>
    <w:rsid w:val="0014753D"/>
    <w:rsid w:val="00147609"/>
    <w:rsid w:val="00147722"/>
    <w:rsid w:val="00147866"/>
    <w:rsid w:val="00147A0B"/>
    <w:rsid w:val="00147ACF"/>
    <w:rsid w:val="00150495"/>
    <w:rsid w:val="00150579"/>
    <w:rsid w:val="001508D8"/>
    <w:rsid w:val="00151160"/>
    <w:rsid w:val="00151187"/>
    <w:rsid w:val="001511A1"/>
    <w:rsid w:val="00151D2C"/>
    <w:rsid w:val="00151DE7"/>
    <w:rsid w:val="00152914"/>
    <w:rsid w:val="001529DE"/>
    <w:rsid w:val="00152E01"/>
    <w:rsid w:val="0015308D"/>
    <w:rsid w:val="001536D6"/>
    <w:rsid w:val="00154447"/>
    <w:rsid w:val="00154918"/>
    <w:rsid w:val="00154C15"/>
    <w:rsid w:val="00154F3B"/>
    <w:rsid w:val="00154F96"/>
    <w:rsid w:val="00155E13"/>
    <w:rsid w:val="00155EF7"/>
    <w:rsid w:val="001560E3"/>
    <w:rsid w:val="00156285"/>
    <w:rsid w:val="0015630F"/>
    <w:rsid w:val="00156484"/>
    <w:rsid w:val="0015652B"/>
    <w:rsid w:val="00157524"/>
    <w:rsid w:val="0015761C"/>
    <w:rsid w:val="001577AD"/>
    <w:rsid w:val="00157B42"/>
    <w:rsid w:val="00157F94"/>
    <w:rsid w:val="001606BC"/>
    <w:rsid w:val="001607C9"/>
    <w:rsid w:val="00160B4F"/>
    <w:rsid w:val="00160ED3"/>
    <w:rsid w:val="00161D4F"/>
    <w:rsid w:val="00161DC0"/>
    <w:rsid w:val="00161E0F"/>
    <w:rsid w:val="0016211D"/>
    <w:rsid w:val="00162437"/>
    <w:rsid w:val="001625A2"/>
    <w:rsid w:val="00162783"/>
    <w:rsid w:val="00162A45"/>
    <w:rsid w:val="00162CAF"/>
    <w:rsid w:val="00162D15"/>
    <w:rsid w:val="001630E7"/>
    <w:rsid w:val="0016362F"/>
    <w:rsid w:val="00164237"/>
    <w:rsid w:val="001644F8"/>
    <w:rsid w:val="00164549"/>
    <w:rsid w:val="00164571"/>
    <w:rsid w:val="001649D0"/>
    <w:rsid w:val="001650CD"/>
    <w:rsid w:val="0016514B"/>
    <w:rsid w:val="00165491"/>
    <w:rsid w:val="00165849"/>
    <w:rsid w:val="00165941"/>
    <w:rsid w:val="00165FE7"/>
    <w:rsid w:val="001660DC"/>
    <w:rsid w:val="001662EA"/>
    <w:rsid w:val="001663D5"/>
    <w:rsid w:val="00166F86"/>
    <w:rsid w:val="00167136"/>
    <w:rsid w:val="001673CD"/>
    <w:rsid w:val="001673FD"/>
    <w:rsid w:val="00167A38"/>
    <w:rsid w:val="00167CB2"/>
    <w:rsid w:val="00167DB5"/>
    <w:rsid w:val="00170158"/>
    <w:rsid w:val="00170209"/>
    <w:rsid w:val="001702E7"/>
    <w:rsid w:val="00170B18"/>
    <w:rsid w:val="00170F50"/>
    <w:rsid w:val="001713B1"/>
    <w:rsid w:val="00171586"/>
    <w:rsid w:val="001717C9"/>
    <w:rsid w:val="00171880"/>
    <w:rsid w:val="00171B31"/>
    <w:rsid w:val="00171D54"/>
    <w:rsid w:val="00172048"/>
    <w:rsid w:val="0017218D"/>
    <w:rsid w:val="0017230E"/>
    <w:rsid w:val="0017232D"/>
    <w:rsid w:val="00172972"/>
    <w:rsid w:val="00172F23"/>
    <w:rsid w:val="001747B4"/>
    <w:rsid w:val="00174831"/>
    <w:rsid w:val="00174FCE"/>
    <w:rsid w:val="00175423"/>
    <w:rsid w:val="001756FA"/>
    <w:rsid w:val="00175857"/>
    <w:rsid w:val="00175A54"/>
    <w:rsid w:val="00175EFD"/>
    <w:rsid w:val="00176D1F"/>
    <w:rsid w:val="00176E05"/>
    <w:rsid w:val="00177481"/>
    <w:rsid w:val="00177554"/>
    <w:rsid w:val="00177A4C"/>
    <w:rsid w:val="00177F5D"/>
    <w:rsid w:val="00180861"/>
    <w:rsid w:val="00180DCA"/>
    <w:rsid w:val="00181475"/>
    <w:rsid w:val="001815EB"/>
    <w:rsid w:val="00181646"/>
    <w:rsid w:val="00181715"/>
    <w:rsid w:val="0018191D"/>
    <w:rsid w:val="00181FB4"/>
    <w:rsid w:val="00182157"/>
    <w:rsid w:val="0018242C"/>
    <w:rsid w:val="00182449"/>
    <w:rsid w:val="001827D5"/>
    <w:rsid w:val="00182A0D"/>
    <w:rsid w:val="00182C9D"/>
    <w:rsid w:val="00183269"/>
    <w:rsid w:val="001832D0"/>
    <w:rsid w:val="00183B2C"/>
    <w:rsid w:val="001848E1"/>
    <w:rsid w:val="00184A31"/>
    <w:rsid w:val="00184EA1"/>
    <w:rsid w:val="001852A9"/>
    <w:rsid w:val="001853BA"/>
    <w:rsid w:val="00185687"/>
    <w:rsid w:val="001859A0"/>
    <w:rsid w:val="00186856"/>
    <w:rsid w:val="00186ACA"/>
    <w:rsid w:val="00186C4D"/>
    <w:rsid w:val="00186F2D"/>
    <w:rsid w:val="001874B9"/>
    <w:rsid w:val="00187596"/>
    <w:rsid w:val="00187638"/>
    <w:rsid w:val="00187929"/>
    <w:rsid w:val="00187A45"/>
    <w:rsid w:val="00187BEE"/>
    <w:rsid w:val="00187E7B"/>
    <w:rsid w:val="00190306"/>
    <w:rsid w:val="0019033B"/>
    <w:rsid w:val="001903D4"/>
    <w:rsid w:val="00190A60"/>
    <w:rsid w:val="00190ADA"/>
    <w:rsid w:val="0019141E"/>
    <w:rsid w:val="00191E6D"/>
    <w:rsid w:val="00192535"/>
    <w:rsid w:val="0019289F"/>
    <w:rsid w:val="00192EBB"/>
    <w:rsid w:val="0019353E"/>
    <w:rsid w:val="0019368F"/>
    <w:rsid w:val="00193753"/>
    <w:rsid w:val="001937D4"/>
    <w:rsid w:val="001939A8"/>
    <w:rsid w:val="00193B3D"/>
    <w:rsid w:val="00193BFD"/>
    <w:rsid w:val="00193E36"/>
    <w:rsid w:val="001942A9"/>
    <w:rsid w:val="001946E9"/>
    <w:rsid w:val="00194737"/>
    <w:rsid w:val="00194D8E"/>
    <w:rsid w:val="00195468"/>
    <w:rsid w:val="001956F8"/>
    <w:rsid w:val="00196301"/>
    <w:rsid w:val="00197061"/>
    <w:rsid w:val="001971C9"/>
    <w:rsid w:val="00197211"/>
    <w:rsid w:val="001976C4"/>
    <w:rsid w:val="001A029E"/>
    <w:rsid w:val="001A050B"/>
    <w:rsid w:val="001A1414"/>
    <w:rsid w:val="001A1674"/>
    <w:rsid w:val="001A1FE1"/>
    <w:rsid w:val="001A2256"/>
    <w:rsid w:val="001A2469"/>
    <w:rsid w:val="001A2876"/>
    <w:rsid w:val="001A2994"/>
    <w:rsid w:val="001A2CC5"/>
    <w:rsid w:val="001A2EB2"/>
    <w:rsid w:val="001A31BB"/>
    <w:rsid w:val="001A3298"/>
    <w:rsid w:val="001A3333"/>
    <w:rsid w:val="001A350F"/>
    <w:rsid w:val="001A3B7E"/>
    <w:rsid w:val="001A40B2"/>
    <w:rsid w:val="001A4B78"/>
    <w:rsid w:val="001A4BA3"/>
    <w:rsid w:val="001A5223"/>
    <w:rsid w:val="001A55B9"/>
    <w:rsid w:val="001A63FB"/>
    <w:rsid w:val="001A6514"/>
    <w:rsid w:val="001A665C"/>
    <w:rsid w:val="001A70E3"/>
    <w:rsid w:val="001A7235"/>
    <w:rsid w:val="001A72C4"/>
    <w:rsid w:val="001A72FA"/>
    <w:rsid w:val="001A74AC"/>
    <w:rsid w:val="001A7882"/>
    <w:rsid w:val="001A7F24"/>
    <w:rsid w:val="001B025D"/>
    <w:rsid w:val="001B0496"/>
    <w:rsid w:val="001B15FE"/>
    <w:rsid w:val="001B1838"/>
    <w:rsid w:val="001B1A20"/>
    <w:rsid w:val="001B1B0A"/>
    <w:rsid w:val="001B1D68"/>
    <w:rsid w:val="001B2260"/>
    <w:rsid w:val="001B24E7"/>
    <w:rsid w:val="001B288E"/>
    <w:rsid w:val="001B2B0C"/>
    <w:rsid w:val="001B2D3D"/>
    <w:rsid w:val="001B318A"/>
    <w:rsid w:val="001B36E1"/>
    <w:rsid w:val="001B3CE2"/>
    <w:rsid w:val="001B45BE"/>
    <w:rsid w:val="001B4896"/>
    <w:rsid w:val="001B4C5B"/>
    <w:rsid w:val="001B4CA2"/>
    <w:rsid w:val="001B4D05"/>
    <w:rsid w:val="001B5C90"/>
    <w:rsid w:val="001B6B00"/>
    <w:rsid w:val="001B6DF2"/>
    <w:rsid w:val="001B7172"/>
    <w:rsid w:val="001B74BC"/>
    <w:rsid w:val="001B75D4"/>
    <w:rsid w:val="001B77EB"/>
    <w:rsid w:val="001B78E7"/>
    <w:rsid w:val="001B7970"/>
    <w:rsid w:val="001B7A4F"/>
    <w:rsid w:val="001B7C73"/>
    <w:rsid w:val="001B7DA9"/>
    <w:rsid w:val="001C0322"/>
    <w:rsid w:val="001C088F"/>
    <w:rsid w:val="001C0DBC"/>
    <w:rsid w:val="001C0F9F"/>
    <w:rsid w:val="001C12C0"/>
    <w:rsid w:val="001C2458"/>
    <w:rsid w:val="001C25E6"/>
    <w:rsid w:val="001C2769"/>
    <w:rsid w:val="001C2DE2"/>
    <w:rsid w:val="001C338D"/>
    <w:rsid w:val="001C33C3"/>
    <w:rsid w:val="001C3523"/>
    <w:rsid w:val="001C37A4"/>
    <w:rsid w:val="001C3CFA"/>
    <w:rsid w:val="001C407B"/>
    <w:rsid w:val="001C4EC6"/>
    <w:rsid w:val="001C5937"/>
    <w:rsid w:val="001C5C25"/>
    <w:rsid w:val="001C5FAB"/>
    <w:rsid w:val="001C66DC"/>
    <w:rsid w:val="001C6873"/>
    <w:rsid w:val="001C6AD6"/>
    <w:rsid w:val="001C6C50"/>
    <w:rsid w:val="001C6D57"/>
    <w:rsid w:val="001C6F4C"/>
    <w:rsid w:val="001C7579"/>
    <w:rsid w:val="001C7F3D"/>
    <w:rsid w:val="001D03DC"/>
    <w:rsid w:val="001D07AB"/>
    <w:rsid w:val="001D1850"/>
    <w:rsid w:val="001D2507"/>
    <w:rsid w:val="001D258D"/>
    <w:rsid w:val="001D2A33"/>
    <w:rsid w:val="001D30D4"/>
    <w:rsid w:val="001D3244"/>
    <w:rsid w:val="001D33BC"/>
    <w:rsid w:val="001D397B"/>
    <w:rsid w:val="001D3E7A"/>
    <w:rsid w:val="001D4301"/>
    <w:rsid w:val="001D4728"/>
    <w:rsid w:val="001D4C1D"/>
    <w:rsid w:val="001D5167"/>
    <w:rsid w:val="001D5191"/>
    <w:rsid w:val="001D5860"/>
    <w:rsid w:val="001D5C6E"/>
    <w:rsid w:val="001D61CD"/>
    <w:rsid w:val="001D68B0"/>
    <w:rsid w:val="001D7106"/>
    <w:rsid w:val="001D716C"/>
    <w:rsid w:val="001D720C"/>
    <w:rsid w:val="001D7408"/>
    <w:rsid w:val="001E09F8"/>
    <w:rsid w:val="001E0ED1"/>
    <w:rsid w:val="001E14C4"/>
    <w:rsid w:val="001E16AE"/>
    <w:rsid w:val="001E16E8"/>
    <w:rsid w:val="001E1AC2"/>
    <w:rsid w:val="001E1DD8"/>
    <w:rsid w:val="001E200B"/>
    <w:rsid w:val="001E2086"/>
    <w:rsid w:val="001E2918"/>
    <w:rsid w:val="001E2B16"/>
    <w:rsid w:val="001E2CC4"/>
    <w:rsid w:val="001E31F1"/>
    <w:rsid w:val="001E3C00"/>
    <w:rsid w:val="001E4009"/>
    <w:rsid w:val="001E4282"/>
    <w:rsid w:val="001E4327"/>
    <w:rsid w:val="001E44A0"/>
    <w:rsid w:val="001E4513"/>
    <w:rsid w:val="001E497A"/>
    <w:rsid w:val="001E51BE"/>
    <w:rsid w:val="001E58A2"/>
    <w:rsid w:val="001E58ED"/>
    <w:rsid w:val="001E67B3"/>
    <w:rsid w:val="001E6847"/>
    <w:rsid w:val="001E690A"/>
    <w:rsid w:val="001E6B19"/>
    <w:rsid w:val="001E6DFD"/>
    <w:rsid w:val="001E7429"/>
    <w:rsid w:val="001E7800"/>
    <w:rsid w:val="001E780F"/>
    <w:rsid w:val="001E7AD8"/>
    <w:rsid w:val="001E7F4D"/>
    <w:rsid w:val="001F0748"/>
    <w:rsid w:val="001F0926"/>
    <w:rsid w:val="001F14C0"/>
    <w:rsid w:val="001F178F"/>
    <w:rsid w:val="001F1826"/>
    <w:rsid w:val="001F198B"/>
    <w:rsid w:val="001F2D56"/>
    <w:rsid w:val="001F39D0"/>
    <w:rsid w:val="001F3D2D"/>
    <w:rsid w:val="001F4106"/>
    <w:rsid w:val="001F4135"/>
    <w:rsid w:val="001F4247"/>
    <w:rsid w:val="001F4A0B"/>
    <w:rsid w:val="001F4F19"/>
    <w:rsid w:val="001F4F46"/>
    <w:rsid w:val="001F536F"/>
    <w:rsid w:val="001F5371"/>
    <w:rsid w:val="001F539A"/>
    <w:rsid w:val="001F55A3"/>
    <w:rsid w:val="001F5613"/>
    <w:rsid w:val="001F5A16"/>
    <w:rsid w:val="001F5B69"/>
    <w:rsid w:val="001F5D2F"/>
    <w:rsid w:val="001F5DB5"/>
    <w:rsid w:val="001F6A02"/>
    <w:rsid w:val="001F6D5B"/>
    <w:rsid w:val="001F6F47"/>
    <w:rsid w:val="001F70A5"/>
    <w:rsid w:val="001F7110"/>
    <w:rsid w:val="001F72CB"/>
    <w:rsid w:val="001F7A96"/>
    <w:rsid w:val="001F7D7A"/>
    <w:rsid w:val="0020049E"/>
    <w:rsid w:val="002005EE"/>
    <w:rsid w:val="0020082A"/>
    <w:rsid w:val="00200832"/>
    <w:rsid w:val="00200962"/>
    <w:rsid w:val="002012A2"/>
    <w:rsid w:val="002013EB"/>
    <w:rsid w:val="002015AC"/>
    <w:rsid w:val="002016D5"/>
    <w:rsid w:val="0020171A"/>
    <w:rsid w:val="002018FA"/>
    <w:rsid w:val="00201C56"/>
    <w:rsid w:val="002026A5"/>
    <w:rsid w:val="002026C6"/>
    <w:rsid w:val="00202812"/>
    <w:rsid w:val="00202A92"/>
    <w:rsid w:val="00202C9E"/>
    <w:rsid w:val="00203071"/>
    <w:rsid w:val="002032B1"/>
    <w:rsid w:val="00203496"/>
    <w:rsid w:val="0020366C"/>
    <w:rsid w:val="002037DB"/>
    <w:rsid w:val="002040CC"/>
    <w:rsid w:val="00204790"/>
    <w:rsid w:val="00204C7D"/>
    <w:rsid w:val="00205208"/>
    <w:rsid w:val="002056D7"/>
    <w:rsid w:val="00205C2D"/>
    <w:rsid w:val="00205D8F"/>
    <w:rsid w:val="00205E7B"/>
    <w:rsid w:val="0020659A"/>
    <w:rsid w:val="00206836"/>
    <w:rsid w:val="00206A85"/>
    <w:rsid w:val="0020724C"/>
    <w:rsid w:val="0020770F"/>
    <w:rsid w:val="00207782"/>
    <w:rsid w:val="00207CEF"/>
    <w:rsid w:val="00210825"/>
    <w:rsid w:val="00210D8B"/>
    <w:rsid w:val="00210D8E"/>
    <w:rsid w:val="00210EFC"/>
    <w:rsid w:val="00210F3F"/>
    <w:rsid w:val="00211005"/>
    <w:rsid w:val="0021167C"/>
    <w:rsid w:val="00212421"/>
    <w:rsid w:val="00212C13"/>
    <w:rsid w:val="00212D3F"/>
    <w:rsid w:val="002130F5"/>
    <w:rsid w:val="00213A4E"/>
    <w:rsid w:val="00214232"/>
    <w:rsid w:val="00214276"/>
    <w:rsid w:val="002144CA"/>
    <w:rsid w:val="0021480E"/>
    <w:rsid w:val="002149AB"/>
    <w:rsid w:val="00214A50"/>
    <w:rsid w:val="00214C4F"/>
    <w:rsid w:val="002151B1"/>
    <w:rsid w:val="0021553D"/>
    <w:rsid w:val="00215A1F"/>
    <w:rsid w:val="002161C8"/>
    <w:rsid w:val="002164F7"/>
    <w:rsid w:val="00216698"/>
    <w:rsid w:val="002167A4"/>
    <w:rsid w:val="00216863"/>
    <w:rsid w:val="0021747B"/>
    <w:rsid w:val="002175FF"/>
    <w:rsid w:val="00217F3D"/>
    <w:rsid w:val="00217FF5"/>
    <w:rsid w:val="0022050E"/>
    <w:rsid w:val="00220AC5"/>
    <w:rsid w:val="002210BE"/>
    <w:rsid w:val="002212A2"/>
    <w:rsid w:val="00221588"/>
    <w:rsid w:val="00221802"/>
    <w:rsid w:val="002220D3"/>
    <w:rsid w:val="0022232B"/>
    <w:rsid w:val="0022269E"/>
    <w:rsid w:val="00222703"/>
    <w:rsid w:val="00222EA5"/>
    <w:rsid w:val="00222FA5"/>
    <w:rsid w:val="002239FC"/>
    <w:rsid w:val="00223A7D"/>
    <w:rsid w:val="00223B0D"/>
    <w:rsid w:val="00223E29"/>
    <w:rsid w:val="002244BE"/>
    <w:rsid w:val="002246CC"/>
    <w:rsid w:val="00225139"/>
    <w:rsid w:val="002251C8"/>
    <w:rsid w:val="002252B1"/>
    <w:rsid w:val="0022530C"/>
    <w:rsid w:val="00225552"/>
    <w:rsid w:val="00225EA7"/>
    <w:rsid w:val="00225F91"/>
    <w:rsid w:val="0022658A"/>
    <w:rsid w:val="00227083"/>
    <w:rsid w:val="002279D3"/>
    <w:rsid w:val="00227AF3"/>
    <w:rsid w:val="00230013"/>
    <w:rsid w:val="00230145"/>
    <w:rsid w:val="0023067A"/>
    <w:rsid w:val="00230D5A"/>
    <w:rsid w:val="002313F0"/>
    <w:rsid w:val="0023148C"/>
    <w:rsid w:val="00231954"/>
    <w:rsid w:val="00231A6A"/>
    <w:rsid w:val="00231AB6"/>
    <w:rsid w:val="00231BB3"/>
    <w:rsid w:val="00232496"/>
    <w:rsid w:val="002326A9"/>
    <w:rsid w:val="002326B9"/>
    <w:rsid w:val="00232CF5"/>
    <w:rsid w:val="002335F5"/>
    <w:rsid w:val="00233698"/>
    <w:rsid w:val="00233C7C"/>
    <w:rsid w:val="00233EE7"/>
    <w:rsid w:val="002342B3"/>
    <w:rsid w:val="0023450A"/>
    <w:rsid w:val="00234F34"/>
    <w:rsid w:val="00235058"/>
    <w:rsid w:val="002356B7"/>
    <w:rsid w:val="00235DFC"/>
    <w:rsid w:val="00235F1E"/>
    <w:rsid w:val="00236028"/>
    <w:rsid w:val="002365BC"/>
    <w:rsid w:val="002366C3"/>
    <w:rsid w:val="00236731"/>
    <w:rsid w:val="00236DDA"/>
    <w:rsid w:val="002372F5"/>
    <w:rsid w:val="0023735B"/>
    <w:rsid w:val="00237566"/>
    <w:rsid w:val="002378A7"/>
    <w:rsid w:val="002406B9"/>
    <w:rsid w:val="00240952"/>
    <w:rsid w:val="00240A48"/>
    <w:rsid w:val="00240BCC"/>
    <w:rsid w:val="0024181C"/>
    <w:rsid w:val="00241AA5"/>
    <w:rsid w:val="00241F03"/>
    <w:rsid w:val="002420F9"/>
    <w:rsid w:val="002425F7"/>
    <w:rsid w:val="00242EE0"/>
    <w:rsid w:val="0024371B"/>
    <w:rsid w:val="002437AB"/>
    <w:rsid w:val="0024388B"/>
    <w:rsid w:val="002439C8"/>
    <w:rsid w:val="00243A83"/>
    <w:rsid w:val="00243E55"/>
    <w:rsid w:val="0024438C"/>
    <w:rsid w:val="00245135"/>
    <w:rsid w:val="00245B21"/>
    <w:rsid w:val="00245E5A"/>
    <w:rsid w:val="00246155"/>
    <w:rsid w:val="0024632F"/>
    <w:rsid w:val="0024635C"/>
    <w:rsid w:val="0024637A"/>
    <w:rsid w:val="0024650F"/>
    <w:rsid w:val="002469E4"/>
    <w:rsid w:val="00246A7F"/>
    <w:rsid w:val="00246E6C"/>
    <w:rsid w:val="00246FAB"/>
    <w:rsid w:val="0024707C"/>
    <w:rsid w:val="002473DD"/>
    <w:rsid w:val="00247B67"/>
    <w:rsid w:val="00250029"/>
    <w:rsid w:val="00250083"/>
    <w:rsid w:val="0025032E"/>
    <w:rsid w:val="00250650"/>
    <w:rsid w:val="0025066C"/>
    <w:rsid w:val="00250CED"/>
    <w:rsid w:val="00251223"/>
    <w:rsid w:val="00251465"/>
    <w:rsid w:val="00251953"/>
    <w:rsid w:val="00251ECA"/>
    <w:rsid w:val="002529B4"/>
    <w:rsid w:val="00252E1A"/>
    <w:rsid w:val="00252FA8"/>
    <w:rsid w:val="00252FCD"/>
    <w:rsid w:val="00253120"/>
    <w:rsid w:val="002534E5"/>
    <w:rsid w:val="00253A1B"/>
    <w:rsid w:val="00253B6E"/>
    <w:rsid w:val="00254240"/>
    <w:rsid w:val="0025485F"/>
    <w:rsid w:val="002548C8"/>
    <w:rsid w:val="00254BCD"/>
    <w:rsid w:val="00254E42"/>
    <w:rsid w:val="00254FEB"/>
    <w:rsid w:val="002552DE"/>
    <w:rsid w:val="002556AE"/>
    <w:rsid w:val="0025593F"/>
    <w:rsid w:val="002563F1"/>
    <w:rsid w:val="0025650D"/>
    <w:rsid w:val="0025684D"/>
    <w:rsid w:val="00256977"/>
    <w:rsid w:val="0025700F"/>
    <w:rsid w:val="00257024"/>
    <w:rsid w:val="00257553"/>
    <w:rsid w:val="0025761A"/>
    <w:rsid w:val="002577F8"/>
    <w:rsid w:val="00257DF9"/>
    <w:rsid w:val="00260021"/>
    <w:rsid w:val="002607C9"/>
    <w:rsid w:val="00260953"/>
    <w:rsid w:val="00260BB6"/>
    <w:rsid w:val="00260CC5"/>
    <w:rsid w:val="00260CE4"/>
    <w:rsid w:val="0026153C"/>
    <w:rsid w:val="00261BE1"/>
    <w:rsid w:val="00261D80"/>
    <w:rsid w:val="00262627"/>
    <w:rsid w:val="002634DB"/>
    <w:rsid w:val="002635AA"/>
    <w:rsid w:val="00264CAC"/>
    <w:rsid w:val="00264D78"/>
    <w:rsid w:val="002651D2"/>
    <w:rsid w:val="00265211"/>
    <w:rsid w:val="00265AF0"/>
    <w:rsid w:val="00265F15"/>
    <w:rsid w:val="00266560"/>
    <w:rsid w:val="0026771B"/>
    <w:rsid w:val="0026789D"/>
    <w:rsid w:val="00267A4B"/>
    <w:rsid w:val="00267A4C"/>
    <w:rsid w:val="00270367"/>
    <w:rsid w:val="0027060C"/>
    <w:rsid w:val="00270C27"/>
    <w:rsid w:val="00270D4E"/>
    <w:rsid w:val="00271009"/>
    <w:rsid w:val="00271055"/>
    <w:rsid w:val="002710AC"/>
    <w:rsid w:val="0027173F"/>
    <w:rsid w:val="002719A2"/>
    <w:rsid w:val="00271CF9"/>
    <w:rsid w:val="00271EC7"/>
    <w:rsid w:val="00272534"/>
    <w:rsid w:val="002727CC"/>
    <w:rsid w:val="002730DB"/>
    <w:rsid w:val="0027344E"/>
    <w:rsid w:val="00273752"/>
    <w:rsid w:val="00273832"/>
    <w:rsid w:val="00273AC2"/>
    <w:rsid w:val="00273AE4"/>
    <w:rsid w:val="00273C65"/>
    <w:rsid w:val="00273D9F"/>
    <w:rsid w:val="0027415F"/>
    <w:rsid w:val="00274A43"/>
    <w:rsid w:val="00274AB1"/>
    <w:rsid w:val="00274B33"/>
    <w:rsid w:val="002750FD"/>
    <w:rsid w:val="002754CF"/>
    <w:rsid w:val="002754ED"/>
    <w:rsid w:val="00275548"/>
    <w:rsid w:val="00275863"/>
    <w:rsid w:val="0027595E"/>
    <w:rsid w:val="00275B53"/>
    <w:rsid w:val="00275C94"/>
    <w:rsid w:val="00275DB7"/>
    <w:rsid w:val="002761C4"/>
    <w:rsid w:val="00276263"/>
    <w:rsid w:val="002764E2"/>
    <w:rsid w:val="002765B7"/>
    <w:rsid w:val="002765D6"/>
    <w:rsid w:val="002765E5"/>
    <w:rsid w:val="002767AB"/>
    <w:rsid w:val="00276951"/>
    <w:rsid w:val="0027695D"/>
    <w:rsid w:val="00276A0E"/>
    <w:rsid w:val="00276AB1"/>
    <w:rsid w:val="00276C7E"/>
    <w:rsid w:val="00276FB0"/>
    <w:rsid w:val="00277152"/>
    <w:rsid w:val="00277698"/>
    <w:rsid w:val="00277752"/>
    <w:rsid w:val="00280368"/>
    <w:rsid w:val="00280489"/>
    <w:rsid w:val="002805EA"/>
    <w:rsid w:val="002807CE"/>
    <w:rsid w:val="00280F0C"/>
    <w:rsid w:val="00281A5B"/>
    <w:rsid w:val="00281AC9"/>
    <w:rsid w:val="00281B40"/>
    <w:rsid w:val="00281D97"/>
    <w:rsid w:val="002821A6"/>
    <w:rsid w:val="00282297"/>
    <w:rsid w:val="002824E7"/>
    <w:rsid w:val="00282F57"/>
    <w:rsid w:val="00282FFB"/>
    <w:rsid w:val="0028330F"/>
    <w:rsid w:val="00283627"/>
    <w:rsid w:val="0028370E"/>
    <w:rsid w:val="00283E17"/>
    <w:rsid w:val="00284532"/>
    <w:rsid w:val="0028485C"/>
    <w:rsid w:val="00285D10"/>
    <w:rsid w:val="00285FCD"/>
    <w:rsid w:val="00286045"/>
    <w:rsid w:val="00286888"/>
    <w:rsid w:val="00286A13"/>
    <w:rsid w:val="00286CAC"/>
    <w:rsid w:val="00286D8A"/>
    <w:rsid w:val="00287196"/>
    <w:rsid w:val="002875B8"/>
    <w:rsid w:val="00287B26"/>
    <w:rsid w:val="00287C5E"/>
    <w:rsid w:val="0029018C"/>
    <w:rsid w:val="002901C7"/>
    <w:rsid w:val="0029033D"/>
    <w:rsid w:val="00290772"/>
    <w:rsid w:val="002907F5"/>
    <w:rsid w:val="00290C1D"/>
    <w:rsid w:val="002913B9"/>
    <w:rsid w:val="00291CF2"/>
    <w:rsid w:val="00291EA3"/>
    <w:rsid w:val="0029236E"/>
    <w:rsid w:val="002925A6"/>
    <w:rsid w:val="00292625"/>
    <w:rsid w:val="00292723"/>
    <w:rsid w:val="002928EB"/>
    <w:rsid w:val="00292CE6"/>
    <w:rsid w:val="0029376B"/>
    <w:rsid w:val="00293820"/>
    <w:rsid w:val="00293D7F"/>
    <w:rsid w:val="00294198"/>
    <w:rsid w:val="00294BB5"/>
    <w:rsid w:val="00294DAC"/>
    <w:rsid w:val="002950E8"/>
    <w:rsid w:val="002952F3"/>
    <w:rsid w:val="0029574C"/>
    <w:rsid w:val="002959D4"/>
    <w:rsid w:val="00295CAB"/>
    <w:rsid w:val="00295D9F"/>
    <w:rsid w:val="0029604D"/>
    <w:rsid w:val="00296054"/>
    <w:rsid w:val="0029605E"/>
    <w:rsid w:val="0029638C"/>
    <w:rsid w:val="00296879"/>
    <w:rsid w:val="00296CB3"/>
    <w:rsid w:val="00297216"/>
    <w:rsid w:val="002978A1"/>
    <w:rsid w:val="00297978"/>
    <w:rsid w:val="00297AB5"/>
    <w:rsid w:val="002A02EC"/>
    <w:rsid w:val="002A088A"/>
    <w:rsid w:val="002A0BE9"/>
    <w:rsid w:val="002A0C1F"/>
    <w:rsid w:val="002A0F81"/>
    <w:rsid w:val="002A145F"/>
    <w:rsid w:val="002A14B1"/>
    <w:rsid w:val="002A1645"/>
    <w:rsid w:val="002A1F88"/>
    <w:rsid w:val="002A21EE"/>
    <w:rsid w:val="002A2975"/>
    <w:rsid w:val="002A2CAD"/>
    <w:rsid w:val="002A2D50"/>
    <w:rsid w:val="002A2DA4"/>
    <w:rsid w:val="002A301F"/>
    <w:rsid w:val="002A30F2"/>
    <w:rsid w:val="002A3104"/>
    <w:rsid w:val="002A3B3C"/>
    <w:rsid w:val="002A461A"/>
    <w:rsid w:val="002A4889"/>
    <w:rsid w:val="002A4AF5"/>
    <w:rsid w:val="002A50FF"/>
    <w:rsid w:val="002A51AB"/>
    <w:rsid w:val="002A5659"/>
    <w:rsid w:val="002A59BC"/>
    <w:rsid w:val="002A5F04"/>
    <w:rsid w:val="002A67F5"/>
    <w:rsid w:val="002A69E2"/>
    <w:rsid w:val="002A6AA2"/>
    <w:rsid w:val="002A6F85"/>
    <w:rsid w:val="002A7114"/>
    <w:rsid w:val="002A71F9"/>
    <w:rsid w:val="002A7AED"/>
    <w:rsid w:val="002B033F"/>
    <w:rsid w:val="002B0458"/>
    <w:rsid w:val="002B0D6E"/>
    <w:rsid w:val="002B0E4A"/>
    <w:rsid w:val="002B0F59"/>
    <w:rsid w:val="002B1129"/>
    <w:rsid w:val="002B17C0"/>
    <w:rsid w:val="002B1942"/>
    <w:rsid w:val="002B21DB"/>
    <w:rsid w:val="002B25F8"/>
    <w:rsid w:val="002B2F57"/>
    <w:rsid w:val="002B40E8"/>
    <w:rsid w:val="002B4342"/>
    <w:rsid w:val="002B452F"/>
    <w:rsid w:val="002B45C1"/>
    <w:rsid w:val="002B45CB"/>
    <w:rsid w:val="002B4959"/>
    <w:rsid w:val="002B4BDE"/>
    <w:rsid w:val="002B5400"/>
    <w:rsid w:val="002B58A0"/>
    <w:rsid w:val="002B5A22"/>
    <w:rsid w:val="002B5BF3"/>
    <w:rsid w:val="002B5C84"/>
    <w:rsid w:val="002B5FF9"/>
    <w:rsid w:val="002B605B"/>
    <w:rsid w:val="002B61D9"/>
    <w:rsid w:val="002B6661"/>
    <w:rsid w:val="002B7085"/>
    <w:rsid w:val="002B70D7"/>
    <w:rsid w:val="002B74BE"/>
    <w:rsid w:val="002B75AC"/>
    <w:rsid w:val="002B77A1"/>
    <w:rsid w:val="002B7EB5"/>
    <w:rsid w:val="002B7F38"/>
    <w:rsid w:val="002B7F76"/>
    <w:rsid w:val="002C0093"/>
    <w:rsid w:val="002C0EC0"/>
    <w:rsid w:val="002C182E"/>
    <w:rsid w:val="002C18DC"/>
    <w:rsid w:val="002C1B84"/>
    <w:rsid w:val="002C1F4B"/>
    <w:rsid w:val="002C2700"/>
    <w:rsid w:val="002C2D25"/>
    <w:rsid w:val="002C3147"/>
    <w:rsid w:val="002C339B"/>
    <w:rsid w:val="002C346A"/>
    <w:rsid w:val="002C347C"/>
    <w:rsid w:val="002C3EF5"/>
    <w:rsid w:val="002C42BF"/>
    <w:rsid w:val="002C4896"/>
    <w:rsid w:val="002C5177"/>
    <w:rsid w:val="002C54C5"/>
    <w:rsid w:val="002C5CF2"/>
    <w:rsid w:val="002C601E"/>
    <w:rsid w:val="002C6252"/>
    <w:rsid w:val="002C6BD7"/>
    <w:rsid w:val="002C6D87"/>
    <w:rsid w:val="002C6E99"/>
    <w:rsid w:val="002C6F0A"/>
    <w:rsid w:val="002C6FB4"/>
    <w:rsid w:val="002C737F"/>
    <w:rsid w:val="002C78D4"/>
    <w:rsid w:val="002D019F"/>
    <w:rsid w:val="002D0462"/>
    <w:rsid w:val="002D05DB"/>
    <w:rsid w:val="002D07EA"/>
    <w:rsid w:val="002D0A73"/>
    <w:rsid w:val="002D10AF"/>
    <w:rsid w:val="002D10B0"/>
    <w:rsid w:val="002D1D95"/>
    <w:rsid w:val="002D1E1B"/>
    <w:rsid w:val="002D2149"/>
    <w:rsid w:val="002D2C8D"/>
    <w:rsid w:val="002D3705"/>
    <w:rsid w:val="002D3715"/>
    <w:rsid w:val="002D383B"/>
    <w:rsid w:val="002D3B14"/>
    <w:rsid w:val="002D4746"/>
    <w:rsid w:val="002D4B99"/>
    <w:rsid w:val="002D5675"/>
    <w:rsid w:val="002D56B9"/>
    <w:rsid w:val="002D5B45"/>
    <w:rsid w:val="002D5D24"/>
    <w:rsid w:val="002D60AE"/>
    <w:rsid w:val="002D61CC"/>
    <w:rsid w:val="002D61CF"/>
    <w:rsid w:val="002D6521"/>
    <w:rsid w:val="002D71B9"/>
    <w:rsid w:val="002D74C4"/>
    <w:rsid w:val="002D7685"/>
    <w:rsid w:val="002D7879"/>
    <w:rsid w:val="002D7C5D"/>
    <w:rsid w:val="002E0195"/>
    <w:rsid w:val="002E0B7C"/>
    <w:rsid w:val="002E0D15"/>
    <w:rsid w:val="002E13FB"/>
    <w:rsid w:val="002E1884"/>
    <w:rsid w:val="002E18A8"/>
    <w:rsid w:val="002E193D"/>
    <w:rsid w:val="002E1B8C"/>
    <w:rsid w:val="002E1F0E"/>
    <w:rsid w:val="002E1F11"/>
    <w:rsid w:val="002E22B8"/>
    <w:rsid w:val="002E23FF"/>
    <w:rsid w:val="002E255F"/>
    <w:rsid w:val="002E25FB"/>
    <w:rsid w:val="002E2CAA"/>
    <w:rsid w:val="002E332A"/>
    <w:rsid w:val="002E34DF"/>
    <w:rsid w:val="002E3589"/>
    <w:rsid w:val="002E3697"/>
    <w:rsid w:val="002E3E66"/>
    <w:rsid w:val="002E3EBD"/>
    <w:rsid w:val="002E425E"/>
    <w:rsid w:val="002E456B"/>
    <w:rsid w:val="002E4684"/>
    <w:rsid w:val="002E4A3B"/>
    <w:rsid w:val="002E4BE3"/>
    <w:rsid w:val="002E51AE"/>
    <w:rsid w:val="002E53A1"/>
    <w:rsid w:val="002E5497"/>
    <w:rsid w:val="002E5D45"/>
    <w:rsid w:val="002E5FDA"/>
    <w:rsid w:val="002E6B51"/>
    <w:rsid w:val="002E70B9"/>
    <w:rsid w:val="002E7C46"/>
    <w:rsid w:val="002E7CB1"/>
    <w:rsid w:val="002F047B"/>
    <w:rsid w:val="002F04A4"/>
    <w:rsid w:val="002F06FC"/>
    <w:rsid w:val="002F129E"/>
    <w:rsid w:val="002F1305"/>
    <w:rsid w:val="002F1F13"/>
    <w:rsid w:val="002F219F"/>
    <w:rsid w:val="002F23C8"/>
    <w:rsid w:val="002F2733"/>
    <w:rsid w:val="002F2746"/>
    <w:rsid w:val="002F287D"/>
    <w:rsid w:val="002F2939"/>
    <w:rsid w:val="002F2B5B"/>
    <w:rsid w:val="002F2C69"/>
    <w:rsid w:val="002F3010"/>
    <w:rsid w:val="002F3438"/>
    <w:rsid w:val="002F34EE"/>
    <w:rsid w:val="002F3501"/>
    <w:rsid w:val="002F37B4"/>
    <w:rsid w:val="002F3B7C"/>
    <w:rsid w:val="002F42CF"/>
    <w:rsid w:val="002F4772"/>
    <w:rsid w:val="002F4B53"/>
    <w:rsid w:val="002F4E17"/>
    <w:rsid w:val="002F4EBA"/>
    <w:rsid w:val="002F5077"/>
    <w:rsid w:val="002F5242"/>
    <w:rsid w:val="002F53D6"/>
    <w:rsid w:val="002F56CC"/>
    <w:rsid w:val="002F5990"/>
    <w:rsid w:val="002F6065"/>
    <w:rsid w:val="002F6228"/>
    <w:rsid w:val="002F6230"/>
    <w:rsid w:val="002F6712"/>
    <w:rsid w:val="002F6868"/>
    <w:rsid w:val="002F6B5D"/>
    <w:rsid w:val="002F6E42"/>
    <w:rsid w:val="002F70E4"/>
    <w:rsid w:val="002F72A9"/>
    <w:rsid w:val="002F74AF"/>
    <w:rsid w:val="002F76C3"/>
    <w:rsid w:val="002F7BCE"/>
    <w:rsid w:val="003007C7"/>
    <w:rsid w:val="00300991"/>
    <w:rsid w:val="00300E77"/>
    <w:rsid w:val="00301572"/>
    <w:rsid w:val="00301742"/>
    <w:rsid w:val="003019F5"/>
    <w:rsid w:val="00301E8E"/>
    <w:rsid w:val="00301E9B"/>
    <w:rsid w:val="0030271D"/>
    <w:rsid w:val="003027A8"/>
    <w:rsid w:val="00302AC1"/>
    <w:rsid w:val="00302D67"/>
    <w:rsid w:val="0030351C"/>
    <w:rsid w:val="0030356B"/>
    <w:rsid w:val="0030366B"/>
    <w:rsid w:val="00303857"/>
    <w:rsid w:val="00303D49"/>
    <w:rsid w:val="00303D71"/>
    <w:rsid w:val="00303E86"/>
    <w:rsid w:val="00303EA5"/>
    <w:rsid w:val="00303EAF"/>
    <w:rsid w:val="0030475E"/>
    <w:rsid w:val="003048AF"/>
    <w:rsid w:val="003049C0"/>
    <w:rsid w:val="003065C5"/>
    <w:rsid w:val="00306A37"/>
    <w:rsid w:val="00306BB9"/>
    <w:rsid w:val="00306FA1"/>
    <w:rsid w:val="003073D0"/>
    <w:rsid w:val="0030777F"/>
    <w:rsid w:val="003079FF"/>
    <w:rsid w:val="00311069"/>
    <w:rsid w:val="0031153D"/>
    <w:rsid w:val="00311B48"/>
    <w:rsid w:val="00312010"/>
    <w:rsid w:val="00312280"/>
    <w:rsid w:val="00312283"/>
    <w:rsid w:val="0031232E"/>
    <w:rsid w:val="00312786"/>
    <w:rsid w:val="003128FB"/>
    <w:rsid w:val="003130D8"/>
    <w:rsid w:val="00313545"/>
    <w:rsid w:val="003136FC"/>
    <w:rsid w:val="00313C24"/>
    <w:rsid w:val="00313F9A"/>
    <w:rsid w:val="00313FA1"/>
    <w:rsid w:val="00314672"/>
    <w:rsid w:val="0031478E"/>
    <w:rsid w:val="00315738"/>
    <w:rsid w:val="0031592E"/>
    <w:rsid w:val="00315947"/>
    <w:rsid w:val="003159A3"/>
    <w:rsid w:val="003159EC"/>
    <w:rsid w:val="00315B8F"/>
    <w:rsid w:val="00315CA4"/>
    <w:rsid w:val="00315DD5"/>
    <w:rsid w:val="0031606F"/>
    <w:rsid w:val="003167E0"/>
    <w:rsid w:val="00317916"/>
    <w:rsid w:val="00320099"/>
    <w:rsid w:val="0032033F"/>
    <w:rsid w:val="003203BF"/>
    <w:rsid w:val="003205F5"/>
    <w:rsid w:val="00320837"/>
    <w:rsid w:val="003208DB"/>
    <w:rsid w:val="003210B6"/>
    <w:rsid w:val="003210B7"/>
    <w:rsid w:val="003215CB"/>
    <w:rsid w:val="003218B0"/>
    <w:rsid w:val="00322162"/>
    <w:rsid w:val="00322463"/>
    <w:rsid w:val="00322492"/>
    <w:rsid w:val="00322A62"/>
    <w:rsid w:val="00322C36"/>
    <w:rsid w:val="003232D9"/>
    <w:rsid w:val="0032333C"/>
    <w:rsid w:val="0032348A"/>
    <w:rsid w:val="003237F7"/>
    <w:rsid w:val="003242EF"/>
    <w:rsid w:val="0032484E"/>
    <w:rsid w:val="003248BA"/>
    <w:rsid w:val="00324B8E"/>
    <w:rsid w:val="00324FA6"/>
    <w:rsid w:val="003252D7"/>
    <w:rsid w:val="00325411"/>
    <w:rsid w:val="00325574"/>
    <w:rsid w:val="00326029"/>
    <w:rsid w:val="00326833"/>
    <w:rsid w:val="00326C00"/>
    <w:rsid w:val="00326E56"/>
    <w:rsid w:val="00327254"/>
    <w:rsid w:val="0032735A"/>
    <w:rsid w:val="00327770"/>
    <w:rsid w:val="003277BE"/>
    <w:rsid w:val="00327956"/>
    <w:rsid w:val="00327E91"/>
    <w:rsid w:val="003302D4"/>
    <w:rsid w:val="0033074C"/>
    <w:rsid w:val="003307D9"/>
    <w:rsid w:val="00330DF9"/>
    <w:rsid w:val="00330F97"/>
    <w:rsid w:val="00331694"/>
    <w:rsid w:val="00331708"/>
    <w:rsid w:val="00331898"/>
    <w:rsid w:val="003318C2"/>
    <w:rsid w:val="00331D43"/>
    <w:rsid w:val="00331E1B"/>
    <w:rsid w:val="00331FCB"/>
    <w:rsid w:val="00332253"/>
    <w:rsid w:val="003324B8"/>
    <w:rsid w:val="003325DA"/>
    <w:rsid w:val="00332D3A"/>
    <w:rsid w:val="00332EFB"/>
    <w:rsid w:val="003330C3"/>
    <w:rsid w:val="00333286"/>
    <w:rsid w:val="003339E4"/>
    <w:rsid w:val="0033418D"/>
    <w:rsid w:val="00334262"/>
    <w:rsid w:val="0033428B"/>
    <w:rsid w:val="00334606"/>
    <w:rsid w:val="00334668"/>
    <w:rsid w:val="00335056"/>
    <w:rsid w:val="003358F2"/>
    <w:rsid w:val="00335AEE"/>
    <w:rsid w:val="00336159"/>
    <w:rsid w:val="00336176"/>
    <w:rsid w:val="0033660F"/>
    <w:rsid w:val="00336AEF"/>
    <w:rsid w:val="0033705A"/>
    <w:rsid w:val="0033772D"/>
    <w:rsid w:val="00337A99"/>
    <w:rsid w:val="00337B6C"/>
    <w:rsid w:val="0034132D"/>
    <w:rsid w:val="0034151B"/>
    <w:rsid w:val="00341AA4"/>
    <w:rsid w:val="00341C8B"/>
    <w:rsid w:val="00341D21"/>
    <w:rsid w:val="00342097"/>
    <w:rsid w:val="00342EC8"/>
    <w:rsid w:val="00343078"/>
    <w:rsid w:val="0034345F"/>
    <w:rsid w:val="00343BDC"/>
    <w:rsid w:val="00343D4E"/>
    <w:rsid w:val="00343D9B"/>
    <w:rsid w:val="003445FE"/>
    <w:rsid w:val="00344FDD"/>
    <w:rsid w:val="00345453"/>
    <w:rsid w:val="0034569D"/>
    <w:rsid w:val="00345A19"/>
    <w:rsid w:val="00345AB8"/>
    <w:rsid w:val="00345C33"/>
    <w:rsid w:val="00345CD6"/>
    <w:rsid w:val="00345D00"/>
    <w:rsid w:val="00345D1D"/>
    <w:rsid w:val="00345DD2"/>
    <w:rsid w:val="00345E56"/>
    <w:rsid w:val="003462CB"/>
    <w:rsid w:val="00346CD6"/>
    <w:rsid w:val="00346D8F"/>
    <w:rsid w:val="00346FBC"/>
    <w:rsid w:val="003471BF"/>
    <w:rsid w:val="00347954"/>
    <w:rsid w:val="00347C0C"/>
    <w:rsid w:val="00350B4E"/>
    <w:rsid w:val="00350D1A"/>
    <w:rsid w:val="00351173"/>
    <w:rsid w:val="00351FFB"/>
    <w:rsid w:val="003525B1"/>
    <w:rsid w:val="00352703"/>
    <w:rsid w:val="00352914"/>
    <w:rsid w:val="0035366F"/>
    <w:rsid w:val="00353B3B"/>
    <w:rsid w:val="00353BDA"/>
    <w:rsid w:val="00353FCF"/>
    <w:rsid w:val="00354408"/>
    <w:rsid w:val="00354810"/>
    <w:rsid w:val="003559AF"/>
    <w:rsid w:val="00355F60"/>
    <w:rsid w:val="0035603E"/>
    <w:rsid w:val="00356110"/>
    <w:rsid w:val="00356B98"/>
    <w:rsid w:val="00356E6D"/>
    <w:rsid w:val="00356F14"/>
    <w:rsid w:val="00357696"/>
    <w:rsid w:val="003577B2"/>
    <w:rsid w:val="00357C6D"/>
    <w:rsid w:val="003608D5"/>
    <w:rsid w:val="00360E52"/>
    <w:rsid w:val="00361012"/>
    <w:rsid w:val="00361E56"/>
    <w:rsid w:val="00361ED8"/>
    <w:rsid w:val="00361FEA"/>
    <w:rsid w:val="003620B2"/>
    <w:rsid w:val="003620E5"/>
    <w:rsid w:val="0036212A"/>
    <w:rsid w:val="00362340"/>
    <w:rsid w:val="003624D5"/>
    <w:rsid w:val="0036262D"/>
    <w:rsid w:val="0036266B"/>
    <w:rsid w:val="003626E1"/>
    <w:rsid w:val="00362BE3"/>
    <w:rsid w:val="00362CE1"/>
    <w:rsid w:val="00362DD1"/>
    <w:rsid w:val="0036309A"/>
    <w:rsid w:val="00363246"/>
    <w:rsid w:val="00363623"/>
    <w:rsid w:val="003639A8"/>
    <w:rsid w:val="00363B39"/>
    <w:rsid w:val="00363E17"/>
    <w:rsid w:val="0036413F"/>
    <w:rsid w:val="003643DF"/>
    <w:rsid w:val="00364492"/>
    <w:rsid w:val="00364787"/>
    <w:rsid w:val="00364890"/>
    <w:rsid w:val="00364A50"/>
    <w:rsid w:val="003650D0"/>
    <w:rsid w:val="0036522B"/>
    <w:rsid w:val="003654A1"/>
    <w:rsid w:val="00365E6B"/>
    <w:rsid w:val="003664B4"/>
    <w:rsid w:val="00366C94"/>
    <w:rsid w:val="00367219"/>
    <w:rsid w:val="00367C9D"/>
    <w:rsid w:val="003700AE"/>
    <w:rsid w:val="003707AE"/>
    <w:rsid w:val="00370D19"/>
    <w:rsid w:val="0037101A"/>
    <w:rsid w:val="0037121E"/>
    <w:rsid w:val="00371893"/>
    <w:rsid w:val="003719C2"/>
    <w:rsid w:val="00371A6B"/>
    <w:rsid w:val="003727C6"/>
    <w:rsid w:val="00372937"/>
    <w:rsid w:val="00372A50"/>
    <w:rsid w:val="00372A8E"/>
    <w:rsid w:val="00372D5B"/>
    <w:rsid w:val="00372E00"/>
    <w:rsid w:val="00372FD7"/>
    <w:rsid w:val="0037300C"/>
    <w:rsid w:val="00373B01"/>
    <w:rsid w:val="00373DC8"/>
    <w:rsid w:val="00373F8A"/>
    <w:rsid w:val="0037441C"/>
    <w:rsid w:val="003750A8"/>
    <w:rsid w:val="003756B7"/>
    <w:rsid w:val="00375A32"/>
    <w:rsid w:val="00376121"/>
    <w:rsid w:val="0037618F"/>
    <w:rsid w:val="00376421"/>
    <w:rsid w:val="003766EC"/>
    <w:rsid w:val="003768A2"/>
    <w:rsid w:val="003769B6"/>
    <w:rsid w:val="00376CA3"/>
    <w:rsid w:val="00377259"/>
    <w:rsid w:val="00380312"/>
    <w:rsid w:val="0038062B"/>
    <w:rsid w:val="003807A4"/>
    <w:rsid w:val="0038088B"/>
    <w:rsid w:val="003809EA"/>
    <w:rsid w:val="00381933"/>
    <w:rsid w:val="00382305"/>
    <w:rsid w:val="0038392E"/>
    <w:rsid w:val="00383C32"/>
    <w:rsid w:val="00383D1D"/>
    <w:rsid w:val="00383ECC"/>
    <w:rsid w:val="003843CA"/>
    <w:rsid w:val="003847FD"/>
    <w:rsid w:val="00384BD0"/>
    <w:rsid w:val="00384EBA"/>
    <w:rsid w:val="00384F30"/>
    <w:rsid w:val="00384FAE"/>
    <w:rsid w:val="00385100"/>
    <w:rsid w:val="003855D2"/>
    <w:rsid w:val="00385881"/>
    <w:rsid w:val="00385B70"/>
    <w:rsid w:val="00385E6D"/>
    <w:rsid w:val="00386008"/>
    <w:rsid w:val="00386110"/>
    <w:rsid w:val="003865DD"/>
    <w:rsid w:val="0038674D"/>
    <w:rsid w:val="00386CC1"/>
    <w:rsid w:val="00386D4A"/>
    <w:rsid w:val="00386F06"/>
    <w:rsid w:val="00387040"/>
    <w:rsid w:val="003870D7"/>
    <w:rsid w:val="003874F8"/>
    <w:rsid w:val="00387796"/>
    <w:rsid w:val="00390226"/>
    <w:rsid w:val="00390346"/>
    <w:rsid w:val="00390AE3"/>
    <w:rsid w:val="00390D8F"/>
    <w:rsid w:val="003910FC"/>
    <w:rsid w:val="00391602"/>
    <w:rsid w:val="00391961"/>
    <w:rsid w:val="003919A2"/>
    <w:rsid w:val="00391BA4"/>
    <w:rsid w:val="003921C5"/>
    <w:rsid w:val="00392703"/>
    <w:rsid w:val="00392908"/>
    <w:rsid w:val="00393026"/>
    <w:rsid w:val="00393779"/>
    <w:rsid w:val="003937CF"/>
    <w:rsid w:val="0039402A"/>
    <w:rsid w:val="0039432D"/>
    <w:rsid w:val="0039461C"/>
    <w:rsid w:val="00394991"/>
    <w:rsid w:val="00394B14"/>
    <w:rsid w:val="00394E47"/>
    <w:rsid w:val="00394E9C"/>
    <w:rsid w:val="00394EC1"/>
    <w:rsid w:val="00395126"/>
    <w:rsid w:val="00395337"/>
    <w:rsid w:val="00395613"/>
    <w:rsid w:val="0039566A"/>
    <w:rsid w:val="00395749"/>
    <w:rsid w:val="003958AF"/>
    <w:rsid w:val="00395DFF"/>
    <w:rsid w:val="00396276"/>
    <w:rsid w:val="003965CF"/>
    <w:rsid w:val="00396668"/>
    <w:rsid w:val="00396E91"/>
    <w:rsid w:val="00397584"/>
    <w:rsid w:val="00397CFF"/>
    <w:rsid w:val="003A0561"/>
    <w:rsid w:val="003A1095"/>
    <w:rsid w:val="003A1387"/>
    <w:rsid w:val="003A14CE"/>
    <w:rsid w:val="003A157C"/>
    <w:rsid w:val="003A1C0F"/>
    <w:rsid w:val="003A20C8"/>
    <w:rsid w:val="003A224A"/>
    <w:rsid w:val="003A24BA"/>
    <w:rsid w:val="003A2696"/>
    <w:rsid w:val="003A27A5"/>
    <w:rsid w:val="003A27C2"/>
    <w:rsid w:val="003A2DFF"/>
    <w:rsid w:val="003A33A6"/>
    <w:rsid w:val="003A3A20"/>
    <w:rsid w:val="003A3FD9"/>
    <w:rsid w:val="003A422E"/>
    <w:rsid w:val="003A443B"/>
    <w:rsid w:val="003A487F"/>
    <w:rsid w:val="003A4D69"/>
    <w:rsid w:val="003A5059"/>
    <w:rsid w:val="003A52CF"/>
    <w:rsid w:val="003A556F"/>
    <w:rsid w:val="003A558F"/>
    <w:rsid w:val="003A5749"/>
    <w:rsid w:val="003A59BF"/>
    <w:rsid w:val="003A63A1"/>
    <w:rsid w:val="003A6709"/>
    <w:rsid w:val="003A67B7"/>
    <w:rsid w:val="003A6849"/>
    <w:rsid w:val="003A712B"/>
    <w:rsid w:val="003A72BC"/>
    <w:rsid w:val="003B093B"/>
    <w:rsid w:val="003B0940"/>
    <w:rsid w:val="003B0B65"/>
    <w:rsid w:val="003B0CD7"/>
    <w:rsid w:val="003B0E5B"/>
    <w:rsid w:val="003B103A"/>
    <w:rsid w:val="003B138E"/>
    <w:rsid w:val="003B30B7"/>
    <w:rsid w:val="003B343C"/>
    <w:rsid w:val="003B353E"/>
    <w:rsid w:val="003B424F"/>
    <w:rsid w:val="003B4399"/>
    <w:rsid w:val="003B4C25"/>
    <w:rsid w:val="003B4F75"/>
    <w:rsid w:val="003B50A1"/>
    <w:rsid w:val="003B56A6"/>
    <w:rsid w:val="003B5867"/>
    <w:rsid w:val="003B6CB9"/>
    <w:rsid w:val="003B70F2"/>
    <w:rsid w:val="003B73DE"/>
    <w:rsid w:val="003B761C"/>
    <w:rsid w:val="003B7A54"/>
    <w:rsid w:val="003B7ADC"/>
    <w:rsid w:val="003B7C8A"/>
    <w:rsid w:val="003B7F54"/>
    <w:rsid w:val="003C035D"/>
    <w:rsid w:val="003C0406"/>
    <w:rsid w:val="003C0735"/>
    <w:rsid w:val="003C096F"/>
    <w:rsid w:val="003C0A05"/>
    <w:rsid w:val="003C0A70"/>
    <w:rsid w:val="003C0D51"/>
    <w:rsid w:val="003C0FE2"/>
    <w:rsid w:val="003C1347"/>
    <w:rsid w:val="003C1662"/>
    <w:rsid w:val="003C2022"/>
    <w:rsid w:val="003C2890"/>
    <w:rsid w:val="003C2A76"/>
    <w:rsid w:val="003C2C56"/>
    <w:rsid w:val="003C2DE8"/>
    <w:rsid w:val="003C30EC"/>
    <w:rsid w:val="003C336E"/>
    <w:rsid w:val="003C33A8"/>
    <w:rsid w:val="003C3712"/>
    <w:rsid w:val="003C3A74"/>
    <w:rsid w:val="003C50DC"/>
    <w:rsid w:val="003C5477"/>
    <w:rsid w:val="003C59C7"/>
    <w:rsid w:val="003C60A8"/>
    <w:rsid w:val="003C6647"/>
    <w:rsid w:val="003C665B"/>
    <w:rsid w:val="003C68F3"/>
    <w:rsid w:val="003C6C8B"/>
    <w:rsid w:val="003C7452"/>
    <w:rsid w:val="003C761F"/>
    <w:rsid w:val="003C7E38"/>
    <w:rsid w:val="003D142A"/>
    <w:rsid w:val="003D14E5"/>
    <w:rsid w:val="003D1687"/>
    <w:rsid w:val="003D18ED"/>
    <w:rsid w:val="003D1EAE"/>
    <w:rsid w:val="003D2236"/>
    <w:rsid w:val="003D22C8"/>
    <w:rsid w:val="003D29AF"/>
    <w:rsid w:val="003D3090"/>
    <w:rsid w:val="003D30A4"/>
    <w:rsid w:val="003D3162"/>
    <w:rsid w:val="003D321C"/>
    <w:rsid w:val="003D35ED"/>
    <w:rsid w:val="003D3833"/>
    <w:rsid w:val="003D383B"/>
    <w:rsid w:val="003D3E51"/>
    <w:rsid w:val="003D46B4"/>
    <w:rsid w:val="003D4B9B"/>
    <w:rsid w:val="003D4E7B"/>
    <w:rsid w:val="003D516C"/>
    <w:rsid w:val="003D5B28"/>
    <w:rsid w:val="003D6150"/>
    <w:rsid w:val="003D61B7"/>
    <w:rsid w:val="003D64FC"/>
    <w:rsid w:val="003D728E"/>
    <w:rsid w:val="003D7727"/>
    <w:rsid w:val="003E0216"/>
    <w:rsid w:val="003E0753"/>
    <w:rsid w:val="003E132D"/>
    <w:rsid w:val="003E171D"/>
    <w:rsid w:val="003E1B03"/>
    <w:rsid w:val="003E228C"/>
    <w:rsid w:val="003E2779"/>
    <w:rsid w:val="003E2D44"/>
    <w:rsid w:val="003E3070"/>
    <w:rsid w:val="003E31FC"/>
    <w:rsid w:val="003E37A8"/>
    <w:rsid w:val="003E3F98"/>
    <w:rsid w:val="003E41C8"/>
    <w:rsid w:val="003E44DF"/>
    <w:rsid w:val="003E54B2"/>
    <w:rsid w:val="003E56CD"/>
    <w:rsid w:val="003E5AE2"/>
    <w:rsid w:val="003E5C4B"/>
    <w:rsid w:val="003E5D4C"/>
    <w:rsid w:val="003E5DD3"/>
    <w:rsid w:val="003E651F"/>
    <w:rsid w:val="003E6744"/>
    <w:rsid w:val="003E6E9E"/>
    <w:rsid w:val="003E73B8"/>
    <w:rsid w:val="003E74B4"/>
    <w:rsid w:val="003F026C"/>
    <w:rsid w:val="003F0307"/>
    <w:rsid w:val="003F0FB9"/>
    <w:rsid w:val="003F1069"/>
    <w:rsid w:val="003F110A"/>
    <w:rsid w:val="003F18AE"/>
    <w:rsid w:val="003F19A3"/>
    <w:rsid w:val="003F1CA3"/>
    <w:rsid w:val="003F1D10"/>
    <w:rsid w:val="003F1DAB"/>
    <w:rsid w:val="003F23CC"/>
    <w:rsid w:val="003F24EA"/>
    <w:rsid w:val="003F2A8A"/>
    <w:rsid w:val="003F3352"/>
    <w:rsid w:val="003F3D57"/>
    <w:rsid w:val="003F4327"/>
    <w:rsid w:val="003F43C0"/>
    <w:rsid w:val="003F4BD2"/>
    <w:rsid w:val="003F523F"/>
    <w:rsid w:val="003F535B"/>
    <w:rsid w:val="003F56DF"/>
    <w:rsid w:val="003F5979"/>
    <w:rsid w:val="003F5F77"/>
    <w:rsid w:val="003F5FA5"/>
    <w:rsid w:val="003F65D3"/>
    <w:rsid w:val="003F67C6"/>
    <w:rsid w:val="003F69C0"/>
    <w:rsid w:val="003F6A64"/>
    <w:rsid w:val="003F6AEC"/>
    <w:rsid w:val="003F6E62"/>
    <w:rsid w:val="003F702E"/>
    <w:rsid w:val="003F765D"/>
    <w:rsid w:val="003F790B"/>
    <w:rsid w:val="003F7E1C"/>
    <w:rsid w:val="003F7E27"/>
    <w:rsid w:val="004004AF"/>
    <w:rsid w:val="00400792"/>
    <w:rsid w:val="00400CDD"/>
    <w:rsid w:val="00400EE8"/>
    <w:rsid w:val="004012AA"/>
    <w:rsid w:val="004014EA"/>
    <w:rsid w:val="00401680"/>
    <w:rsid w:val="00402024"/>
    <w:rsid w:val="004029F2"/>
    <w:rsid w:val="0040321A"/>
    <w:rsid w:val="004032CE"/>
    <w:rsid w:val="0040337D"/>
    <w:rsid w:val="004039B1"/>
    <w:rsid w:val="004039FF"/>
    <w:rsid w:val="00403B83"/>
    <w:rsid w:val="00405257"/>
    <w:rsid w:val="004053BF"/>
    <w:rsid w:val="00405ABA"/>
    <w:rsid w:val="00405CC4"/>
    <w:rsid w:val="00405D6A"/>
    <w:rsid w:val="00405D87"/>
    <w:rsid w:val="00406010"/>
    <w:rsid w:val="0040603D"/>
    <w:rsid w:val="0040692C"/>
    <w:rsid w:val="00406A8D"/>
    <w:rsid w:val="00407038"/>
    <w:rsid w:val="0040754C"/>
    <w:rsid w:val="00407DEE"/>
    <w:rsid w:val="00407EC9"/>
    <w:rsid w:val="004108D9"/>
    <w:rsid w:val="004109BA"/>
    <w:rsid w:val="00411581"/>
    <w:rsid w:val="00411A47"/>
    <w:rsid w:val="0041255E"/>
    <w:rsid w:val="00412D38"/>
    <w:rsid w:val="00412D83"/>
    <w:rsid w:val="00412DDC"/>
    <w:rsid w:val="0041314B"/>
    <w:rsid w:val="004132AF"/>
    <w:rsid w:val="00413845"/>
    <w:rsid w:val="00413B88"/>
    <w:rsid w:val="00413EC5"/>
    <w:rsid w:val="004146BF"/>
    <w:rsid w:val="00414B7A"/>
    <w:rsid w:val="00415588"/>
    <w:rsid w:val="00415DE6"/>
    <w:rsid w:val="0041650D"/>
    <w:rsid w:val="0041677E"/>
    <w:rsid w:val="004167DD"/>
    <w:rsid w:val="00416C7A"/>
    <w:rsid w:val="0041764E"/>
    <w:rsid w:val="00417A79"/>
    <w:rsid w:val="00417C23"/>
    <w:rsid w:val="00417D7A"/>
    <w:rsid w:val="00417E42"/>
    <w:rsid w:val="004200C8"/>
    <w:rsid w:val="0042013A"/>
    <w:rsid w:val="00420200"/>
    <w:rsid w:val="0042050B"/>
    <w:rsid w:val="00420923"/>
    <w:rsid w:val="004216A9"/>
    <w:rsid w:val="004217A1"/>
    <w:rsid w:val="00421A58"/>
    <w:rsid w:val="00421B6D"/>
    <w:rsid w:val="00422112"/>
    <w:rsid w:val="004224A2"/>
    <w:rsid w:val="00423465"/>
    <w:rsid w:val="00423982"/>
    <w:rsid w:val="00423E78"/>
    <w:rsid w:val="00423F56"/>
    <w:rsid w:val="00424DBF"/>
    <w:rsid w:val="00425078"/>
    <w:rsid w:val="00425519"/>
    <w:rsid w:val="00425627"/>
    <w:rsid w:val="004257FD"/>
    <w:rsid w:val="00425D52"/>
    <w:rsid w:val="00426164"/>
    <w:rsid w:val="004265A0"/>
    <w:rsid w:val="004267EC"/>
    <w:rsid w:val="00426A67"/>
    <w:rsid w:val="0042746C"/>
    <w:rsid w:val="00427746"/>
    <w:rsid w:val="0042790C"/>
    <w:rsid w:val="00427CC7"/>
    <w:rsid w:val="004305B9"/>
    <w:rsid w:val="00431426"/>
    <w:rsid w:val="00431874"/>
    <w:rsid w:val="00431D85"/>
    <w:rsid w:val="004329B9"/>
    <w:rsid w:val="00432A9A"/>
    <w:rsid w:val="00432CD0"/>
    <w:rsid w:val="00432E25"/>
    <w:rsid w:val="0043328B"/>
    <w:rsid w:val="004332FB"/>
    <w:rsid w:val="0043387E"/>
    <w:rsid w:val="00433A73"/>
    <w:rsid w:val="00433AA4"/>
    <w:rsid w:val="00433B10"/>
    <w:rsid w:val="004346BA"/>
    <w:rsid w:val="0043503A"/>
    <w:rsid w:val="00435382"/>
    <w:rsid w:val="0043565A"/>
    <w:rsid w:val="00436157"/>
    <w:rsid w:val="004370E1"/>
    <w:rsid w:val="00437198"/>
    <w:rsid w:val="00437AC5"/>
    <w:rsid w:val="00440302"/>
    <w:rsid w:val="0044068A"/>
    <w:rsid w:val="0044085E"/>
    <w:rsid w:val="00440B40"/>
    <w:rsid w:val="0044106D"/>
    <w:rsid w:val="00441320"/>
    <w:rsid w:val="0044135E"/>
    <w:rsid w:val="0044218D"/>
    <w:rsid w:val="00442784"/>
    <w:rsid w:val="00442860"/>
    <w:rsid w:val="004433A8"/>
    <w:rsid w:val="00443A40"/>
    <w:rsid w:val="00443C67"/>
    <w:rsid w:val="00443CC0"/>
    <w:rsid w:val="00444107"/>
    <w:rsid w:val="004442CF"/>
    <w:rsid w:val="004444D5"/>
    <w:rsid w:val="00444ADD"/>
    <w:rsid w:val="00444CB5"/>
    <w:rsid w:val="00444FA2"/>
    <w:rsid w:val="004454F9"/>
    <w:rsid w:val="00445787"/>
    <w:rsid w:val="00445F73"/>
    <w:rsid w:val="0044648A"/>
    <w:rsid w:val="004465A4"/>
    <w:rsid w:val="00446F83"/>
    <w:rsid w:val="00447061"/>
    <w:rsid w:val="00447083"/>
    <w:rsid w:val="004472ED"/>
    <w:rsid w:val="004479B2"/>
    <w:rsid w:val="00447C4F"/>
    <w:rsid w:val="00450806"/>
    <w:rsid w:val="00450D6A"/>
    <w:rsid w:val="00450E6D"/>
    <w:rsid w:val="00450FE1"/>
    <w:rsid w:val="004510A4"/>
    <w:rsid w:val="0045119A"/>
    <w:rsid w:val="00451526"/>
    <w:rsid w:val="004516BB"/>
    <w:rsid w:val="004519CE"/>
    <w:rsid w:val="00451D0D"/>
    <w:rsid w:val="00451F1D"/>
    <w:rsid w:val="004523BD"/>
    <w:rsid w:val="004523C6"/>
    <w:rsid w:val="00452DE5"/>
    <w:rsid w:val="00452F01"/>
    <w:rsid w:val="00452FCB"/>
    <w:rsid w:val="00452FFA"/>
    <w:rsid w:val="0045335A"/>
    <w:rsid w:val="004536B3"/>
    <w:rsid w:val="00453763"/>
    <w:rsid w:val="0045385C"/>
    <w:rsid w:val="00453A60"/>
    <w:rsid w:val="00453EEB"/>
    <w:rsid w:val="00453F79"/>
    <w:rsid w:val="00454063"/>
    <w:rsid w:val="00454113"/>
    <w:rsid w:val="0045422A"/>
    <w:rsid w:val="00454733"/>
    <w:rsid w:val="00454BCB"/>
    <w:rsid w:val="0045558F"/>
    <w:rsid w:val="00455CC0"/>
    <w:rsid w:val="00455F96"/>
    <w:rsid w:val="00456078"/>
    <w:rsid w:val="00456464"/>
    <w:rsid w:val="004566B8"/>
    <w:rsid w:val="00456AD3"/>
    <w:rsid w:val="00456D76"/>
    <w:rsid w:val="00457651"/>
    <w:rsid w:val="00457EF3"/>
    <w:rsid w:val="00460387"/>
    <w:rsid w:val="0046042E"/>
    <w:rsid w:val="00460540"/>
    <w:rsid w:val="0046088A"/>
    <w:rsid w:val="00460CF2"/>
    <w:rsid w:val="00460F8F"/>
    <w:rsid w:val="00460FE0"/>
    <w:rsid w:val="004617BF"/>
    <w:rsid w:val="00461E76"/>
    <w:rsid w:val="00462050"/>
    <w:rsid w:val="004627DD"/>
    <w:rsid w:val="0046284E"/>
    <w:rsid w:val="00462F0E"/>
    <w:rsid w:val="00463623"/>
    <w:rsid w:val="004638EC"/>
    <w:rsid w:val="004639CF"/>
    <w:rsid w:val="004639F8"/>
    <w:rsid w:val="00463FDF"/>
    <w:rsid w:val="00464076"/>
    <w:rsid w:val="0046439F"/>
    <w:rsid w:val="004643A0"/>
    <w:rsid w:val="004643B3"/>
    <w:rsid w:val="00464B18"/>
    <w:rsid w:val="004650C7"/>
    <w:rsid w:val="004652E5"/>
    <w:rsid w:val="00465889"/>
    <w:rsid w:val="00465F46"/>
    <w:rsid w:val="0046664D"/>
    <w:rsid w:val="004668F0"/>
    <w:rsid w:val="00466DE8"/>
    <w:rsid w:val="00467019"/>
    <w:rsid w:val="0046713E"/>
    <w:rsid w:val="00470E72"/>
    <w:rsid w:val="00471134"/>
    <w:rsid w:val="00471563"/>
    <w:rsid w:val="004717B6"/>
    <w:rsid w:val="00471968"/>
    <w:rsid w:val="00472C98"/>
    <w:rsid w:val="0047302F"/>
    <w:rsid w:val="0047383C"/>
    <w:rsid w:val="00473878"/>
    <w:rsid w:val="0047392E"/>
    <w:rsid w:val="00473A80"/>
    <w:rsid w:val="00473A85"/>
    <w:rsid w:val="00473D98"/>
    <w:rsid w:val="00473DAC"/>
    <w:rsid w:val="004741CB"/>
    <w:rsid w:val="0047452E"/>
    <w:rsid w:val="004747A3"/>
    <w:rsid w:val="00474FB6"/>
    <w:rsid w:val="0047522B"/>
    <w:rsid w:val="004752EB"/>
    <w:rsid w:val="00475C01"/>
    <w:rsid w:val="00475F6E"/>
    <w:rsid w:val="00476C0D"/>
    <w:rsid w:val="00476FEF"/>
    <w:rsid w:val="00477082"/>
    <w:rsid w:val="0047712E"/>
    <w:rsid w:val="00480145"/>
    <w:rsid w:val="004803E1"/>
    <w:rsid w:val="00480417"/>
    <w:rsid w:val="00480B76"/>
    <w:rsid w:val="00480BCE"/>
    <w:rsid w:val="00480E07"/>
    <w:rsid w:val="00480FAB"/>
    <w:rsid w:val="004815FF"/>
    <w:rsid w:val="00482114"/>
    <w:rsid w:val="004821DD"/>
    <w:rsid w:val="004826EF"/>
    <w:rsid w:val="00482B0D"/>
    <w:rsid w:val="0048341F"/>
    <w:rsid w:val="004837E7"/>
    <w:rsid w:val="0048389C"/>
    <w:rsid w:val="00483CFB"/>
    <w:rsid w:val="00483D1F"/>
    <w:rsid w:val="00483E2E"/>
    <w:rsid w:val="00484354"/>
    <w:rsid w:val="004844BB"/>
    <w:rsid w:val="004846CC"/>
    <w:rsid w:val="004846FF"/>
    <w:rsid w:val="00484D08"/>
    <w:rsid w:val="00485642"/>
    <w:rsid w:val="00485651"/>
    <w:rsid w:val="00485901"/>
    <w:rsid w:val="004859DE"/>
    <w:rsid w:val="004860EE"/>
    <w:rsid w:val="0048650B"/>
    <w:rsid w:val="00486625"/>
    <w:rsid w:val="00486A56"/>
    <w:rsid w:val="00486B17"/>
    <w:rsid w:val="00486B4E"/>
    <w:rsid w:val="00486B53"/>
    <w:rsid w:val="00487668"/>
    <w:rsid w:val="0048770F"/>
    <w:rsid w:val="00487BA3"/>
    <w:rsid w:val="00487BE5"/>
    <w:rsid w:val="00487CF8"/>
    <w:rsid w:val="00490DD0"/>
    <w:rsid w:val="00491307"/>
    <w:rsid w:val="00491799"/>
    <w:rsid w:val="0049196D"/>
    <w:rsid w:val="004919ED"/>
    <w:rsid w:val="0049239E"/>
    <w:rsid w:val="004925CA"/>
    <w:rsid w:val="004928CD"/>
    <w:rsid w:val="00492A0D"/>
    <w:rsid w:val="00492BBE"/>
    <w:rsid w:val="00492DCF"/>
    <w:rsid w:val="00493E73"/>
    <w:rsid w:val="0049451A"/>
    <w:rsid w:val="0049458F"/>
    <w:rsid w:val="00494690"/>
    <w:rsid w:val="00494725"/>
    <w:rsid w:val="00494FB4"/>
    <w:rsid w:val="0049530E"/>
    <w:rsid w:val="004954CD"/>
    <w:rsid w:val="00495751"/>
    <w:rsid w:val="00495B13"/>
    <w:rsid w:val="00495C54"/>
    <w:rsid w:val="00495D1A"/>
    <w:rsid w:val="00495D42"/>
    <w:rsid w:val="00496261"/>
    <w:rsid w:val="00496DF8"/>
    <w:rsid w:val="00497174"/>
    <w:rsid w:val="00497C1D"/>
    <w:rsid w:val="004A00E3"/>
    <w:rsid w:val="004A045D"/>
    <w:rsid w:val="004A0742"/>
    <w:rsid w:val="004A07EE"/>
    <w:rsid w:val="004A0863"/>
    <w:rsid w:val="004A0B63"/>
    <w:rsid w:val="004A14AE"/>
    <w:rsid w:val="004A17E9"/>
    <w:rsid w:val="004A1801"/>
    <w:rsid w:val="004A1953"/>
    <w:rsid w:val="004A1F18"/>
    <w:rsid w:val="004A2386"/>
    <w:rsid w:val="004A2C3F"/>
    <w:rsid w:val="004A2F63"/>
    <w:rsid w:val="004A3118"/>
    <w:rsid w:val="004A35C5"/>
    <w:rsid w:val="004A3699"/>
    <w:rsid w:val="004A403A"/>
    <w:rsid w:val="004A416A"/>
    <w:rsid w:val="004A4670"/>
    <w:rsid w:val="004A5856"/>
    <w:rsid w:val="004A5923"/>
    <w:rsid w:val="004A5FBD"/>
    <w:rsid w:val="004A68C6"/>
    <w:rsid w:val="004A68F3"/>
    <w:rsid w:val="004A6AB5"/>
    <w:rsid w:val="004A6B3A"/>
    <w:rsid w:val="004A726C"/>
    <w:rsid w:val="004A767F"/>
    <w:rsid w:val="004A7F5F"/>
    <w:rsid w:val="004A7FF0"/>
    <w:rsid w:val="004B0129"/>
    <w:rsid w:val="004B0548"/>
    <w:rsid w:val="004B0C3A"/>
    <w:rsid w:val="004B1832"/>
    <w:rsid w:val="004B184B"/>
    <w:rsid w:val="004B2179"/>
    <w:rsid w:val="004B2180"/>
    <w:rsid w:val="004B2624"/>
    <w:rsid w:val="004B284A"/>
    <w:rsid w:val="004B2BC2"/>
    <w:rsid w:val="004B2C33"/>
    <w:rsid w:val="004B2D21"/>
    <w:rsid w:val="004B32FA"/>
    <w:rsid w:val="004B3A16"/>
    <w:rsid w:val="004B3B74"/>
    <w:rsid w:val="004B3C93"/>
    <w:rsid w:val="004B4030"/>
    <w:rsid w:val="004B4550"/>
    <w:rsid w:val="004B4654"/>
    <w:rsid w:val="004B46D1"/>
    <w:rsid w:val="004B492C"/>
    <w:rsid w:val="004B4A3E"/>
    <w:rsid w:val="004B50B6"/>
    <w:rsid w:val="004B542D"/>
    <w:rsid w:val="004B5C0C"/>
    <w:rsid w:val="004B6156"/>
    <w:rsid w:val="004B663D"/>
    <w:rsid w:val="004B6AF9"/>
    <w:rsid w:val="004B707F"/>
    <w:rsid w:val="004B7784"/>
    <w:rsid w:val="004B7A10"/>
    <w:rsid w:val="004B7D51"/>
    <w:rsid w:val="004B7F47"/>
    <w:rsid w:val="004C0579"/>
    <w:rsid w:val="004C086D"/>
    <w:rsid w:val="004C08B5"/>
    <w:rsid w:val="004C08B9"/>
    <w:rsid w:val="004C09DD"/>
    <w:rsid w:val="004C0FD1"/>
    <w:rsid w:val="004C12E2"/>
    <w:rsid w:val="004C15CA"/>
    <w:rsid w:val="004C1EB6"/>
    <w:rsid w:val="004C24B9"/>
    <w:rsid w:val="004C279D"/>
    <w:rsid w:val="004C27C4"/>
    <w:rsid w:val="004C28AA"/>
    <w:rsid w:val="004C293C"/>
    <w:rsid w:val="004C2A09"/>
    <w:rsid w:val="004C2F67"/>
    <w:rsid w:val="004C34D1"/>
    <w:rsid w:val="004C39D6"/>
    <w:rsid w:val="004C40BD"/>
    <w:rsid w:val="004C495B"/>
    <w:rsid w:val="004C4A0D"/>
    <w:rsid w:val="004C4A75"/>
    <w:rsid w:val="004C4BD8"/>
    <w:rsid w:val="004C64C3"/>
    <w:rsid w:val="004C6996"/>
    <w:rsid w:val="004C6C0D"/>
    <w:rsid w:val="004C6F47"/>
    <w:rsid w:val="004C71BC"/>
    <w:rsid w:val="004C7234"/>
    <w:rsid w:val="004C7980"/>
    <w:rsid w:val="004C7AC4"/>
    <w:rsid w:val="004D001B"/>
    <w:rsid w:val="004D0826"/>
    <w:rsid w:val="004D1179"/>
    <w:rsid w:val="004D125B"/>
    <w:rsid w:val="004D1281"/>
    <w:rsid w:val="004D21E3"/>
    <w:rsid w:val="004D2A74"/>
    <w:rsid w:val="004D2CD5"/>
    <w:rsid w:val="004D33FB"/>
    <w:rsid w:val="004D37DB"/>
    <w:rsid w:val="004D3896"/>
    <w:rsid w:val="004D3CCE"/>
    <w:rsid w:val="004D3DD2"/>
    <w:rsid w:val="004D3EC1"/>
    <w:rsid w:val="004D4445"/>
    <w:rsid w:val="004D473A"/>
    <w:rsid w:val="004D4852"/>
    <w:rsid w:val="004D49C0"/>
    <w:rsid w:val="004D4A7D"/>
    <w:rsid w:val="004D4C58"/>
    <w:rsid w:val="004D4E8C"/>
    <w:rsid w:val="004D5274"/>
    <w:rsid w:val="004D53DF"/>
    <w:rsid w:val="004D55B2"/>
    <w:rsid w:val="004D58E6"/>
    <w:rsid w:val="004D5BB7"/>
    <w:rsid w:val="004D6823"/>
    <w:rsid w:val="004D6CB6"/>
    <w:rsid w:val="004D6CCD"/>
    <w:rsid w:val="004D6DDD"/>
    <w:rsid w:val="004D710C"/>
    <w:rsid w:val="004D7DE3"/>
    <w:rsid w:val="004E0107"/>
    <w:rsid w:val="004E0770"/>
    <w:rsid w:val="004E0A41"/>
    <w:rsid w:val="004E0AC9"/>
    <w:rsid w:val="004E0C53"/>
    <w:rsid w:val="004E0FFF"/>
    <w:rsid w:val="004E1223"/>
    <w:rsid w:val="004E191E"/>
    <w:rsid w:val="004E230B"/>
    <w:rsid w:val="004E24F9"/>
    <w:rsid w:val="004E28B4"/>
    <w:rsid w:val="004E28DC"/>
    <w:rsid w:val="004E3261"/>
    <w:rsid w:val="004E3378"/>
    <w:rsid w:val="004E37FE"/>
    <w:rsid w:val="004E3DAB"/>
    <w:rsid w:val="004E4534"/>
    <w:rsid w:val="004E51A4"/>
    <w:rsid w:val="004E5246"/>
    <w:rsid w:val="004E54F6"/>
    <w:rsid w:val="004E55A1"/>
    <w:rsid w:val="004E565D"/>
    <w:rsid w:val="004E58A7"/>
    <w:rsid w:val="004E5E07"/>
    <w:rsid w:val="004E5E7C"/>
    <w:rsid w:val="004E5F8E"/>
    <w:rsid w:val="004E63A1"/>
    <w:rsid w:val="004E6B96"/>
    <w:rsid w:val="004E7897"/>
    <w:rsid w:val="004E78C4"/>
    <w:rsid w:val="004F0060"/>
    <w:rsid w:val="004F0175"/>
    <w:rsid w:val="004F039B"/>
    <w:rsid w:val="004F0777"/>
    <w:rsid w:val="004F0916"/>
    <w:rsid w:val="004F0FD1"/>
    <w:rsid w:val="004F10FF"/>
    <w:rsid w:val="004F139E"/>
    <w:rsid w:val="004F2404"/>
    <w:rsid w:val="004F3387"/>
    <w:rsid w:val="004F3606"/>
    <w:rsid w:val="004F39F3"/>
    <w:rsid w:val="004F43CF"/>
    <w:rsid w:val="004F4892"/>
    <w:rsid w:val="004F4A9E"/>
    <w:rsid w:val="004F50C2"/>
    <w:rsid w:val="004F52C7"/>
    <w:rsid w:val="004F53FC"/>
    <w:rsid w:val="004F5793"/>
    <w:rsid w:val="004F5820"/>
    <w:rsid w:val="004F5EF5"/>
    <w:rsid w:val="004F6576"/>
    <w:rsid w:val="004F685B"/>
    <w:rsid w:val="004F69B0"/>
    <w:rsid w:val="004F6F3F"/>
    <w:rsid w:val="004F6F55"/>
    <w:rsid w:val="004F72D6"/>
    <w:rsid w:val="004F7667"/>
    <w:rsid w:val="00500471"/>
    <w:rsid w:val="005004C1"/>
    <w:rsid w:val="0050071C"/>
    <w:rsid w:val="00500A92"/>
    <w:rsid w:val="00500D37"/>
    <w:rsid w:val="005011B4"/>
    <w:rsid w:val="00501559"/>
    <w:rsid w:val="00501866"/>
    <w:rsid w:val="00501AB4"/>
    <w:rsid w:val="005022E8"/>
    <w:rsid w:val="005024A8"/>
    <w:rsid w:val="00502534"/>
    <w:rsid w:val="00502B97"/>
    <w:rsid w:val="00503360"/>
    <w:rsid w:val="0050342B"/>
    <w:rsid w:val="00503AFE"/>
    <w:rsid w:val="00503D45"/>
    <w:rsid w:val="005054C4"/>
    <w:rsid w:val="00505783"/>
    <w:rsid w:val="00505C8A"/>
    <w:rsid w:val="00506265"/>
    <w:rsid w:val="0050641B"/>
    <w:rsid w:val="00506C8D"/>
    <w:rsid w:val="00507EB7"/>
    <w:rsid w:val="0051042C"/>
    <w:rsid w:val="00510731"/>
    <w:rsid w:val="00510904"/>
    <w:rsid w:val="00510A74"/>
    <w:rsid w:val="00510E83"/>
    <w:rsid w:val="00511D47"/>
    <w:rsid w:val="00511ED0"/>
    <w:rsid w:val="00511EDF"/>
    <w:rsid w:val="00511F17"/>
    <w:rsid w:val="00512297"/>
    <w:rsid w:val="00512B95"/>
    <w:rsid w:val="00512F94"/>
    <w:rsid w:val="005138A2"/>
    <w:rsid w:val="00513B87"/>
    <w:rsid w:val="00513F37"/>
    <w:rsid w:val="00514115"/>
    <w:rsid w:val="00514291"/>
    <w:rsid w:val="00514407"/>
    <w:rsid w:val="00514696"/>
    <w:rsid w:val="00514A99"/>
    <w:rsid w:val="00514B6D"/>
    <w:rsid w:val="00514C76"/>
    <w:rsid w:val="00515031"/>
    <w:rsid w:val="00515065"/>
    <w:rsid w:val="005153A5"/>
    <w:rsid w:val="00515677"/>
    <w:rsid w:val="00515769"/>
    <w:rsid w:val="00515778"/>
    <w:rsid w:val="0051624D"/>
    <w:rsid w:val="00516EAA"/>
    <w:rsid w:val="00516FA6"/>
    <w:rsid w:val="005171C0"/>
    <w:rsid w:val="005174F7"/>
    <w:rsid w:val="0051766C"/>
    <w:rsid w:val="005177D7"/>
    <w:rsid w:val="005179AF"/>
    <w:rsid w:val="00517A7F"/>
    <w:rsid w:val="00517D82"/>
    <w:rsid w:val="00520397"/>
    <w:rsid w:val="00520506"/>
    <w:rsid w:val="005208F5"/>
    <w:rsid w:val="00520F0D"/>
    <w:rsid w:val="005210F1"/>
    <w:rsid w:val="0052132D"/>
    <w:rsid w:val="00521B52"/>
    <w:rsid w:val="00522260"/>
    <w:rsid w:val="00522A69"/>
    <w:rsid w:val="00522D16"/>
    <w:rsid w:val="005231A2"/>
    <w:rsid w:val="005233A3"/>
    <w:rsid w:val="005234A1"/>
    <w:rsid w:val="00523735"/>
    <w:rsid w:val="0052384D"/>
    <w:rsid w:val="00523A41"/>
    <w:rsid w:val="00523AFB"/>
    <w:rsid w:val="005242E9"/>
    <w:rsid w:val="0052461F"/>
    <w:rsid w:val="005246CD"/>
    <w:rsid w:val="0052528D"/>
    <w:rsid w:val="005257FC"/>
    <w:rsid w:val="00525BA3"/>
    <w:rsid w:val="00525E2E"/>
    <w:rsid w:val="00525FE5"/>
    <w:rsid w:val="005262CF"/>
    <w:rsid w:val="00526889"/>
    <w:rsid w:val="00526D15"/>
    <w:rsid w:val="0052713A"/>
    <w:rsid w:val="005271A5"/>
    <w:rsid w:val="005271D6"/>
    <w:rsid w:val="0053020B"/>
    <w:rsid w:val="0053054A"/>
    <w:rsid w:val="00530AC6"/>
    <w:rsid w:val="00530DB1"/>
    <w:rsid w:val="00530E54"/>
    <w:rsid w:val="0053106A"/>
    <w:rsid w:val="005311EF"/>
    <w:rsid w:val="005317F6"/>
    <w:rsid w:val="00531878"/>
    <w:rsid w:val="00531B69"/>
    <w:rsid w:val="00531C1A"/>
    <w:rsid w:val="00532024"/>
    <w:rsid w:val="0053262F"/>
    <w:rsid w:val="00532819"/>
    <w:rsid w:val="00532919"/>
    <w:rsid w:val="00532AFA"/>
    <w:rsid w:val="00532EFB"/>
    <w:rsid w:val="00533A22"/>
    <w:rsid w:val="00533BCF"/>
    <w:rsid w:val="00533D93"/>
    <w:rsid w:val="005341D5"/>
    <w:rsid w:val="0053458A"/>
    <w:rsid w:val="00534671"/>
    <w:rsid w:val="00535C8B"/>
    <w:rsid w:val="00535F8D"/>
    <w:rsid w:val="00535FC9"/>
    <w:rsid w:val="00536211"/>
    <w:rsid w:val="00536D2B"/>
    <w:rsid w:val="00536ED0"/>
    <w:rsid w:val="00537192"/>
    <w:rsid w:val="00537543"/>
    <w:rsid w:val="005375F1"/>
    <w:rsid w:val="005375FE"/>
    <w:rsid w:val="00537FCC"/>
    <w:rsid w:val="005401ED"/>
    <w:rsid w:val="005408D4"/>
    <w:rsid w:val="00540E76"/>
    <w:rsid w:val="00540F81"/>
    <w:rsid w:val="0054114C"/>
    <w:rsid w:val="005411BE"/>
    <w:rsid w:val="0054134A"/>
    <w:rsid w:val="00541620"/>
    <w:rsid w:val="00541D7D"/>
    <w:rsid w:val="00541E31"/>
    <w:rsid w:val="005422A5"/>
    <w:rsid w:val="00542305"/>
    <w:rsid w:val="00542D18"/>
    <w:rsid w:val="00542DEA"/>
    <w:rsid w:val="00542F0B"/>
    <w:rsid w:val="00542F45"/>
    <w:rsid w:val="00543243"/>
    <w:rsid w:val="00543439"/>
    <w:rsid w:val="00543763"/>
    <w:rsid w:val="00543D14"/>
    <w:rsid w:val="00543E8C"/>
    <w:rsid w:val="0054406C"/>
    <w:rsid w:val="005440EA"/>
    <w:rsid w:val="00544209"/>
    <w:rsid w:val="005442D2"/>
    <w:rsid w:val="00544983"/>
    <w:rsid w:val="00544AB6"/>
    <w:rsid w:val="00544B3E"/>
    <w:rsid w:val="00544B57"/>
    <w:rsid w:val="00544BD9"/>
    <w:rsid w:val="00546067"/>
    <w:rsid w:val="00546082"/>
    <w:rsid w:val="00546D7D"/>
    <w:rsid w:val="00546F51"/>
    <w:rsid w:val="00546F5B"/>
    <w:rsid w:val="005474A4"/>
    <w:rsid w:val="00547525"/>
    <w:rsid w:val="00550953"/>
    <w:rsid w:val="00551178"/>
    <w:rsid w:val="00551199"/>
    <w:rsid w:val="005511B8"/>
    <w:rsid w:val="00551245"/>
    <w:rsid w:val="005515CB"/>
    <w:rsid w:val="005519C0"/>
    <w:rsid w:val="00551E72"/>
    <w:rsid w:val="005525C5"/>
    <w:rsid w:val="005525FD"/>
    <w:rsid w:val="005529CA"/>
    <w:rsid w:val="00552A4E"/>
    <w:rsid w:val="00552AC8"/>
    <w:rsid w:val="00552E9B"/>
    <w:rsid w:val="005536F9"/>
    <w:rsid w:val="005537C5"/>
    <w:rsid w:val="00553969"/>
    <w:rsid w:val="00553AB4"/>
    <w:rsid w:val="00554167"/>
    <w:rsid w:val="005544F1"/>
    <w:rsid w:val="00554511"/>
    <w:rsid w:val="00554529"/>
    <w:rsid w:val="00554846"/>
    <w:rsid w:val="00554981"/>
    <w:rsid w:val="00554D4B"/>
    <w:rsid w:val="00554EE6"/>
    <w:rsid w:val="005556F8"/>
    <w:rsid w:val="005558CA"/>
    <w:rsid w:val="00555A43"/>
    <w:rsid w:val="00555A8B"/>
    <w:rsid w:val="005567BD"/>
    <w:rsid w:val="00556CBE"/>
    <w:rsid w:val="00556F73"/>
    <w:rsid w:val="00557E0E"/>
    <w:rsid w:val="0056036D"/>
    <w:rsid w:val="005604FC"/>
    <w:rsid w:val="0056054F"/>
    <w:rsid w:val="00560579"/>
    <w:rsid w:val="00561158"/>
    <w:rsid w:val="00561358"/>
    <w:rsid w:val="00561D21"/>
    <w:rsid w:val="00562427"/>
    <w:rsid w:val="00562614"/>
    <w:rsid w:val="00562ACD"/>
    <w:rsid w:val="00563005"/>
    <w:rsid w:val="00563389"/>
    <w:rsid w:val="0056346D"/>
    <w:rsid w:val="00563C40"/>
    <w:rsid w:val="005644F3"/>
    <w:rsid w:val="00564F0A"/>
    <w:rsid w:val="005650D8"/>
    <w:rsid w:val="005656B9"/>
    <w:rsid w:val="005657A2"/>
    <w:rsid w:val="00565B55"/>
    <w:rsid w:val="00565C65"/>
    <w:rsid w:val="00565D69"/>
    <w:rsid w:val="00566081"/>
    <w:rsid w:val="0056653F"/>
    <w:rsid w:val="00566A42"/>
    <w:rsid w:val="00566A95"/>
    <w:rsid w:val="00566ABA"/>
    <w:rsid w:val="00566DD4"/>
    <w:rsid w:val="00566EAC"/>
    <w:rsid w:val="005670BE"/>
    <w:rsid w:val="0056765D"/>
    <w:rsid w:val="00570565"/>
    <w:rsid w:val="00570749"/>
    <w:rsid w:val="00571643"/>
    <w:rsid w:val="005716D8"/>
    <w:rsid w:val="00571714"/>
    <w:rsid w:val="0057181B"/>
    <w:rsid w:val="00571D5B"/>
    <w:rsid w:val="00572032"/>
    <w:rsid w:val="00572083"/>
    <w:rsid w:val="005721CD"/>
    <w:rsid w:val="00572318"/>
    <w:rsid w:val="0057254C"/>
    <w:rsid w:val="00572990"/>
    <w:rsid w:val="00572CF5"/>
    <w:rsid w:val="00572EB2"/>
    <w:rsid w:val="00572FE7"/>
    <w:rsid w:val="005734F2"/>
    <w:rsid w:val="00573718"/>
    <w:rsid w:val="00573C60"/>
    <w:rsid w:val="00574459"/>
    <w:rsid w:val="00574568"/>
    <w:rsid w:val="005745DB"/>
    <w:rsid w:val="0057482B"/>
    <w:rsid w:val="0057494F"/>
    <w:rsid w:val="00575080"/>
    <w:rsid w:val="005754B7"/>
    <w:rsid w:val="005754EA"/>
    <w:rsid w:val="0057559D"/>
    <w:rsid w:val="0057585C"/>
    <w:rsid w:val="00575AC1"/>
    <w:rsid w:val="00575F9A"/>
    <w:rsid w:val="00576AF4"/>
    <w:rsid w:val="00576B2A"/>
    <w:rsid w:val="00576D10"/>
    <w:rsid w:val="00576E28"/>
    <w:rsid w:val="00576F36"/>
    <w:rsid w:val="00576FE3"/>
    <w:rsid w:val="005772E9"/>
    <w:rsid w:val="00577474"/>
    <w:rsid w:val="005777DA"/>
    <w:rsid w:val="005779F1"/>
    <w:rsid w:val="00577C56"/>
    <w:rsid w:val="00580139"/>
    <w:rsid w:val="00581095"/>
    <w:rsid w:val="005813D6"/>
    <w:rsid w:val="00581485"/>
    <w:rsid w:val="00581FE5"/>
    <w:rsid w:val="00582029"/>
    <w:rsid w:val="005824AB"/>
    <w:rsid w:val="005827AC"/>
    <w:rsid w:val="00582999"/>
    <w:rsid w:val="00582D21"/>
    <w:rsid w:val="00583289"/>
    <w:rsid w:val="00583E68"/>
    <w:rsid w:val="00583F88"/>
    <w:rsid w:val="005843AD"/>
    <w:rsid w:val="005846DC"/>
    <w:rsid w:val="00584C88"/>
    <w:rsid w:val="00584E7D"/>
    <w:rsid w:val="00585299"/>
    <w:rsid w:val="005856CC"/>
    <w:rsid w:val="005857A3"/>
    <w:rsid w:val="0058580F"/>
    <w:rsid w:val="00585B16"/>
    <w:rsid w:val="00585B84"/>
    <w:rsid w:val="00585DC6"/>
    <w:rsid w:val="00585ECB"/>
    <w:rsid w:val="00586303"/>
    <w:rsid w:val="00586853"/>
    <w:rsid w:val="00586D36"/>
    <w:rsid w:val="00587318"/>
    <w:rsid w:val="00587474"/>
    <w:rsid w:val="00587A96"/>
    <w:rsid w:val="00587BB5"/>
    <w:rsid w:val="00587C71"/>
    <w:rsid w:val="005905BF"/>
    <w:rsid w:val="00590D1E"/>
    <w:rsid w:val="00591A7F"/>
    <w:rsid w:val="00591FF2"/>
    <w:rsid w:val="005926BF"/>
    <w:rsid w:val="005934EF"/>
    <w:rsid w:val="005937B1"/>
    <w:rsid w:val="00593971"/>
    <w:rsid w:val="00593B90"/>
    <w:rsid w:val="00593CF8"/>
    <w:rsid w:val="0059428B"/>
    <w:rsid w:val="0059451A"/>
    <w:rsid w:val="0059460A"/>
    <w:rsid w:val="0059469C"/>
    <w:rsid w:val="00594863"/>
    <w:rsid w:val="00594921"/>
    <w:rsid w:val="005949D8"/>
    <w:rsid w:val="00594B74"/>
    <w:rsid w:val="00595061"/>
    <w:rsid w:val="005950CD"/>
    <w:rsid w:val="00595539"/>
    <w:rsid w:val="005959B9"/>
    <w:rsid w:val="005967A0"/>
    <w:rsid w:val="00596ADB"/>
    <w:rsid w:val="00596E16"/>
    <w:rsid w:val="00597196"/>
    <w:rsid w:val="00597B4D"/>
    <w:rsid w:val="00597DEC"/>
    <w:rsid w:val="005A0D6B"/>
    <w:rsid w:val="005A0E94"/>
    <w:rsid w:val="005A1029"/>
    <w:rsid w:val="005A1180"/>
    <w:rsid w:val="005A11BA"/>
    <w:rsid w:val="005A1237"/>
    <w:rsid w:val="005A132B"/>
    <w:rsid w:val="005A17C7"/>
    <w:rsid w:val="005A186C"/>
    <w:rsid w:val="005A1887"/>
    <w:rsid w:val="005A20E4"/>
    <w:rsid w:val="005A28D4"/>
    <w:rsid w:val="005A2A5C"/>
    <w:rsid w:val="005A2F31"/>
    <w:rsid w:val="005A3AC8"/>
    <w:rsid w:val="005A3AE6"/>
    <w:rsid w:val="005A3B69"/>
    <w:rsid w:val="005A432F"/>
    <w:rsid w:val="005A4644"/>
    <w:rsid w:val="005A4852"/>
    <w:rsid w:val="005A486B"/>
    <w:rsid w:val="005A4904"/>
    <w:rsid w:val="005A4DE1"/>
    <w:rsid w:val="005A4F5A"/>
    <w:rsid w:val="005A5077"/>
    <w:rsid w:val="005A50AD"/>
    <w:rsid w:val="005A5111"/>
    <w:rsid w:val="005A5307"/>
    <w:rsid w:val="005A5452"/>
    <w:rsid w:val="005A5B90"/>
    <w:rsid w:val="005A5F94"/>
    <w:rsid w:val="005A61B8"/>
    <w:rsid w:val="005A63C7"/>
    <w:rsid w:val="005A6D09"/>
    <w:rsid w:val="005A734A"/>
    <w:rsid w:val="005A7457"/>
    <w:rsid w:val="005A7AF8"/>
    <w:rsid w:val="005A7BD3"/>
    <w:rsid w:val="005A7D45"/>
    <w:rsid w:val="005B0351"/>
    <w:rsid w:val="005B080E"/>
    <w:rsid w:val="005B0C04"/>
    <w:rsid w:val="005B0C82"/>
    <w:rsid w:val="005B0F56"/>
    <w:rsid w:val="005B10A4"/>
    <w:rsid w:val="005B1331"/>
    <w:rsid w:val="005B1764"/>
    <w:rsid w:val="005B1791"/>
    <w:rsid w:val="005B2112"/>
    <w:rsid w:val="005B24B2"/>
    <w:rsid w:val="005B26A8"/>
    <w:rsid w:val="005B273B"/>
    <w:rsid w:val="005B309F"/>
    <w:rsid w:val="005B3551"/>
    <w:rsid w:val="005B3A11"/>
    <w:rsid w:val="005B3E61"/>
    <w:rsid w:val="005B4B40"/>
    <w:rsid w:val="005B4D5D"/>
    <w:rsid w:val="005B4D64"/>
    <w:rsid w:val="005B51F8"/>
    <w:rsid w:val="005B5753"/>
    <w:rsid w:val="005B58B4"/>
    <w:rsid w:val="005B63F0"/>
    <w:rsid w:val="005B64A3"/>
    <w:rsid w:val="005B653D"/>
    <w:rsid w:val="005B65CC"/>
    <w:rsid w:val="005B68C6"/>
    <w:rsid w:val="005B6A41"/>
    <w:rsid w:val="005B6B75"/>
    <w:rsid w:val="005B7220"/>
    <w:rsid w:val="005B7A6E"/>
    <w:rsid w:val="005B7E5A"/>
    <w:rsid w:val="005C00D0"/>
    <w:rsid w:val="005C0454"/>
    <w:rsid w:val="005C092A"/>
    <w:rsid w:val="005C0AD8"/>
    <w:rsid w:val="005C0C16"/>
    <w:rsid w:val="005C0C93"/>
    <w:rsid w:val="005C0CB2"/>
    <w:rsid w:val="005C10D7"/>
    <w:rsid w:val="005C14F7"/>
    <w:rsid w:val="005C1BDF"/>
    <w:rsid w:val="005C22E5"/>
    <w:rsid w:val="005C2439"/>
    <w:rsid w:val="005C2B33"/>
    <w:rsid w:val="005C3174"/>
    <w:rsid w:val="005C3370"/>
    <w:rsid w:val="005C345C"/>
    <w:rsid w:val="005C3503"/>
    <w:rsid w:val="005C35C1"/>
    <w:rsid w:val="005C3DC7"/>
    <w:rsid w:val="005C3E73"/>
    <w:rsid w:val="005C4192"/>
    <w:rsid w:val="005C43E0"/>
    <w:rsid w:val="005C45C0"/>
    <w:rsid w:val="005C4BC9"/>
    <w:rsid w:val="005C55D2"/>
    <w:rsid w:val="005C573C"/>
    <w:rsid w:val="005C57FA"/>
    <w:rsid w:val="005C5926"/>
    <w:rsid w:val="005C5EAA"/>
    <w:rsid w:val="005C64F5"/>
    <w:rsid w:val="005C6995"/>
    <w:rsid w:val="005C6DD5"/>
    <w:rsid w:val="005C6F5F"/>
    <w:rsid w:val="005C70A5"/>
    <w:rsid w:val="005D0134"/>
    <w:rsid w:val="005D013A"/>
    <w:rsid w:val="005D02E3"/>
    <w:rsid w:val="005D08F5"/>
    <w:rsid w:val="005D0A41"/>
    <w:rsid w:val="005D0AE7"/>
    <w:rsid w:val="005D0FF9"/>
    <w:rsid w:val="005D1153"/>
    <w:rsid w:val="005D12C2"/>
    <w:rsid w:val="005D1C45"/>
    <w:rsid w:val="005D2490"/>
    <w:rsid w:val="005D24AA"/>
    <w:rsid w:val="005D2936"/>
    <w:rsid w:val="005D2AB0"/>
    <w:rsid w:val="005D2CD8"/>
    <w:rsid w:val="005D368B"/>
    <w:rsid w:val="005D44A1"/>
    <w:rsid w:val="005D4B67"/>
    <w:rsid w:val="005D4CD5"/>
    <w:rsid w:val="005D4D84"/>
    <w:rsid w:val="005D4E74"/>
    <w:rsid w:val="005D5EE7"/>
    <w:rsid w:val="005D6957"/>
    <w:rsid w:val="005D6B23"/>
    <w:rsid w:val="005D6C3D"/>
    <w:rsid w:val="005D6C56"/>
    <w:rsid w:val="005D7088"/>
    <w:rsid w:val="005D770F"/>
    <w:rsid w:val="005D7864"/>
    <w:rsid w:val="005D7E8A"/>
    <w:rsid w:val="005D7EC9"/>
    <w:rsid w:val="005E0303"/>
    <w:rsid w:val="005E0D09"/>
    <w:rsid w:val="005E1060"/>
    <w:rsid w:val="005E14C8"/>
    <w:rsid w:val="005E1621"/>
    <w:rsid w:val="005E1992"/>
    <w:rsid w:val="005E1DCE"/>
    <w:rsid w:val="005E2761"/>
    <w:rsid w:val="005E2B31"/>
    <w:rsid w:val="005E30DA"/>
    <w:rsid w:val="005E348D"/>
    <w:rsid w:val="005E3909"/>
    <w:rsid w:val="005E3E67"/>
    <w:rsid w:val="005E4704"/>
    <w:rsid w:val="005E4836"/>
    <w:rsid w:val="005E494B"/>
    <w:rsid w:val="005E4A40"/>
    <w:rsid w:val="005E50D2"/>
    <w:rsid w:val="005E527C"/>
    <w:rsid w:val="005E564C"/>
    <w:rsid w:val="005E5658"/>
    <w:rsid w:val="005E5675"/>
    <w:rsid w:val="005E5F90"/>
    <w:rsid w:val="005E639E"/>
    <w:rsid w:val="005E64E7"/>
    <w:rsid w:val="005E6999"/>
    <w:rsid w:val="005E6B96"/>
    <w:rsid w:val="005E727F"/>
    <w:rsid w:val="005E7A6D"/>
    <w:rsid w:val="005E7AAD"/>
    <w:rsid w:val="005F0277"/>
    <w:rsid w:val="005F030B"/>
    <w:rsid w:val="005F040E"/>
    <w:rsid w:val="005F08FA"/>
    <w:rsid w:val="005F0D60"/>
    <w:rsid w:val="005F0EA9"/>
    <w:rsid w:val="005F103D"/>
    <w:rsid w:val="005F1E8F"/>
    <w:rsid w:val="005F22A7"/>
    <w:rsid w:val="005F2635"/>
    <w:rsid w:val="005F2877"/>
    <w:rsid w:val="005F2A34"/>
    <w:rsid w:val="005F2D3E"/>
    <w:rsid w:val="005F30F5"/>
    <w:rsid w:val="005F31B2"/>
    <w:rsid w:val="005F31B9"/>
    <w:rsid w:val="005F3464"/>
    <w:rsid w:val="005F3C97"/>
    <w:rsid w:val="005F4092"/>
    <w:rsid w:val="005F41DA"/>
    <w:rsid w:val="005F444F"/>
    <w:rsid w:val="005F4A8C"/>
    <w:rsid w:val="005F5592"/>
    <w:rsid w:val="005F57AC"/>
    <w:rsid w:val="005F59C2"/>
    <w:rsid w:val="005F5BDE"/>
    <w:rsid w:val="005F6275"/>
    <w:rsid w:val="005F6555"/>
    <w:rsid w:val="005F664E"/>
    <w:rsid w:val="005F669F"/>
    <w:rsid w:val="005F6C81"/>
    <w:rsid w:val="005F6CDE"/>
    <w:rsid w:val="005F71A6"/>
    <w:rsid w:val="005F746A"/>
    <w:rsid w:val="005F76E7"/>
    <w:rsid w:val="005F7809"/>
    <w:rsid w:val="005F793D"/>
    <w:rsid w:val="005F796A"/>
    <w:rsid w:val="005F7A4E"/>
    <w:rsid w:val="005F7B5F"/>
    <w:rsid w:val="0060001D"/>
    <w:rsid w:val="00600038"/>
    <w:rsid w:val="0060054E"/>
    <w:rsid w:val="0060088F"/>
    <w:rsid w:val="00600B23"/>
    <w:rsid w:val="00600F93"/>
    <w:rsid w:val="0060142B"/>
    <w:rsid w:val="006016AC"/>
    <w:rsid w:val="00601C1E"/>
    <w:rsid w:val="00601FED"/>
    <w:rsid w:val="006020BA"/>
    <w:rsid w:val="0060217C"/>
    <w:rsid w:val="006024CB"/>
    <w:rsid w:val="0060291E"/>
    <w:rsid w:val="00602AD3"/>
    <w:rsid w:val="00602B83"/>
    <w:rsid w:val="00602DE3"/>
    <w:rsid w:val="00602FBD"/>
    <w:rsid w:val="00602FE6"/>
    <w:rsid w:val="00603222"/>
    <w:rsid w:val="00603345"/>
    <w:rsid w:val="00603490"/>
    <w:rsid w:val="00603973"/>
    <w:rsid w:val="00604034"/>
    <w:rsid w:val="006046E5"/>
    <w:rsid w:val="00605619"/>
    <w:rsid w:val="006063A5"/>
    <w:rsid w:val="00606FB7"/>
    <w:rsid w:val="006073AE"/>
    <w:rsid w:val="00607484"/>
    <w:rsid w:val="006074A6"/>
    <w:rsid w:val="0060798A"/>
    <w:rsid w:val="00607AAE"/>
    <w:rsid w:val="00610520"/>
    <w:rsid w:val="00610C0D"/>
    <w:rsid w:val="00610C29"/>
    <w:rsid w:val="00610F86"/>
    <w:rsid w:val="0061121B"/>
    <w:rsid w:val="0061137B"/>
    <w:rsid w:val="00611580"/>
    <w:rsid w:val="006117B2"/>
    <w:rsid w:val="00611962"/>
    <w:rsid w:val="00611AC3"/>
    <w:rsid w:val="00611B89"/>
    <w:rsid w:val="00612747"/>
    <w:rsid w:val="00612893"/>
    <w:rsid w:val="00612D1E"/>
    <w:rsid w:val="00612DEA"/>
    <w:rsid w:val="006132C8"/>
    <w:rsid w:val="006133FC"/>
    <w:rsid w:val="00613C68"/>
    <w:rsid w:val="006144A5"/>
    <w:rsid w:val="00614829"/>
    <w:rsid w:val="00614B5A"/>
    <w:rsid w:val="00614C11"/>
    <w:rsid w:val="00614DD5"/>
    <w:rsid w:val="00614FEA"/>
    <w:rsid w:val="0061517D"/>
    <w:rsid w:val="00615406"/>
    <w:rsid w:val="0061552A"/>
    <w:rsid w:val="00616073"/>
    <w:rsid w:val="00616264"/>
    <w:rsid w:val="00617468"/>
    <w:rsid w:val="00617577"/>
    <w:rsid w:val="00617717"/>
    <w:rsid w:val="00617939"/>
    <w:rsid w:val="006179EB"/>
    <w:rsid w:val="00617AFA"/>
    <w:rsid w:val="00617D13"/>
    <w:rsid w:val="00620403"/>
    <w:rsid w:val="00620789"/>
    <w:rsid w:val="00620DC5"/>
    <w:rsid w:val="00620EC4"/>
    <w:rsid w:val="00620F0C"/>
    <w:rsid w:val="006216D4"/>
    <w:rsid w:val="006218E4"/>
    <w:rsid w:val="00621C0C"/>
    <w:rsid w:val="00621C84"/>
    <w:rsid w:val="00621EBE"/>
    <w:rsid w:val="0062298F"/>
    <w:rsid w:val="00622B65"/>
    <w:rsid w:val="00623573"/>
    <w:rsid w:val="00623876"/>
    <w:rsid w:val="0062397A"/>
    <w:rsid w:val="00623FCB"/>
    <w:rsid w:val="006241C5"/>
    <w:rsid w:val="0062453F"/>
    <w:rsid w:val="00624816"/>
    <w:rsid w:val="00624D8D"/>
    <w:rsid w:val="00624EF6"/>
    <w:rsid w:val="006253CD"/>
    <w:rsid w:val="006253D7"/>
    <w:rsid w:val="00625535"/>
    <w:rsid w:val="006256A1"/>
    <w:rsid w:val="00625709"/>
    <w:rsid w:val="00625988"/>
    <w:rsid w:val="006259FE"/>
    <w:rsid w:val="00625D7B"/>
    <w:rsid w:val="00625E4E"/>
    <w:rsid w:val="006260E5"/>
    <w:rsid w:val="00626110"/>
    <w:rsid w:val="006268FE"/>
    <w:rsid w:val="00626FEC"/>
    <w:rsid w:val="006271CD"/>
    <w:rsid w:val="00627327"/>
    <w:rsid w:val="00627447"/>
    <w:rsid w:val="006278DE"/>
    <w:rsid w:val="00627A1D"/>
    <w:rsid w:val="00627ED0"/>
    <w:rsid w:val="006301F4"/>
    <w:rsid w:val="00630534"/>
    <w:rsid w:val="00630941"/>
    <w:rsid w:val="00630E36"/>
    <w:rsid w:val="00630EA7"/>
    <w:rsid w:val="00630EFD"/>
    <w:rsid w:val="00631073"/>
    <w:rsid w:val="006311BA"/>
    <w:rsid w:val="0063129E"/>
    <w:rsid w:val="006315BD"/>
    <w:rsid w:val="006316F8"/>
    <w:rsid w:val="00631C46"/>
    <w:rsid w:val="00632334"/>
    <w:rsid w:val="0063259A"/>
    <w:rsid w:val="006327E1"/>
    <w:rsid w:val="00632A66"/>
    <w:rsid w:val="00632EA7"/>
    <w:rsid w:val="00633285"/>
    <w:rsid w:val="0063440E"/>
    <w:rsid w:val="00634751"/>
    <w:rsid w:val="00634DEE"/>
    <w:rsid w:val="00634E15"/>
    <w:rsid w:val="00635A25"/>
    <w:rsid w:val="00635B14"/>
    <w:rsid w:val="00635C8A"/>
    <w:rsid w:val="0063604F"/>
    <w:rsid w:val="006360A5"/>
    <w:rsid w:val="00636227"/>
    <w:rsid w:val="006365AB"/>
    <w:rsid w:val="0063661B"/>
    <w:rsid w:val="00636976"/>
    <w:rsid w:val="00636BA1"/>
    <w:rsid w:val="006370BE"/>
    <w:rsid w:val="00637333"/>
    <w:rsid w:val="006376D4"/>
    <w:rsid w:val="006377CB"/>
    <w:rsid w:val="006377F1"/>
    <w:rsid w:val="006404CB"/>
    <w:rsid w:val="00641ACD"/>
    <w:rsid w:val="00641BA3"/>
    <w:rsid w:val="00641C97"/>
    <w:rsid w:val="00642318"/>
    <w:rsid w:val="00642324"/>
    <w:rsid w:val="006425C2"/>
    <w:rsid w:val="0064296B"/>
    <w:rsid w:val="006429C9"/>
    <w:rsid w:val="00643DED"/>
    <w:rsid w:val="00643F3D"/>
    <w:rsid w:val="00644023"/>
    <w:rsid w:val="0064416B"/>
    <w:rsid w:val="006444AD"/>
    <w:rsid w:val="00644560"/>
    <w:rsid w:val="0064463C"/>
    <w:rsid w:val="00644773"/>
    <w:rsid w:val="0064495E"/>
    <w:rsid w:val="00644982"/>
    <w:rsid w:val="00644B32"/>
    <w:rsid w:val="0064502D"/>
    <w:rsid w:val="00645BF3"/>
    <w:rsid w:val="00645E6F"/>
    <w:rsid w:val="00645E8C"/>
    <w:rsid w:val="006460AC"/>
    <w:rsid w:val="00646249"/>
    <w:rsid w:val="00646A4C"/>
    <w:rsid w:val="00647126"/>
    <w:rsid w:val="00647282"/>
    <w:rsid w:val="0064774A"/>
    <w:rsid w:val="006505DA"/>
    <w:rsid w:val="00650762"/>
    <w:rsid w:val="00650922"/>
    <w:rsid w:val="00650979"/>
    <w:rsid w:val="00650FDA"/>
    <w:rsid w:val="006518D3"/>
    <w:rsid w:val="00651961"/>
    <w:rsid w:val="00651D6A"/>
    <w:rsid w:val="00651DF0"/>
    <w:rsid w:val="00652404"/>
    <w:rsid w:val="006525D9"/>
    <w:rsid w:val="00653A0C"/>
    <w:rsid w:val="00653ED5"/>
    <w:rsid w:val="00653F1A"/>
    <w:rsid w:val="006544CC"/>
    <w:rsid w:val="00654B45"/>
    <w:rsid w:val="00654F28"/>
    <w:rsid w:val="00655679"/>
    <w:rsid w:val="00655FAC"/>
    <w:rsid w:val="0065683D"/>
    <w:rsid w:val="00657518"/>
    <w:rsid w:val="00657523"/>
    <w:rsid w:val="006576B7"/>
    <w:rsid w:val="00657740"/>
    <w:rsid w:val="00657FEA"/>
    <w:rsid w:val="0066018F"/>
    <w:rsid w:val="006602B7"/>
    <w:rsid w:val="006607B8"/>
    <w:rsid w:val="00660ACD"/>
    <w:rsid w:val="00660E79"/>
    <w:rsid w:val="00660F8B"/>
    <w:rsid w:val="00660F9F"/>
    <w:rsid w:val="00661027"/>
    <w:rsid w:val="0066106A"/>
    <w:rsid w:val="006610B4"/>
    <w:rsid w:val="006613F1"/>
    <w:rsid w:val="00661818"/>
    <w:rsid w:val="006618DA"/>
    <w:rsid w:val="006618E5"/>
    <w:rsid w:val="00661A30"/>
    <w:rsid w:val="00662174"/>
    <w:rsid w:val="0066217C"/>
    <w:rsid w:val="0066259D"/>
    <w:rsid w:val="006637F7"/>
    <w:rsid w:val="00663BD3"/>
    <w:rsid w:val="006640B8"/>
    <w:rsid w:val="00664743"/>
    <w:rsid w:val="00664E6E"/>
    <w:rsid w:val="00665316"/>
    <w:rsid w:val="00665EEB"/>
    <w:rsid w:val="00666797"/>
    <w:rsid w:val="0066698E"/>
    <w:rsid w:val="00666A4D"/>
    <w:rsid w:val="00666CAC"/>
    <w:rsid w:val="00666D65"/>
    <w:rsid w:val="00667005"/>
    <w:rsid w:val="0066746F"/>
    <w:rsid w:val="006679D0"/>
    <w:rsid w:val="006700C9"/>
    <w:rsid w:val="0067034B"/>
    <w:rsid w:val="006703C8"/>
    <w:rsid w:val="0067087B"/>
    <w:rsid w:val="006709AE"/>
    <w:rsid w:val="006709C1"/>
    <w:rsid w:val="00670AC5"/>
    <w:rsid w:val="00670F8B"/>
    <w:rsid w:val="00671137"/>
    <w:rsid w:val="006713BF"/>
    <w:rsid w:val="0067163F"/>
    <w:rsid w:val="0067169B"/>
    <w:rsid w:val="0067188A"/>
    <w:rsid w:val="00671F86"/>
    <w:rsid w:val="00671FDA"/>
    <w:rsid w:val="0067239B"/>
    <w:rsid w:val="0067276B"/>
    <w:rsid w:val="00672894"/>
    <w:rsid w:val="006728A7"/>
    <w:rsid w:val="00672D0F"/>
    <w:rsid w:val="00672D25"/>
    <w:rsid w:val="00672E99"/>
    <w:rsid w:val="00672F02"/>
    <w:rsid w:val="00672F12"/>
    <w:rsid w:val="006731DD"/>
    <w:rsid w:val="00673812"/>
    <w:rsid w:val="00673A7D"/>
    <w:rsid w:val="0067420D"/>
    <w:rsid w:val="00674490"/>
    <w:rsid w:val="006744C2"/>
    <w:rsid w:val="00674755"/>
    <w:rsid w:val="006749A1"/>
    <w:rsid w:val="00675413"/>
    <w:rsid w:val="006759C9"/>
    <w:rsid w:val="00675AEC"/>
    <w:rsid w:val="00675CF8"/>
    <w:rsid w:val="006762E3"/>
    <w:rsid w:val="006763F1"/>
    <w:rsid w:val="00676452"/>
    <w:rsid w:val="00676F15"/>
    <w:rsid w:val="00680300"/>
    <w:rsid w:val="0068071B"/>
    <w:rsid w:val="0068091F"/>
    <w:rsid w:val="006809A4"/>
    <w:rsid w:val="00680B91"/>
    <w:rsid w:val="00680D8C"/>
    <w:rsid w:val="00680DBA"/>
    <w:rsid w:val="00680E71"/>
    <w:rsid w:val="00680E86"/>
    <w:rsid w:val="00681071"/>
    <w:rsid w:val="006811E2"/>
    <w:rsid w:val="00682891"/>
    <w:rsid w:val="006829D8"/>
    <w:rsid w:val="00682C37"/>
    <w:rsid w:val="00683B8D"/>
    <w:rsid w:val="00683DDD"/>
    <w:rsid w:val="00683EA1"/>
    <w:rsid w:val="0068408F"/>
    <w:rsid w:val="00684136"/>
    <w:rsid w:val="006843B9"/>
    <w:rsid w:val="006844A4"/>
    <w:rsid w:val="00684D6D"/>
    <w:rsid w:val="006854A6"/>
    <w:rsid w:val="0068560E"/>
    <w:rsid w:val="00685988"/>
    <w:rsid w:val="006860C3"/>
    <w:rsid w:val="006866BA"/>
    <w:rsid w:val="00686B1B"/>
    <w:rsid w:val="00686C31"/>
    <w:rsid w:val="00687766"/>
    <w:rsid w:val="00687948"/>
    <w:rsid w:val="0068794E"/>
    <w:rsid w:val="00687BD9"/>
    <w:rsid w:val="00687D56"/>
    <w:rsid w:val="00687ED5"/>
    <w:rsid w:val="00687FEB"/>
    <w:rsid w:val="006903A9"/>
    <w:rsid w:val="00690AD7"/>
    <w:rsid w:val="00690B42"/>
    <w:rsid w:val="00690DBE"/>
    <w:rsid w:val="0069132A"/>
    <w:rsid w:val="00691357"/>
    <w:rsid w:val="006918DD"/>
    <w:rsid w:val="00691AFB"/>
    <w:rsid w:val="00692489"/>
    <w:rsid w:val="00692A39"/>
    <w:rsid w:val="00692BEF"/>
    <w:rsid w:val="00692D7D"/>
    <w:rsid w:val="00693095"/>
    <w:rsid w:val="006946B1"/>
    <w:rsid w:val="0069472E"/>
    <w:rsid w:val="0069492E"/>
    <w:rsid w:val="00694BC5"/>
    <w:rsid w:val="00694D9A"/>
    <w:rsid w:val="00694FD7"/>
    <w:rsid w:val="006955C9"/>
    <w:rsid w:val="00695695"/>
    <w:rsid w:val="006964AB"/>
    <w:rsid w:val="00696A0C"/>
    <w:rsid w:val="00697345"/>
    <w:rsid w:val="006973AC"/>
    <w:rsid w:val="00697C60"/>
    <w:rsid w:val="006A02E3"/>
    <w:rsid w:val="006A0B15"/>
    <w:rsid w:val="006A0DEB"/>
    <w:rsid w:val="006A0E5E"/>
    <w:rsid w:val="006A12C2"/>
    <w:rsid w:val="006A17A4"/>
    <w:rsid w:val="006A190B"/>
    <w:rsid w:val="006A1B95"/>
    <w:rsid w:val="006A223C"/>
    <w:rsid w:val="006A256C"/>
    <w:rsid w:val="006A25DE"/>
    <w:rsid w:val="006A2AA7"/>
    <w:rsid w:val="006A2AC3"/>
    <w:rsid w:val="006A2C96"/>
    <w:rsid w:val="006A3405"/>
    <w:rsid w:val="006A3C27"/>
    <w:rsid w:val="006A3E3A"/>
    <w:rsid w:val="006A3FEE"/>
    <w:rsid w:val="006A4379"/>
    <w:rsid w:val="006A58EC"/>
    <w:rsid w:val="006A59CC"/>
    <w:rsid w:val="006A5ACC"/>
    <w:rsid w:val="006A6C26"/>
    <w:rsid w:val="006A6F20"/>
    <w:rsid w:val="006A7047"/>
    <w:rsid w:val="006A7430"/>
    <w:rsid w:val="006A7618"/>
    <w:rsid w:val="006A78D2"/>
    <w:rsid w:val="006A7B90"/>
    <w:rsid w:val="006B02E7"/>
    <w:rsid w:val="006B0650"/>
    <w:rsid w:val="006B0678"/>
    <w:rsid w:val="006B0CCD"/>
    <w:rsid w:val="006B120E"/>
    <w:rsid w:val="006B27E9"/>
    <w:rsid w:val="006B29E8"/>
    <w:rsid w:val="006B2E42"/>
    <w:rsid w:val="006B325B"/>
    <w:rsid w:val="006B3637"/>
    <w:rsid w:val="006B366C"/>
    <w:rsid w:val="006B3BB9"/>
    <w:rsid w:val="006B3EC2"/>
    <w:rsid w:val="006B4731"/>
    <w:rsid w:val="006B4917"/>
    <w:rsid w:val="006B49CF"/>
    <w:rsid w:val="006B5055"/>
    <w:rsid w:val="006B55C6"/>
    <w:rsid w:val="006B6F2F"/>
    <w:rsid w:val="006B76DA"/>
    <w:rsid w:val="006C023C"/>
    <w:rsid w:val="006C0846"/>
    <w:rsid w:val="006C0BB5"/>
    <w:rsid w:val="006C0FA4"/>
    <w:rsid w:val="006C136B"/>
    <w:rsid w:val="006C1371"/>
    <w:rsid w:val="006C18C2"/>
    <w:rsid w:val="006C195C"/>
    <w:rsid w:val="006C1E84"/>
    <w:rsid w:val="006C1ED6"/>
    <w:rsid w:val="006C1FFF"/>
    <w:rsid w:val="006C2214"/>
    <w:rsid w:val="006C2B8C"/>
    <w:rsid w:val="006C31A8"/>
    <w:rsid w:val="006C33C2"/>
    <w:rsid w:val="006C3A58"/>
    <w:rsid w:val="006C3C31"/>
    <w:rsid w:val="006C40FA"/>
    <w:rsid w:val="006C42F0"/>
    <w:rsid w:val="006C435D"/>
    <w:rsid w:val="006C43DC"/>
    <w:rsid w:val="006C4672"/>
    <w:rsid w:val="006C46E8"/>
    <w:rsid w:val="006C46FB"/>
    <w:rsid w:val="006C4CFB"/>
    <w:rsid w:val="006C5F26"/>
    <w:rsid w:val="006C627E"/>
    <w:rsid w:val="006C64F3"/>
    <w:rsid w:val="006C67DA"/>
    <w:rsid w:val="006C6AF6"/>
    <w:rsid w:val="006C6F17"/>
    <w:rsid w:val="006C7362"/>
    <w:rsid w:val="006C748D"/>
    <w:rsid w:val="006C7587"/>
    <w:rsid w:val="006C7EB0"/>
    <w:rsid w:val="006D0166"/>
    <w:rsid w:val="006D09E1"/>
    <w:rsid w:val="006D0A59"/>
    <w:rsid w:val="006D11B9"/>
    <w:rsid w:val="006D128E"/>
    <w:rsid w:val="006D12BB"/>
    <w:rsid w:val="006D12DF"/>
    <w:rsid w:val="006D1707"/>
    <w:rsid w:val="006D215A"/>
    <w:rsid w:val="006D2375"/>
    <w:rsid w:val="006D2911"/>
    <w:rsid w:val="006D37CD"/>
    <w:rsid w:val="006D3B73"/>
    <w:rsid w:val="006D3E8E"/>
    <w:rsid w:val="006D4D2D"/>
    <w:rsid w:val="006D4D69"/>
    <w:rsid w:val="006D512F"/>
    <w:rsid w:val="006D53CB"/>
    <w:rsid w:val="006D5418"/>
    <w:rsid w:val="006D5928"/>
    <w:rsid w:val="006D6047"/>
    <w:rsid w:val="006D605C"/>
    <w:rsid w:val="006D6587"/>
    <w:rsid w:val="006D67EA"/>
    <w:rsid w:val="006D7357"/>
    <w:rsid w:val="006D7453"/>
    <w:rsid w:val="006D75F1"/>
    <w:rsid w:val="006D7B46"/>
    <w:rsid w:val="006D7D23"/>
    <w:rsid w:val="006E0E16"/>
    <w:rsid w:val="006E11DE"/>
    <w:rsid w:val="006E16A1"/>
    <w:rsid w:val="006E1A20"/>
    <w:rsid w:val="006E1E97"/>
    <w:rsid w:val="006E2582"/>
    <w:rsid w:val="006E2675"/>
    <w:rsid w:val="006E28FE"/>
    <w:rsid w:val="006E3670"/>
    <w:rsid w:val="006E4238"/>
    <w:rsid w:val="006E42F2"/>
    <w:rsid w:val="006E44F4"/>
    <w:rsid w:val="006E450F"/>
    <w:rsid w:val="006E4BC7"/>
    <w:rsid w:val="006E560F"/>
    <w:rsid w:val="006E561D"/>
    <w:rsid w:val="006E5637"/>
    <w:rsid w:val="006E5647"/>
    <w:rsid w:val="006E5966"/>
    <w:rsid w:val="006E59B2"/>
    <w:rsid w:val="006E6228"/>
    <w:rsid w:val="006E6ED4"/>
    <w:rsid w:val="006E7198"/>
    <w:rsid w:val="006E72C9"/>
    <w:rsid w:val="006E7FCF"/>
    <w:rsid w:val="006F05F1"/>
    <w:rsid w:val="006F0E04"/>
    <w:rsid w:val="006F1B7C"/>
    <w:rsid w:val="006F223E"/>
    <w:rsid w:val="006F3670"/>
    <w:rsid w:val="006F3744"/>
    <w:rsid w:val="006F3AD0"/>
    <w:rsid w:val="006F3C2F"/>
    <w:rsid w:val="006F427B"/>
    <w:rsid w:val="006F4467"/>
    <w:rsid w:val="006F47E6"/>
    <w:rsid w:val="006F545D"/>
    <w:rsid w:val="006F5904"/>
    <w:rsid w:val="006F5AD4"/>
    <w:rsid w:val="006F5FBB"/>
    <w:rsid w:val="006F60A6"/>
    <w:rsid w:val="006F61FA"/>
    <w:rsid w:val="006F63B5"/>
    <w:rsid w:val="006F6549"/>
    <w:rsid w:val="006F687F"/>
    <w:rsid w:val="006F6A52"/>
    <w:rsid w:val="006F74D2"/>
    <w:rsid w:val="006F77F8"/>
    <w:rsid w:val="006F7AFB"/>
    <w:rsid w:val="006F7C7C"/>
    <w:rsid w:val="006F7FCC"/>
    <w:rsid w:val="00700C5E"/>
    <w:rsid w:val="00701ABD"/>
    <w:rsid w:val="00701B72"/>
    <w:rsid w:val="00701FF8"/>
    <w:rsid w:val="00702447"/>
    <w:rsid w:val="00702522"/>
    <w:rsid w:val="00702996"/>
    <w:rsid w:val="00703007"/>
    <w:rsid w:val="0070335F"/>
    <w:rsid w:val="00703638"/>
    <w:rsid w:val="0070380B"/>
    <w:rsid w:val="0070382C"/>
    <w:rsid w:val="00703BB9"/>
    <w:rsid w:val="007042D4"/>
    <w:rsid w:val="00704752"/>
    <w:rsid w:val="00704DF8"/>
    <w:rsid w:val="00705D15"/>
    <w:rsid w:val="007061C4"/>
    <w:rsid w:val="00706870"/>
    <w:rsid w:val="00706884"/>
    <w:rsid w:val="00707234"/>
    <w:rsid w:val="007073FE"/>
    <w:rsid w:val="00707BFF"/>
    <w:rsid w:val="007101B7"/>
    <w:rsid w:val="0071028B"/>
    <w:rsid w:val="00710391"/>
    <w:rsid w:val="00710556"/>
    <w:rsid w:val="00710856"/>
    <w:rsid w:val="00710879"/>
    <w:rsid w:val="00710B3E"/>
    <w:rsid w:val="00710E57"/>
    <w:rsid w:val="00710FB5"/>
    <w:rsid w:val="00711039"/>
    <w:rsid w:val="00711105"/>
    <w:rsid w:val="00711F2C"/>
    <w:rsid w:val="0071224E"/>
    <w:rsid w:val="00712465"/>
    <w:rsid w:val="0071265B"/>
    <w:rsid w:val="00712ED2"/>
    <w:rsid w:val="00713005"/>
    <w:rsid w:val="007134DB"/>
    <w:rsid w:val="00713736"/>
    <w:rsid w:val="007139FB"/>
    <w:rsid w:val="00713A17"/>
    <w:rsid w:val="00713D3A"/>
    <w:rsid w:val="00713E17"/>
    <w:rsid w:val="00713EBB"/>
    <w:rsid w:val="00714E9F"/>
    <w:rsid w:val="00715685"/>
    <w:rsid w:val="00715887"/>
    <w:rsid w:val="0071606F"/>
    <w:rsid w:val="007173E8"/>
    <w:rsid w:val="00717793"/>
    <w:rsid w:val="0071780C"/>
    <w:rsid w:val="00717C21"/>
    <w:rsid w:val="00717D88"/>
    <w:rsid w:val="00720078"/>
    <w:rsid w:val="0072014C"/>
    <w:rsid w:val="00720726"/>
    <w:rsid w:val="00720C42"/>
    <w:rsid w:val="00720E26"/>
    <w:rsid w:val="0072147B"/>
    <w:rsid w:val="007216E3"/>
    <w:rsid w:val="00721C7D"/>
    <w:rsid w:val="00721D75"/>
    <w:rsid w:val="00722889"/>
    <w:rsid w:val="007231AD"/>
    <w:rsid w:val="007234EE"/>
    <w:rsid w:val="00723A99"/>
    <w:rsid w:val="00723ED1"/>
    <w:rsid w:val="0072424A"/>
    <w:rsid w:val="00724ACD"/>
    <w:rsid w:val="00724DF6"/>
    <w:rsid w:val="00724FC6"/>
    <w:rsid w:val="0072533C"/>
    <w:rsid w:val="0072575C"/>
    <w:rsid w:val="00725AEB"/>
    <w:rsid w:val="00725F64"/>
    <w:rsid w:val="00726583"/>
    <w:rsid w:val="00726633"/>
    <w:rsid w:val="00726A0F"/>
    <w:rsid w:val="00726D47"/>
    <w:rsid w:val="00726ED1"/>
    <w:rsid w:val="00726F9D"/>
    <w:rsid w:val="0072702F"/>
    <w:rsid w:val="00727159"/>
    <w:rsid w:val="0072756B"/>
    <w:rsid w:val="00727815"/>
    <w:rsid w:val="007279ED"/>
    <w:rsid w:val="00730121"/>
    <w:rsid w:val="00730258"/>
    <w:rsid w:val="007303A2"/>
    <w:rsid w:val="00730A34"/>
    <w:rsid w:val="0073171B"/>
    <w:rsid w:val="00731B34"/>
    <w:rsid w:val="00732232"/>
    <w:rsid w:val="007323BC"/>
    <w:rsid w:val="00732561"/>
    <w:rsid w:val="007328A3"/>
    <w:rsid w:val="00732BD6"/>
    <w:rsid w:val="00732ECF"/>
    <w:rsid w:val="0073322D"/>
    <w:rsid w:val="00733347"/>
    <w:rsid w:val="00733621"/>
    <w:rsid w:val="00733919"/>
    <w:rsid w:val="007345B7"/>
    <w:rsid w:val="007346DD"/>
    <w:rsid w:val="00734B95"/>
    <w:rsid w:val="00734BB1"/>
    <w:rsid w:val="00734D4D"/>
    <w:rsid w:val="00735D87"/>
    <w:rsid w:val="00735F11"/>
    <w:rsid w:val="00735F48"/>
    <w:rsid w:val="00736362"/>
    <w:rsid w:val="00737A1A"/>
    <w:rsid w:val="00737AFA"/>
    <w:rsid w:val="00740159"/>
    <w:rsid w:val="00740B53"/>
    <w:rsid w:val="007417F0"/>
    <w:rsid w:val="00741DBC"/>
    <w:rsid w:val="00742261"/>
    <w:rsid w:val="007425C8"/>
    <w:rsid w:val="007429CA"/>
    <w:rsid w:val="00742A36"/>
    <w:rsid w:val="007431E9"/>
    <w:rsid w:val="007433E6"/>
    <w:rsid w:val="00743AAE"/>
    <w:rsid w:val="007441C0"/>
    <w:rsid w:val="00744A84"/>
    <w:rsid w:val="00744E10"/>
    <w:rsid w:val="00744F73"/>
    <w:rsid w:val="0074528A"/>
    <w:rsid w:val="007453F3"/>
    <w:rsid w:val="00745A77"/>
    <w:rsid w:val="00745C63"/>
    <w:rsid w:val="00745D60"/>
    <w:rsid w:val="00746043"/>
    <w:rsid w:val="007460B0"/>
    <w:rsid w:val="0074627F"/>
    <w:rsid w:val="0074691C"/>
    <w:rsid w:val="00746FE9"/>
    <w:rsid w:val="00747CA1"/>
    <w:rsid w:val="00747E48"/>
    <w:rsid w:val="00747E9B"/>
    <w:rsid w:val="00750694"/>
    <w:rsid w:val="007506A7"/>
    <w:rsid w:val="00750AD2"/>
    <w:rsid w:val="00751083"/>
    <w:rsid w:val="0075187C"/>
    <w:rsid w:val="00751AC5"/>
    <w:rsid w:val="00752128"/>
    <w:rsid w:val="00752AC9"/>
    <w:rsid w:val="00752B16"/>
    <w:rsid w:val="00752CCD"/>
    <w:rsid w:val="00752D38"/>
    <w:rsid w:val="007532FA"/>
    <w:rsid w:val="007534E4"/>
    <w:rsid w:val="007536B0"/>
    <w:rsid w:val="00753B76"/>
    <w:rsid w:val="0075445D"/>
    <w:rsid w:val="00754860"/>
    <w:rsid w:val="00754A09"/>
    <w:rsid w:val="00754B4F"/>
    <w:rsid w:val="007557C6"/>
    <w:rsid w:val="00755A74"/>
    <w:rsid w:val="00755C03"/>
    <w:rsid w:val="007565A4"/>
    <w:rsid w:val="00756830"/>
    <w:rsid w:val="00756E10"/>
    <w:rsid w:val="00757326"/>
    <w:rsid w:val="0075776D"/>
    <w:rsid w:val="00757C65"/>
    <w:rsid w:val="00757E5E"/>
    <w:rsid w:val="00757F7D"/>
    <w:rsid w:val="00757FF8"/>
    <w:rsid w:val="007603EC"/>
    <w:rsid w:val="00760B40"/>
    <w:rsid w:val="0076109F"/>
    <w:rsid w:val="00762307"/>
    <w:rsid w:val="00762776"/>
    <w:rsid w:val="00762A8F"/>
    <w:rsid w:val="00762BDF"/>
    <w:rsid w:val="00763424"/>
    <w:rsid w:val="007638E7"/>
    <w:rsid w:val="00763C87"/>
    <w:rsid w:val="007640FB"/>
    <w:rsid w:val="007641B9"/>
    <w:rsid w:val="00764205"/>
    <w:rsid w:val="00764291"/>
    <w:rsid w:val="007642C0"/>
    <w:rsid w:val="00764B84"/>
    <w:rsid w:val="00764C78"/>
    <w:rsid w:val="00764CE6"/>
    <w:rsid w:val="0076535C"/>
    <w:rsid w:val="007655D4"/>
    <w:rsid w:val="0076579C"/>
    <w:rsid w:val="00765BC6"/>
    <w:rsid w:val="00765D2F"/>
    <w:rsid w:val="00765F54"/>
    <w:rsid w:val="00765F78"/>
    <w:rsid w:val="00765F9A"/>
    <w:rsid w:val="007665D9"/>
    <w:rsid w:val="00766A32"/>
    <w:rsid w:val="00766BF1"/>
    <w:rsid w:val="00766CB6"/>
    <w:rsid w:val="007671F9"/>
    <w:rsid w:val="00767243"/>
    <w:rsid w:val="00767590"/>
    <w:rsid w:val="00767857"/>
    <w:rsid w:val="00767E05"/>
    <w:rsid w:val="00767E3F"/>
    <w:rsid w:val="00767E52"/>
    <w:rsid w:val="00770BB6"/>
    <w:rsid w:val="00770BF4"/>
    <w:rsid w:val="00770CDA"/>
    <w:rsid w:val="007715B9"/>
    <w:rsid w:val="00771C60"/>
    <w:rsid w:val="00771FE3"/>
    <w:rsid w:val="00772473"/>
    <w:rsid w:val="00772675"/>
    <w:rsid w:val="0077273B"/>
    <w:rsid w:val="00772AE4"/>
    <w:rsid w:val="00772D99"/>
    <w:rsid w:val="0077306D"/>
    <w:rsid w:val="0077327C"/>
    <w:rsid w:val="007737B4"/>
    <w:rsid w:val="00773C7C"/>
    <w:rsid w:val="00773FA8"/>
    <w:rsid w:val="00774B0C"/>
    <w:rsid w:val="0077597C"/>
    <w:rsid w:val="007759BE"/>
    <w:rsid w:val="00775C99"/>
    <w:rsid w:val="007762D6"/>
    <w:rsid w:val="00777065"/>
    <w:rsid w:val="00777242"/>
    <w:rsid w:val="0077766D"/>
    <w:rsid w:val="00777A29"/>
    <w:rsid w:val="00777E7D"/>
    <w:rsid w:val="007802A8"/>
    <w:rsid w:val="007807C9"/>
    <w:rsid w:val="00781AD0"/>
    <w:rsid w:val="00781E2F"/>
    <w:rsid w:val="00782362"/>
    <w:rsid w:val="00782AA2"/>
    <w:rsid w:val="007839DA"/>
    <w:rsid w:val="00784186"/>
    <w:rsid w:val="00784233"/>
    <w:rsid w:val="00784D6B"/>
    <w:rsid w:val="00784FEC"/>
    <w:rsid w:val="0078524C"/>
    <w:rsid w:val="00786156"/>
    <w:rsid w:val="007862CD"/>
    <w:rsid w:val="007862F0"/>
    <w:rsid w:val="00786641"/>
    <w:rsid w:val="00786CE6"/>
    <w:rsid w:val="007870C6"/>
    <w:rsid w:val="007870CA"/>
    <w:rsid w:val="0078723E"/>
    <w:rsid w:val="007872AD"/>
    <w:rsid w:val="0078763A"/>
    <w:rsid w:val="007878D8"/>
    <w:rsid w:val="00787D89"/>
    <w:rsid w:val="00787E48"/>
    <w:rsid w:val="0079126C"/>
    <w:rsid w:val="0079144F"/>
    <w:rsid w:val="00791808"/>
    <w:rsid w:val="00791A5E"/>
    <w:rsid w:val="00791FAA"/>
    <w:rsid w:val="00792457"/>
    <w:rsid w:val="0079257B"/>
    <w:rsid w:val="0079295A"/>
    <w:rsid w:val="00792CCB"/>
    <w:rsid w:val="00792CFA"/>
    <w:rsid w:val="00792D83"/>
    <w:rsid w:val="007938D0"/>
    <w:rsid w:val="00793C0F"/>
    <w:rsid w:val="00793F18"/>
    <w:rsid w:val="0079411F"/>
    <w:rsid w:val="007949A1"/>
    <w:rsid w:val="00794A28"/>
    <w:rsid w:val="00794BE4"/>
    <w:rsid w:val="0079504F"/>
    <w:rsid w:val="00795434"/>
    <w:rsid w:val="00795AB0"/>
    <w:rsid w:val="00796036"/>
    <w:rsid w:val="0079603A"/>
    <w:rsid w:val="007967F8"/>
    <w:rsid w:val="00796E5F"/>
    <w:rsid w:val="00796EB2"/>
    <w:rsid w:val="007974C9"/>
    <w:rsid w:val="0079755E"/>
    <w:rsid w:val="00797660"/>
    <w:rsid w:val="00797681"/>
    <w:rsid w:val="00797E11"/>
    <w:rsid w:val="007A00C1"/>
    <w:rsid w:val="007A018C"/>
    <w:rsid w:val="007A02D1"/>
    <w:rsid w:val="007A03AE"/>
    <w:rsid w:val="007A04C2"/>
    <w:rsid w:val="007A12FA"/>
    <w:rsid w:val="007A13E6"/>
    <w:rsid w:val="007A1B11"/>
    <w:rsid w:val="007A1F62"/>
    <w:rsid w:val="007A247E"/>
    <w:rsid w:val="007A265F"/>
    <w:rsid w:val="007A2EC6"/>
    <w:rsid w:val="007A3AB6"/>
    <w:rsid w:val="007A4AAB"/>
    <w:rsid w:val="007A50C1"/>
    <w:rsid w:val="007A5418"/>
    <w:rsid w:val="007A5661"/>
    <w:rsid w:val="007A59B1"/>
    <w:rsid w:val="007A5DEB"/>
    <w:rsid w:val="007A62B5"/>
    <w:rsid w:val="007A6895"/>
    <w:rsid w:val="007A6C97"/>
    <w:rsid w:val="007A711B"/>
    <w:rsid w:val="007A72D6"/>
    <w:rsid w:val="007A72E5"/>
    <w:rsid w:val="007A755C"/>
    <w:rsid w:val="007B03BF"/>
    <w:rsid w:val="007B03D2"/>
    <w:rsid w:val="007B0477"/>
    <w:rsid w:val="007B05F6"/>
    <w:rsid w:val="007B082B"/>
    <w:rsid w:val="007B09F6"/>
    <w:rsid w:val="007B0C2D"/>
    <w:rsid w:val="007B0C9D"/>
    <w:rsid w:val="007B0ED4"/>
    <w:rsid w:val="007B0F9F"/>
    <w:rsid w:val="007B11B5"/>
    <w:rsid w:val="007B1A24"/>
    <w:rsid w:val="007B1F4C"/>
    <w:rsid w:val="007B245D"/>
    <w:rsid w:val="007B249D"/>
    <w:rsid w:val="007B25D5"/>
    <w:rsid w:val="007B2E3A"/>
    <w:rsid w:val="007B38AA"/>
    <w:rsid w:val="007B3CE2"/>
    <w:rsid w:val="007B4474"/>
    <w:rsid w:val="007B45E3"/>
    <w:rsid w:val="007B4E72"/>
    <w:rsid w:val="007B527E"/>
    <w:rsid w:val="007B5600"/>
    <w:rsid w:val="007B58C3"/>
    <w:rsid w:val="007B6072"/>
    <w:rsid w:val="007B63B3"/>
    <w:rsid w:val="007B6C55"/>
    <w:rsid w:val="007B6CB2"/>
    <w:rsid w:val="007B6FA1"/>
    <w:rsid w:val="007B76BB"/>
    <w:rsid w:val="007C02F0"/>
    <w:rsid w:val="007C0C15"/>
    <w:rsid w:val="007C0C4B"/>
    <w:rsid w:val="007C1582"/>
    <w:rsid w:val="007C1E4A"/>
    <w:rsid w:val="007C2230"/>
    <w:rsid w:val="007C28E7"/>
    <w:rsid w:val="007C2971"/>
    <w:rsid w:val="007C2F35"/>
    <w:rsid w:val="007C335F"/>
    <w:rsid w:val="007C34FD"/>
    <w:rsid w:val="007C35F6"/>
    <w:rsid w:val="007C3A05"/>
    <w:rsid w:val="007C3CE4"/>
    <w:rsid w:val="007C41F3"/>
    <w:rsid w:val="007C4348"/>
    <w:rsid w:val="007C4947"/>
    <w:rsid w:val="007C4A5E"/>
    <w:rsid w:val="007C4DBB"/>
    <w:rsid w:val="007C526D"/>
    <w:rsid w:val="007C5653"/>
    <w:rsid w:val="007C5CF0"/>
    <w:rsid w:val="007C6DC7"/>
    <w:rsid w:val="007C6DD5"/>
    <w:rsid w:val="007C6FB6"/>
    <w:rsid w:val="007C713C"/>
    <w:rsid w:val="007C7781"/>
    <w:rsid w:val="007C78C1"/>
    <w:rsid w:val="007C7CBB"/>
    <w:rsid w:val="007D03C3"/>
    <w:rsid w:val="007D097E"/>
    <w:rsid w:val="007D0A66"/>
    <w:rsid w:val="007D130A"/>
    <w:rsid w:val="007D162D"/>
    <w:rsid w:val="007D1AC8"/>
    <w:rsid w:val="007D1C88"/>
    <w:rsid w:val="007D2940"/>
    <w:rsid w:val="007D2C7F"/>
    <w:rsid w:val="007D2FEB"/>
    <w:rsid w:val="007D346D"/>
    <w:rsid w:val="007D34F5"/>
    <w:rsid w:val="007D38A9"/>
    <w:rsid w:val="007D395D"/>
    <w:rsid w:val="007D3A6A"/>
    <w:rsid w:val="007D4521"/>
    <w:rsid w:val="007D4698"/>
    <w:rsid w:val="007D4DFB"/>
    <w:rsid w:val="007D50BC"/>
    <w:rsid w:val="007D52EB"/>
    <w:rsid w:val="007D5442"/>
    <w:rsid w:val="007D560E"/>
    <w:rsid w:val="007D573E"/>
    <w:rsid w:val="007D57ED"/>
    <w:rsid w:val="007D5D11"/>
    <w:rsid w:val="007D5EA7"/>
    <w:rsid w:val="007D5EC9"/>
    <w:rsid w:val="007D5EF7"/>
    <w:rsid w:val="007D6186"/>
    <w:rsid w:val="007D6B6F"/>
    <w:rsid w:val="007D6BAD"/>
    <w:rsid w:val="007D7059"/>
    <w:rsid w:val="007D771B"/>
    <w:rsid w:val="007D776E"/>
    <w:rsid w:val="007D7D06"/>
    <w:rsid w:val="007E046D"/>
    <w:rsid w:val="007E0B71"/>
    <w:rsid w:val="007E0CAA"/>
    <w:rsid w:val="007E131D"/>
    <w:rsid w:val="007E1737"/>
    <w:rsid w:val="007E18DC"/>
    <w:rsid w:val="007E19E7"/>
    <w:rsid w:val="007E1F6F"/>
    <w:rsid w:val="007E209E"/>
    <w:rsid w:val="007E289A"/>
    <w:rsid w:val="007E2CB4"/>
    <w:rsid w:val="007E2CE2"/>
    <w:rsid w:val="007E3895"/>
    <w:rsid w:val="007E3E0F"/>
    <w:rsid w:val="007E3E8A"/>
    <w:rsid w:val="007E4714"/>
    <w:rsid w:val="007E4BA7"/>
    <w:rsid w:val="007E4FB7"/>
    <w:rsid w:val="007E5900"/>
    <w:rsid w:val="007E5B81"/>
    <w:rsid w:val="007E61CE"/>
    <w:rsid w:val="007E6589"/>
    <w:rsid w:val="007E661C"/>
    <w:rsid w:val="007E68D3"/>
    <w:rsid w:val="007E6AF2"/>
    <w:rsid w:val="007E6E74"/>
    <w:rsid w:val="007E6EAE"/>
    <w:rsid w:val="007E7579"/>
    <w:rsid w:val="007E771A"/>
    <w:rsid w:val="007F009D"/>
    <w:rsid w:val="007F01DE"/>
    <w:rsid w:val="007F047E"/>
    <w:rsid w:val="007F05CC"/>
    <w:rsid w:val="007F09DA"/>
    <w:rsid w:val="007F0A5D"/>
    <w:rsid w:val="007F0D71"/>
    <w:rsid w:val="007F104A"/>
    <w:rsid w:val="007F1A5F"/>
    <w:rsid w:val="007F1CD0"/>
    <w:rsid w:val="007F2927"/>
    <w:rsid w:val="007F2ED4"/>
    <w:rsid w:val="007F2FFA"/>
    <w:rsid w:val="007F319B"/>
    <w:rsid w:val="007F3C9D"/>
    <w:rsid w:val="007F3CFE"/>
    <w:rsid w:val="007F3E49"/>
    <w:rsid w:val="007F412A"/>
    <w:rsid w:val="007F4705"/>
    <w:rsid w:val="007F568A"/>
    <w:rsid w:val="007F56D1"/>
    <w:rsid w:val="007F58CC"/>
    <w:rsid w:val="007F5A05"/>
    <w:rsid w:val="007F5B04"/>
    <w:rsid w:val="007F6224"/>
    <w:rsid w:val="007F6CF6"/>
    <w:rsid w:val="007F6E99"/>
    <w:rsid w:val="007F6F29"/>
    <w:rsid w:val="007F6F90"/>
    <w:rsid w:val="007F714C"/>
    <w:rsid w:val="007F7430"/>
    <w:rsid w:val="007F7617"/>
    <w:rsid w:val="007F7A4C"/>
    <w:rsid w:val="007F7BC7"/>
    <w:rsid w:val="0080099D"/>
    <w:rsid w:val="008014B0"/>
    <w:rsid w:val="00801A24"/>
    <w:rsid w:val="00801B81"/>
    <w:rsid w:val="00801DF8"/>
    <w:rsid w:val="00802AD4"/>
    <w:rsid w:val="00802EB3"/>
    <w:rsid w:val="008034E2"/>
    <w:rsid w:val="008034FA"/>
    <w:rsid w:val="00803720"/>
    <w:rsid w:val="0080450B"/>
    <w:rsid w:val="008049AA"/>
    <w:rsid w:val="0080515C"/>
    <w:rsid w:val="008054E9"/>
    <w:rsid w:val="00805EEC"/>
    <w:rsid w:val="008060C8"/>
    <w:rsid w:val="00806148"/>
    <w:rsid w:val="00806554"/>
    <w:rsid w:val="00806903"/>
    <w:rsid w:val="00806B7E"/>
    <w:rsid w:val="0080764F"/>
    <w:rsid w:val="00807673"/>
    <w:rsid w:val="0080780C"/>
    <w:rsid w:val="00807AC8"/>
    <w:rsid w:val="00810108"/>
    <w:rsid w:val="008101F2"/>
    <w:rsid w:val="0081047E"/>
    <w:rsid w:val="008104C6"/>
    <w:rsid w:val="00810661"/>
    <w:rsid w:val="00810CFE"/>
    <w:rsid w:val="008111BD"/>
    <w:rsid w:val="008112A1"/>
    <w:rsid w:val="008113B9"/>
    <w:rsid w:val="008117BD"/>
    <w:rsid w:val="0081244E"/>
    <w:rsid w:val="00812486"/>
    <w:rsid w:val="00812604"/>
    <w:rsid w:val="0081279F"/>
    <w:rsid w:val="00812871"/>
    <w:rsid w:val="00812E24"/>
    <w:rsid w:val="00812E4F"/>
    <w:rsid w:val="0081367C"/>
    <w:rsid w:val="00813795"/>
    <w:rsid w:val="00813C29"/>
    <w:rsid w:val="00814876"/>
    <w:rsid w:val="0081538C"/>
    <w:rsid w:val="0081552D"/>
    <w:rsid w:val="00815688"/>
    <w:rsid w:val="0081568E"/>
    <w:rsid w:val="00815AA5"/>
    <w:rsid w:val="00815D58"/>
    <w:rsid w:val="00816231"/>
    <w:rsid w:val="00816324"/>
    <w:rsid w:val="008163C9"/>
    <w:rsid w:val="00816820"/>
    <w:rsid w:val="00816C16"/>
    <w:rsid w:val="00816C8D"/>
    <w:rsid w:val="00817581"/>
    <w:rsid w:val="00817826"/>
    <w:rsid w:val="00817C41"/>
    <w:rsid w:val="00820314"/>
    <w:rsid w:val="008208C5"/>
    <w:rsid w:val="00820F80"/>
    <w:rsid w:val="00821245"/>
    <w:rsid w:val="0082150B"/>
    <w:rsid w:val="008215FB"/>
    <w:rsid w:val="0082166B"/>
    <w:rsid w:val="008219D9"/>
    <w:rsid w:val="00821E2C"/>
    <w:rsid w:val="008225D7"/>
    <w:rsid w:val="00822B6B"/>
    <w:rsid w:val="00823285"/>
    <w:rsid w:val="0082328C"/>
    <w:rsid w:val="008234BD"/>
    <w:rsid w:val="00823500"/>
    <w:rsid w:val="0082369A"/>
    <w:rsid w:val="00823A2F"/>
    <w:rsid w:val="00823DBB"/>
    <w:rsid w:val="00824409"/>
    <w:rsid w:val="00824428"/>
    <w:rsid w:val="00824B97"/>
    <w:rsid w:val="00824DA0"/>
    <w:rsid w:val="00825242"/>
    <w:rsid w:val="008253D5"/>
    <w:rsid w:val="00825643"/>
    <w:rsid w:val="0082586D"/>
    <w:rsid w:val="00825AF0"/>
    <w:rsid w:val="00825BB7"/>
    <w:rsid w:val="00826ADE"/>
    <w:rsid w:val="00826D7F"/>
    <w:rsid w:val="00830098"/>
    <w:rsid w:val="00830489"/>
    <w:rsid w:val="008306B4"/>
    <w:rsid w:val="00830C2B"/>
    <w:rsid w:val="00830EC3"/>
    <w:rsid w:val="00830FA1"/>
    <w:rsid w:val="00831C30"/>
    <w:rsid w:val="0083218D"/>
    <w:rsid w:val="0083223E"/>
    <w:rsid w:val="00832AEC"/>
    <w:rsid w:val="00832B0C"/>
    <w:rsid w:val="008331B0"/>
    <w:rsid w:val="00833526"/>
    <w:rsid w:val="00833685"/>
    <w:rsid w:val="008337E7"/>
    <w:rsid w:val="00834284"/>
    <w:rsid w:val="00834442"/>
    <w:rsid w:val="00834704"/>
    <w:rsid w:val="00834999"/>
    <w:rsid w:val="00834AF1"/>
    <w:rsid w:val="00834BED"/>
    <w:rsid w:val="00834E2B"/>
    <w:rsid w:val="008356F6"/>
    <w:rsid w:val="0083576C"/>
    <w:rsid w:val="00835A72"/>
    <w:rsid w:val="00835B34"/>
    <w:rsid w:val="00836657"/>
    <w:rsid w:val="00836A4D"/>
    <w:rsid w:val="00836A72"/>
    <w:rsid w:val="00836AA1"/>
    <w:rsid w:val="00836AB4"/>
    <w:rsid w:val="00836B9C"/>
    <w:rsid w:val="00836E92"/>
    <w:rsid w:val="00836F6D"/>
    <w:rsid w:val="0083718C"/>
    <w:rsid w:val="00837533"/>
    <w:rsid w:val="00837DEC"/>
    <w:rsid w:val="00837F38"/>
    <w:rsid w:val="008401B2"/>
    <w:rsid w:val="0084041D"/>
    <w:rsid w:val="00840812"/>
    <w:rsid w:val="00840CFC"/>
    <w:rsid w:val="00840E0E"/>
    <w:rsid w:val="008416FB"/>
    <w:rsid w:val="00841884"/>
    <w:rsid w:val="00841EA6"/>
    <w:rsid w:val="008423BE"/>
    <w:rsid w:val="00842532"/>
    <w:rsid w:val="00842D90"/>
    <w:rsid w:val="00843357"/>
    <w:rsid w:val="0084364F"/>
    <w:rsid w:val="0084384C"/>
    <w:rsid w:val="008439AF"/>
    <w:rsid w:val="00843A87"/>
    <w:rsid w:val="008441C4"/>
    <w:rsid w:val="00844260"/>
    <w:rsid w:val="00844B26"/>
    <w:rsid w:val="00845032"/>
    <w:rsid w:val="008451B0"/>
    <w:rsid w:val="00845E1C"/>
    <w:rsid w:val="00845E7B"/>
    <w:rsid w:val="00845EC4"/>
    <w:rsid w:val="00845F84"/>
    <w:rsid w:val="00846079"/>
    <w:rsid w:val="00846152"/>
    <w:rsid w:val="008461E7"/>
    <w:rsid w:val="008463CA"/>
    <w:rsid w:val="0084670B"/>
    <w:rsid w:val="0084695D"/>
    <w:rsid w:val="00846AF5"/>
    <w:rsid w:val="0084743E"/>
    <w:rsid w:val="0084778F"/>
    <w:rsid w:val="008502EF"/>
    <w:rsid w:val="00850568"/>
    <w:rsid w:val="00850E32"/>
    <w:rsid w:val="008512ED"/>
    <w:rsid w:val="00852128"/>
    <w:rsid w:val="008523A2"/>
    <w:rsid w:val="00852468"/>
    <w:rsid w:val="00852891"/>
    <w:rsid w:val="008531AF"/>
    <w:rsid w:val="008531B4"/>
    <w:rsid w:val="0085339E"/>
    <w:rsid w:val="0085365F"/>
    <w:rsid w:val="00853808"/>
    <w:rsid w:val="00853A32"/>
    <w:rsid w:val="00853C85"/>
    <w:rsid w:val="00853D39"/>
    <w:rsid w:val="008540CC"/>
    <w:rsid w:val="008542B4"/>
    <w:rsid w:val="0085448C"/>
    <w:rsid w:val="008545D0"/>
    <w:rsid w:val="00854691"/>
    <w:rsid w:val="00854828"/>
    <w:rsid w:val="008548AD"/>
    <w:rsid w:val="00854D94"/>
    <w:rsid w:val="0085504E"/>
    <w:rsid w:val="0085572B"/>
    <w:rsid w:val="008559A7"/>
    <w:rsid w:val="00856926"/>
    <w:rsid w:val="00856C64"/>
    <w:rsid w:val="008576BB"/>
    <w:rsid w:val="00857B89"/>
    <w:rsid w:val="00857E8F"/>
    <w:rsid w:val="00860467"/>
    <w:rsid w:val="008604DD"/>
    <w:rsid w:val="00860537"/>
    <w:rsid w:val="008608C6"/>
    <w:rsid w:val="00860BBB"/>
    <w:rsid w:val="008610A9"/>
    <w:rsid w:val="00861244"/>
    <w:rsid w:val="00861299"/>
    <w:rsid w:val="0086179E"/>
    <w:rsid w:val="00861D06"/>
    <w:rsid w:val="00862027"/>
    <w:rsid w:val="00862165"/>
    <w:rsid w:val="00862303"/>
    <w:rsid w:val="008623AC"/>
    <w:rsid w:val="008623D0"/>
    <w:rsid w:val="0086255C"/>
    <w:rsid w:val="0086263B"/>
    <w:rsid w:val="00862810"/>
    <w:rsid w:val="00862F66"/>
    <w:rsid w:val="0086316B"/>
    <w:rsid w:val="008637E9"/>
    <w:rsid w:val="00863892"/>
    <w:rsid w:val="008647F6"/>
    <w:rsid w:val="00864900"/>
    <w:rsid w:val="008649F8"/>
    <w:rsid w:val="00864A36"/>
    <w:rsid w:val="00865302"/>
    <w:rsid w:val="00865609"/>
    <w:rsid w:val="00865866"/>
    <w:rsid w:val="00865FAC"/>
    <w:rsid w:val="00866C27"/>
    <w:rsid w:val="00867B30"/>
    <w:rsid w:val="00867BAC"/>
    <w:rsid w:val="00867D87"/>
    <w:rsid w:val="00870019"/>
    <w:rsid w:val="00870142"/>
    <w:rsid w:val="00870513"/>
    <w:rsid w:val="00870617"/>
    <w:rsid w:val="008707B1"/>
    <w:rsid w:val="00870845"/>
    <w:rsid w:val="00870BB7"/>
    <w:rsid w:val="00870E33"/>
    <w:rsid w:val="0087104F"/>
    <w:rsid w:val="0087176D"/>
    <w:rsid w:val="00871D1B"/>
    <w:rsid w:val="00872002"/>
    <w:rsid w:val="00872169"/>
    <w:rsid w:val="0087291F"/>
    <w:rsid w:val="00872984"/>
    <w:rsid w:val="00872A8A"/>
    <w:rsid w:val="00872F71"/>
    <w:rsid w:val="008734F4"/>
    <w:rsid w:val="00873CF0"/>
    <w:rsid w:val="008742A2"/>
    <w:rsid w:val="008747F2"/>
    <w:rsid w:val="00874EEF"/>
    <w:rsid w:val="0087522A"/>
    <w:rsid w:val="008754AB"/>
    <w:rsid w:val="008754C3"/>
    <w:rsid w:val="00875960"/>
    <w:rsid w:val="008759E2"/>
    <w:rsid w:val="00877288"/>
    <w:rsid w:val="00877477"/>
    <w:rsid w:val="00877844"/>
    <w:rsid w:val="008778CC"/>
    <w:rsid w:val="008779C6"/>
    <w:rsid w:val="00877F25"/>
    <w:rsid w:val="00880000"/>
    <w:rsid w:val="008801CC"/>
    <w:rsid w:val="00880D9D"/>
    <w:rsid w:val="008810B3"/>
    <w:rsid w:val="00881E2D"/>
    <w:rsid w:val="00881F52"/>
    <w:rsid w:val="0088242B"/>
    <w:rsid w:val="008824A6"/>
    <w:rsid w:val="00882676"/>
    <w:rsid w:val="00882AC1"/>
    <w:rsid w:val="00883378"/>
    <w:rsid w:val="00883B22"/>
    <w:rsid w:val="008847B7"/>
    <w:rsid w:val="008847CA"/>
    <w:rsid w:val="00884DF7"/>
    <w:rsid w:val="00885357"/>
    <w:rsid w:val="008854C5"/>
    <w:rsid w:val="00885B55"/>
    <w:rsid w:val="008862D9"/>
    <w:rsid w:val="0088653D"/>
    <w:rsid w:val="00886631"/>
    <w:rsid w:val="008866C8"/>
    <w:rsid w:val="00886723"/>
    <w:rsid w:val="00886C3B"/>
    <w:rsid w:val="00886C4C"/>
    <w:rsid w:val="00886FDA"/>
    <w:rsid w:val="00887568"/>
    <w:rsid w:val="008877D5"/>
    <w:rsid w:val="00887AD1"/>
    <w:rsid w:val="008902A9"/>
    <w:rsid w:val="00890426"/>
    <w:rsid w:val="008905F1"/>
    <w:rsid w:val="008909AC"/>
    <w:rsid w:val="00890AFB"/>
    <w:rsid w:val="008910D1"/>
    <w:rsid w:val="008912EF"/>
    <w:rsid w:val="00891B3D"/>
    <w:rsid w:val="00891C60"/>
    <w:rsid w:val="00891C75"/>
    <w:rsid w:val="008927E3"/>
    <w:rsid w:val="00892D18"/>
    <w:rsid w:val="00892D36"/>
    <w:rsid w:val="0089393A"/>
    <w:rsid w:val="00893CF2"/>
    <w:rsid w:val="00893F20"/>
    <w:rsid w:val="0089425B"/>
    <w:rsid w:val="008944FD"/>
    <w:rsid w:val="00894660"/>
    <w:rsid w:val="008951D3"/>
    <w:rsid w:val="00895263"/>
    <w:rsid w:val="0089587B"/>
    <w:rsid w:val="00896066"/>
    <w:rsid w:val="00896243"/>
    <w:rsid w:val="0089681A"/>
    <w:rsid w:val="008969C2"/>
    <w:rsid w:val="00896ECE"/>
    <w:rsid w:val="008970BF"/>
    <w:rsid w:val="0089779A"/>
    <w:rsid w:val="00897972"/>
    <w:rsid w:val="00897983"/>
    <w:rsid w:val="008979E5"/>
    <w:rsid w:val="00897D24"/>
    <w:rsid w:val="00897E5D"/>
    <w:rsid w:val="00897F8F"/>
    <w:rsid w:val="008A00F2"/>
    <w:rsid w:val="008A0510"/>
    <w:rsid w:val="008A087A"/>
    <w:rsid w:val="008A08DD"/>
    <w:rsid w:val="008A0A96"/>
    <w:rsid w:val="008A0B41"/>
    <w:rsid w:val="008A0D6B"/>
    <w:rsid w:val="008A2599"/>
    <w:rsid w:val="008A2A24"/>
    <w:rsid w:val="008A2EA5"/>
    <w:rsid w:val="008A30B7"/>
    <w:rsid w:val="008A3408"/>
    <w:rsid w:val="008A3C1C"/>
    <w:rsid w:val="008A495A"/>
    <w:rsid w:val="008A4D1A"/>
    <w:rsid w:val="008A52CC"/>
    <w:rsid w:val="008A5431"/>
    <w:rsid w:val="008A5605"/>
    <w:rsid w:val="008A5CED"/>
    <w:rsid w:val="008A5D31"/>
    <w:rsid w:val="008A5E08"/>
    <w:rsid w:val="008A620D"/>
    <w:rsid w:val="008A631D"/>
    <w:rsid w:val="008A6331"/>
    <w:rsid w:val="008A6371"/>
    <w:rsid w:val="008A64F8"/>
    <w:rsid w:val="008A733F"/>
    <w:rsid w:val="008A742A"/>
    <w:rsid w:val="008A74AC"/>
    <w:rsid w:val="008A762D"/>
    <w:rsid w:val="008A76DE"/>
    <w:rsid w:val="008A7708"/>
    <w:rsid w:val="008A7E10"/>
    <w:rsid w:val="008B06A6"/>
    <w:rsid w:val="008B0D02"/>
    <w:rsid w:val="008B1008"/>
    <w:rsid w:val="008B16F9"/>
    <w:rsid w:val="008B1BBB"/>
    <w:rsid w:val="008B1F81"/>
    <w:rsid w:val="008B2417"/>
    <w:rsid w:val="008B2637"/>
    <w:rsid w:val="008B286B"/>
    <w:rsid w:val="008B4395"/>
    <w:rsid w:val="008B4634"/>
    <w:rsid w:val="008B47BC"/>
    <w:rsid w:val="008B4FB3"/>
    <w:rsid w:val="008B54EA"/>
    <w:rsid w:val="008B558F"/>
    <w:rsid w:val="008B55F4"/>
    <w:rsid w:val="008B5D05"/>
    <w:rsid w:val="008B782F"/>
    <w:rsid w:val="008B787F"/>
    <w:rsid w:val="008B7FE2"/>
    <w:rsid w:val="008C0264"/>
    <w:rsid w:val="008C0526"/>
    <w:rsid w:val="008C057B"/>
    <w:rsid w:val="008C0685"/>
    <w:rsid w:val="008C0BD1"/>
    <w:rsid w:val="008C0DCD"/>
    <w:rsid w:val="008C176C"/>
    <w:rsid w:val="008C19D9"/>
    <w:rsid w:val="008C1B41"/>
    <w:rsid w:val="008C1F17"/>
    <w:rsid w:val="008C24B5"/>
    <w:rsid w:val="008C266B"/>
    <w:rsid w:val="008C303A"/>
    <w:rsid w:val="008C3C4F"/>
    <w:rsid w:val="008C3F44"/>
    <w:rsid w:val="008C409B"/>
    <w:rsid w:val="008C40E7"/>
    <w:rsid w:val="008C4580"/>
    <w:rsid w:val="008C53D8"/>
    <w:rsid w:val="008C545E"/>
    <w:rsid w:val="008C548F"/>
    <w:rsid w:val="008C5966"/>
    <w:rsid w:val="008C605B"/>
    <w:rsid w:val="008C63B3"/>
    <w:rsid w:val="008C7014"/>
    <w:rsid w:val="008C789D"/>
    <w:rsid w:val="008C78E8"/>
    <w:rsid w:val="008C7B6F"/>
    <w:rsid w:val="008C7B8C"/>
    <w:rsid w:val="008C7C19"/>
    <w:rsid w:val="008D028E"/>
    <w:rsid w:val="008D0838"/>
    <w:rsid w:val="008D1040"/>
    <w:rsid w:val="008D151C"/>
    <w:rsid w:val="008D165A"/>
    <w:rsid w:val="008D16C6"/>
    <w:rsid w:val="008D1961"/>
    <w:rsid w:val="008D2457"/>
    <w:rsid w:val="008D2642"/>
    <w:rsid w:val="008D30C1"/>
    <w:rsid w:val="008D31C9"/>
    <w:rsid w:val="008D325D"/>
    <w:rsid w:val="008D373A"/>
    <w:rsid w:val="008D3914"/>
    <w:rsid w:val="008D3C41"/>
    <w:rsid w:val="008D3F69"/>
    <w:rsid w:val="008D47B5"/>
    <w:rsid w:val="008D4CCD"/>
    <w:rsid w:val="008D4E22"/>
    <w:rsid w:val="008D51BF"/>
    <w:rsid w:val="008D5418"/>
    <w:rsid w:val="008D54D7"/>
    <w:rsid w:val="008D57CF"/>
    <w:rsid w:val="008D5A84"/>
    <w:rsid w:val="008D5EC6"/>
    <w:rsid w:val="008D647D"/>
    <w:rsid w:val="008D6A67"/>
    <w:rsid w:val="008D6E81"/>
    <w:rsid w:val="008D7760"/>
    <w:rsid w:val="008D7D6B"/>
    <w:rsid w:val="008D7DC6"/>
    <w:rsid w:val="008E02F2"/>
    <w:rsid w:val="008E054A"/>
    <w:rsid w:val="008E0746"/>
    <w:rsid w:val="008E0F04"/>
    <w:rsid w:val="008E0F7B"/>
    <w:rsid w:val="008E11D3"/>
    <w:rsid w:val="008E14DA"/>
    <w:rsid w:val="008E1A89"/>
    <w:rsid w:val="008E21AB"/>
    <w:rsid w:val="008E2647"/>
    <w:rsid w:val="008E276A"/>
    <w:rsid w:val="008E27F8"/>
    <w:rsid w:val="008E2B96"/>
    <w:rsid w:val="008E2E9D"/>
    <w:rsid w:val="008E2EB6"/>
    <w:rsid w:val="008E34E5"/>
    <w:rsid w:val="008E3709"/>
    <w:rsid w:val="008E44B8"/>
    <w:rsid w:val="008E467B"/>
    <w:rsid w:val="008E48F8"/>
    <w:rsid w:val="008E4A02"/>
    <w:rsid w:val="008E4B52"/>
    <w:rsid w:val="008E64FF"/>
    <w:rsid w:val="008E6ADC"/>
    <w:rsid w:val="008E6CD1"/>
    <w:rsid w:val="008E7468"/>
    <w:rsid w:val="008E7E26"/>
    <w:rsid w:val="008E7EEE"/>
    <w:rsid w:val="008F013D"/>
    <w:rsid w:val="008F099A"/>
    <w:rsid w:val="008F1167"/>
    <w:rsid w:val="008F167F"/>
    <w:rsid w:val="008F1FBF"/>
    <w:rsid w:val="008F2228"/>
    <w:rsid w:val="008F245C"/>
    <w:rsid w:val="008F28C1"/>
    <w:rsid w:val="008F2AF6"/>
    <w:rsid w:val="008F2C91"/>
    <w:rsid w:val="008F35D0"/>
    <w:rsid w:val="008F38B8"/>
    <w:rsid w:val="008F39C9"/>
    <w:rsid w:val="008F3A4D"/>
    <w:rsid w:val="008F3FA6"/>
    <w:rsid w:val="008F4C25"/>
    <w:rsid w:val="008F52FC"/>
    <w:rsid w:val="008F541E"/>
    <w:rsid w:val="008F5C26"/>
    <w:rsid w:val="008F6489"/>
    <w:rsid w:val="008F6594"/>
    <w:rsid w:val="008F65C2"/>
    <w:rsid w:val="008F7118"/>
    <w:rsid w:val="008F711A"/>
    <w:rsid w:val="008F74F8"/>
    <w:rsid w:val="008F7896"/>
    <w:rsid w:val="008F7BFE"/>
    <w:rsid w:val="008F7D20"/>
    <w:rsid w:val="00900335"/>
    <w:rsid w:val="00900BC2"/>
    <w:rsid w:val="00900D32"/>
    <w:rsid w:val="009016F5"/>
    <w:rsid w:val="00901706"/>
    <w:rsid w:val="00901C54"/>
    <w:rsid w:val="00901DF4"/>
    <w:rsid w:val="00901E71"/>
    <w:rsid w:val="00902322"/>
    <w:rsid w:val="0090282F"/>
    <w:rsid w:val="00902939"/>
    <w:rsid w:val="00902CB0"/>
    <w:rsid w:val="00902F0D"/>
    <w:rsid w:val="00903666"/>
    <w:rsid w:val="0090368A"/>
    <w:rsid w:val="00903708"/>
    <w:rsid w:val="00903D17"/>
    <w:rsid w:val="0090471F"/>
    <w:rsid w:val="0090472A"/>
    <w:rsid w:val="00904E4B"/>
    <w:rsid w:val="009054C5"/>
    <w:rsid w:val="009060EC"/>
    <w:rsid w:val="00906165"/>
    <w:rsid w:val="009062DE"/>
    <w:rsid w:val="0090644D"/>
    <w:rsid w:val="00906927"/>
    <w:rsid w:val="00906952"/>
    <w:rsid w:val="0090698F"/>
    <w:rsid w:val="00906B0B"/>
    <w:rsid w:val="00906BEE"/>
    <w:rsid w:val="00906CA1"/>
    <w:rsid w:val="00906EE8"/>
    <w:rsid w:val="009070A5"/>
    <w:rsid w:val="00907728"/>
    <w:rsid w:val="0090797D"/>
    <w:rsid w:val="00907A65"/>
    <w:rsid w:val="00907B13"/>
    <w:rsid w:val="00907FC3"/>
    <w:rsid w:val="009100CF"/>
    <w:rsid w:val="00910514"/>
    <w:rsid w:val="00910636"/>
    <w:rsid w:val="00910D0A"/>
    <w:rsid w:val="00910D7B"/>
    <w:rsid w:val="0091119B"/>
    <w:rsid w:val="00911417"/>
    <w:rsid w:val="00911750"/>
    <w:rsid w:val="0091210D"/>
    <w:rsid w:val="009123DD"/>
    <w:rsid w:val="0091397D"/>
    <w:rsid w:val="00913DD0"/>
    <w:rsid w:val="00913E92"/>
    <w:rsid w:val="0091415D"/>
    <w:rsid w:val="009141B0"/>
    <w:rsid w:val="0091474A"/>
    <w:rsid w:val="0091478D"/>
    <w:rsid w:val="009148E1"/>
    <w:rsid w:val="00914FF4"/>
    <w:rsid w:val="00915496"/>
    <w:rsid w:val="0091564A"/>
    <w:rsid w:val="0091577F"/>
    <w:rsid w:val="009159A6"/>
    <w:rsid w:val="00915C38"/>
    <w:rsid w:val="009161F5"/>
    <w:rsid w:val="009162E3"/>
    <w:rsid w:val="00916755"/>
    <w:rsid w:val="00916A48"/>
    <w:rsid w:val="00916AA7"/>
    <w:rsid w:val="00917BF6"/>
    <w:rsid w:val="00917DBA"/>
    <w:rsid w:val="00917E78"/>
    <w:rsid w:val="00917F92"/>
    <w:rsid w:val="009203AA"/>
    <w:rsid w:val="0092053D"/>
    <w:rsid w:val="009205AB"/>
    <w:rsid w:val="009207CD"/>
    <w:rsid w:val="00920C3D"/>
    <w:rsid w:val="00920E95"/>
    <w:rsid w:val="00920FF0"/>
    <w:rsid w:val="00921521"/>
    <w:rsid w:val="00921D40"/>
    <w:rsid w:val="00921F73"/>
    <w:rsid w:val="0092214B"/>
    <w:rsid w:val="009224A7"/>
    <w:rsid w:val="00922A30"/>
    <w:rsid w:val="00922DF7"/>
    <w:rsid w:val="00923A29"/>
    <w:rsid w:val="00923CCB"/>
    <w:rsid w:val="009240DC"/>
    <w:rsid w:val="00924B69"/>
    <w:rsid w:val="00924F12"/>
    <w:rsid w:val="0092510F"/>
    <w:rsid w:val="00925B26"/>
    <w:rsid w:val="00925D78"/>
    <w:rsid w:val="00925EE6"/>
    <w:rsid w:val="00926432"/>
    <w:rsid w:val="00926AC0"/>
    <w:rsid w:val="00926CF3"/>
    <w:rsid w:val="00927274"/>
    <w:rsid w:val="009274E3"/>
    <w:rsid w:val="0092793A"/>
    <w:rsid w:val="00927D9E"/>
    <w:rsid w:val="0093037D"/>
    <w:rsid w:val="0093066D"/>
    <w:rsid w:val="00930FEB"/>
    <w:rsid w:val="009311AE"/>
    <w:rsid w:val="0093218D"/>
    <w:rsid w:val="009325B0"/>
    <w:rsid w:val="00932CBA"/>
    <w:rsid w:val="00932D89"/>
    <w:rsid w:val="0093311E"/>
    <w:rsid w:val="00933124"/>
    <w:rsid w:val="00933415"/>
    <w:rsid w:val="00933AEC"/>
    <w:rsid w:val="00933BF7"/>
    <w:rsid w:val="00933D94"/>
    <w:rsid w:val="00933F9D"/>
    <w:rsid w:val="009340B0"/>
    <w:rsid w:val="00934332"/>
    <w:rsid w:val="00934390"/>
    <w:rsid w:val="00934D45"/>
    <w:rsid w:val="0093510E"/>
    <w:rsid w:val="0093529A"/>
    <w:rsid w:val="009353C4"/>
    <w:rsid w:val="00935DA0"/>
    <w:rsid w:val="00936016"/>
    <w:rsid w:val="0093608A"/>
    <w:rsid w:val="00936A6C"/>
    <w:rsid w:val="00936B2B"/>
    <w:rsid w:val="00936F66"/>
    <w:rsid w:val="0093749F"/>
    <w:rsid w:val="00937A86"/>
    <w:rsid w:val="009404A5"/>
    <w:rsid w:val="00940DA4"/>
    <w:rsid w:val="009413EC"/>
    <w:rsid w:val="009415F5"/>
    <w:rsid w:val="009418F3"/>
    <w:rsid w:val="009419EA"/>
    <w:rsid w:val="00941D34"/>
    <w:rsid w:val="00941DCA"/>
    <w:rsid w:val="00941ECB"/>
    <w:rsid w:val="00942123"/>
    <w:rsid w:val="0094234A"/>
    <w:rsid w:val="00942A10"/>
    <w:rsid w:val="00942AF0"/>
    <w:rsid w:val="00942D07"/>
    <w:rsid w:val="00942EFD"/>
    <w:rsid w:val="0094336C"/>
    <w:rsid w:val="00943728"/>
    <w:rsid w:val="0094469D"/>
    <w:rsid w:val="00944BD6"/>
    <w:rsid w:val="00945045"/>
    <w:rsid w:val="0094576C"/>
    <w:rsid w:val="00945C9E"/>
    <w:rsid w:val="009463FF"/>
    <w:rsid w:val="00946929"/>
    <w:rsid w:val="00946984"/>
    <w:rsid w:val="00946AAA"/>
    <w:rsid w:val="00946E39"/>
    <w:rsid w:val="00946E41"/>
    <w:rsid w:val="009471E4"/>
    <w:rsid w:val="0094747C"/>
    <w:rsid w:val="0094787B"/>
    <w:rsid w:val="00947E1D"/>
    <w:rsid w:val="00947F41"/>
    <w:rsid w:val="00950BE3"/>
    <w:rsid w:val="00950E11"/>
    <w:rsid w:val="00951D99"/>
    <w:rsid w:val="009522B5"/>
    <w:rsid w:val="009524CC"/>
    <w:rsid w:val="009526CC"/>
    <w:rsid w:val="00952C92"/>
    <w:rsid w:val="00952D0C"/>
    <w:rsid w:val="00953856"/>
    <w:rsid w:val="00953FD4"/>
    <w:rsid w:val="00954593"/>
    <w:rsid w:val="009546C6"/>
    <w:rsid w:val="00954719"/>
    <w:rsid w:val="00954BA0"/>
    <w:rsid w:val="009553F1"/>
    <w:rsid w:val="0095542E"/>
    <w:rsid w:val="009559C5"/>
    <w:rsid w:val="00955B6E"/>
    <w:rsid w:val="00955BDF"/>
    <w:rsid w:val="00955C0F"/>
    <w:rsid w:val="00955D33"/>
    <w:rsid w:val="009560AE"/>
    <w:rsid w:val="00956635"/>
    <w:rsid w:val="00956A7D"/>
    <w:rsid w:val="00956B8D"/>
    <w:rsid w:val="009572DD"/>
    <w:rsid w:val="009576A5"/>
    <w:rsid w:val="00957857"/>
    <w:rsid w:val="0095796E"/>
    <w:rsid w:val="009579D5"/>
    <w:rsid w:val="00957A5B"/>
    <w:rsid w:val="00960258"/>
    <w:rsid w:val="009602E1"/>
    <w:rsid w:val="009605F6"/>
    <w:rsid w:val="00960655"/>
    <w:rsid w:val="00960E8A"/>
    <w:rsid w:val="00961161"/>
    <w:rsid w:val="009613E7"/>
    <w:rsid w:val="0096146E"/>
    <w:rsid w:val="009616D0"/>
    <w:rsid w:val="00961839"/>
    <w:rsid w:val="00961A14"/>
    <w:rsid w:val="00961D59"/>
    <w:rsid w:val="00962397"/>
    <w:rsid w:val="00962518"/>
    <w:rsid w:val="0096277A"/>
    <w:rsid w:val="0096285D"/>
    <w:rsid w:val="00962B6D"/>
    <w:rsid w:val="0096404E"/>
    <w:rsid w:val="0096419C"/>
    <w:rsid w:val="00964260"/>
    <w:rsid w:val="00964C1A"/>
    <w:rsid w:val="009652CA"/>
    <w:rsid w:val="0096567C"/>
    <w:rsid w:val="009659F0"/>
    <w:rsid w:val="00966185"/>
    <w:rsid w:val="009661B5"/>
    <w:rsid w:val="00966468"/>
    <w:rsid w:val="0096646E"/>
    <w:rsid w:val="00966927"/>
    <w:rsid w:val="00966A66"/>
    <w:rsid w:val="00966ACB"/>
    <w:rsid w:val="00966C42"/>
    <w:rsid w:val="00966CA7"/>
    <w:rsid w:val="00967343"/>
    <w:rsid w:val="0096739D"/>
    <w:rsid w:val="00967738"/>
    <w:rsid w:val="00967756"/>
    <w:rsid w:val="00967AC4"/>
    <w:rsid w:val="00970374"/>
    <w:rsid w:val="00970413"/>
    <w:rsid w:val="009707B5"/>
    <w:rsid w:val="009708ED"/>
    <w:rsid w:val="0097092E"/>
    <w:rsid w:val="00971655"/>
    <w:rsid w:val="00971725"/>
    <w:rsid w:val="00971730"/>
    <w:rsid w:val="00971C50"/>
    <w:rsid w:val="0097257A"/>
    <w:rsid w:val="00972F63"/>
    <w:rsid w:val="00973228"/>
    <w:rsid w:val="00973B88"/>
    <w:rsid w:val="00973BC0"/>
    <w:rsid w:val="009742A1"/>
    <w:rsid w:val="009743F5"/>
    <w:rsid w:val="0097448E"/>
    <w:rsid w:val="00974A6C"/>
    <w:rsid w:val="009750E4"/>
    <w:rsid w:val="00975274"/>
    <w:rsid w:val="00975887"/>
    <w:rsid w:val="0097599C"/>
    <w:rsid w:val="00975EFE"/>
    <w:rsid w:val="009762D5"/>
    <w:rsid w:val="0097697D"/>
    <w:rsid w:val="009773B2"/>
    <w:rsid w:val="00977633"/>
    <w:rsid w:val="00977CB2"/>
    <w:rsid w:val="0098012D"/>
    <w:rsid w:val="0098032C"/>
    <w:rsid w:val="009804EE"/>
    <w:rsid w:val="00981431"/>
    <w:rsid w:val="00981A4B"/>
    <w:rsid w:val="00981DB9"/>
    <w:rsid w:val="009820C5"/>
    <w:rsid w:val="00982138"/>
    <w:rsid w:val="009823D6"/>
    <w:rsid w:val="009826AF"/>
    <w:rsid w:val="009827BC"/>
    <w:rsid w:val="0098326F"/>
    <w:rsid w:val="009836A8"/>
    <w:rsid w:val="00983AAC"/>
    <w:rsid w:val="00984375"/>
    <w:rsid w:val="00984635"/>
    <w:rsid w:val="00984711"/>
    <w:rsid w:val="00984B1F"/>
    <w:rsid w:val="00985271"/>
    <w:rsid w:val="00985309"/>
    <w:rsid w:val="00985C1E"/>
    <w:rsid w:val="00985F13"/>
    <w:rsid w:val="00985FF8"/>
    <w:rsid w:val="009862CC"/>
    <w:rsid w:val="00986330"/>
    <w:rsid w:val="00986531"/>
    <w:rsid w:val="009868A5"/>
    <w:rsid w:val="00986ABC"/>
    <w:rsid w:val="00987680"/>
    <w:rsid w:val="00987AC6"/>
    <w:rsid w:val="0099059B"/>
    <w:rsid w:val="0099071E"/>
    <w:rsid w:val="0099084B"/>
    <w:rsid w:val="00990894"/>
    <w:rsid w:val="009908C9"/>
    <w:rsid w:val="00990B3C"/>
    <w:rsid w:val="00990D44"/>
    <w:rsid w:val="00991047"/>
    <w:rsid w:val="0099107F"/>
    <w:rsid w:val="009918E1"/>
    <w:rsid w:val="00991A5E"/>
    <w:rsid w:val="00991B89"/>
    <w:rsid w:val="00991DEB"/>
    <w:rsid w:val="0099217D"/>
    <w:rsid w:val="009924F9"/>
    <w:rsid w:val="0099260A"/>
    <w:rsid w:val="009929CC"/>
    <w:rsid w:val="00992ADD"/>
    <w:rsid w:val="0099316A"/>
    <w:rsid w:val="0099348F"/>
    <w:rsid w:val="009940CB"/>
    <w:rsid w:val="00994850"/>
    <w:rsid w:val="0099496D"/>
    <w:rsid w:val="009949D5"/>
    <w:rsid w:val="0099551A"/>
    <w:rsid w:val="00995D21"/>
    <w:rsid w:val="00996329"/>
    <w:rsid w:val="009964B1"/>
    <w:rsid w:val="0099651F"/>
    <w:rsid w:val="009967DE"/>
    <w:rsid w:val="0099699E"/>
    <w:rsid w:val="00996AD2"/>
    <w:rsid w:val="00996B1F"/>
    <w:rsid w:val="00996F8C"/>
    <w:rsid w:val="00996FF4"/>
    <w:rsid w:val="00997282"/>
    <w:rsid w:val="00997F12"/>
    <w:rsid w:val="009A0030"/>
    <w:rsid w:val="009A00C2"/>
    <w:rsid w:val="009A00E2"/>
    <w:rsid w:val="009A03A3"/>
    <w:rsid w:val="009A03B9"/>
    <w:rsid w:val="009A06B5"/>
    <w:rsid w:val="009A0DAC"/>
    <w:rsid w:val="009A1019"/>
    <w:rsid w:val="009A1478"/>
    <w:rsid w:val="009A14ED"/>
    <w:rsid w:val="009A1546"/>
    <w:rsid w:val="009A158B"/>
    <w:rsid w:val="009A172B"/>
    <w:rsid w:val="009A20A0"/>
    <w:rsid w:val="009A26D9"/>
    <w:rsid w:val="009A27A9"/>
    <w:rsid w:val="009A2C3E"/>
    <w:rsid w:val="009A2F20"/>
    <w:rsid w:val="009A3866"/>
    <w:rsid w:val="009A3CAE"/>
    <w:rsid w:val="009A3EE8"/>
    <w:rsid w:val="009A43FE"/>
    <w:rsid w:val="009A44EA"/>
    <w:rsid w:val="009A46F2"/>
    <w:rsid w:val="009A4844"/>
    <w:rsid w:val="009A4890"/>
    <w:rsid w:val="009A4968"/>
    <w:rsid w:val="009A4F14"/>
    <w:rsid w:val="009A5184"/>
    <w:rsid w:val="009A58C7"/>
    <w:rsid w:val="009A5AC5"/>
    <w:rsid w:val="009A5B6A"/>
    <w:rsid w:val="009A61E9"/>
    <w:rsid w:val="009A6899"/>
    <w:rsid w:val="009A69C5"/>
    <w:rsid w:val="009A6E45"/>
    <w:rsid w:val="009A7BC0"/>
    <w:rsid w:val="009A7C58"/>
    <w:rsid w:val="009B0150"/>
    <w:rsid w:val="009B01B8"/>
    <w:rsid w:val="009B0398"/>
    <w:rsid w:val="009B1625"/>
    <w:rsid w:val="009B2794"/>
    <w:rsid w:val="009B2B77"/>
    <w:rsid w:val="009B2FF5"/>
    <w:rsid w:val="009B31B8"/>
    <w:rsid w:val="009B3210"/>
    <w:rsid w:val="009B3BB5"/>
    <w:rsid w:val="009B4097"/>
    <w:rsid w:val="009B4249"/>
    <w:rsid w:val="009B489E"/>
    <w:rsid w:val="009B4E4F"/>
    <w:rsid w:val="009B4F10"/>
    <w:rsid w:val="009B4F44"/>
    <w:rsid w:val="009B527E"/>
    <w:rsid w:val="009B5B76"/>
    <w:rsid w:val="009B7281"/>
    <w:rsid w:val="009B731F"/>
    <w:rsid w:val="009B7BF2"/>
    <w:rsid w:val="009C0751"/>
    <w:rsid w:val="009C075A"/>
    <w:rsid w:val="009C102C"/>
    <w:rsid w:val="009C1202"/>
    <w:rsid w:val="009C1271"/>
    <w:rsid w:val="009C1392"/>
    <w:rsid w:val="009C17B5"/>
    <w:rsid w:val="009C18C2"/>
    <w:rsid w:val="009C18DA"/>
    <w:rsid w:val="009C1B8F"/>
    <w:rsid w:val="009C1E6C"/>
    <w:rsid w:val="009C2838"/>
    <w:rsid w:val="009C3785"/>
    <w:rsid w:val="009C38BF"/>
    <w:rsid w:val="009C3FD9"/>
    <w:rsid w:val="009C4090"/>
    <w:rsid w:val="009C4C10"/>
    <w:rsid w:val="009C4CCE"/>
    <w:rsid w:val="009C4DAC"/>
    <w:rsid w:val="009C56DA"/>
    <w:rsid w:val="009C5B2C"/>
    <w:rsid w:val="009C603A"/>
    <w:rsid w:val="009C64A9"/>
    <w:rsid w:val="009C6720"/>
    <w:rsid w:val="009C6ACA"/>
    <w:rsid w:val="009C6B22"/>
    <w:rsid w:val="009C6CE0"/>
    <w:rsid w:val="009C713B"/>
    <w:rsid w:val="009C7182"/>
    <w:rsid w:val="009C71AB"/>
    <w:rsid w:val="009C7503"/>
    <w:rsid w:val="009C7891"/>
    <w:rsid w:val="009C7926"/>
    <w:rsid w:val="009C7EE2"/>
    <w:rsid w:val="009D0250"/>
    <w:rsid w:val="009D029A"/>
    <w:rsid w:val="009D03E8"/>
    <w:rsid w:val="009D065C"/>
    <w:rsid w:val="009D065D"/>
    <w:rsid w:val="009D0AA0"/>
    <w:rsid w:val="009D189E"/>
    <w:rsid w:val="009D1ECF"/>
    <w:rsid w:val="009D239D"/>
    <w:rsid w:val="009D2497"/>
    <w:rsid w:val="009D24B3"/>
    <w:rsid w:val="009D2996"/>
    <w:rsid w:val="009D2B87"/>
    <w:rsid w:val="009D325B"/>
    <w:rsid w:val="009D3738"/>
    <w:rsid w:val="009D3CD0"/>
    <w:rsid w:val="009D4061"/>
    <w:rsid w:val="009D4079"/>
    <w:rsid w:val="009D40EE"/>
    <w:rsid w:val="009D4222"/>
    <w:rsid w:val="009D4659"/>
    <w:rsid w:val="009D4B4D"/>
    <w:rsid w:val="009D55FF"/>
    <w:rsid w:val="009D56CD"/>
    <w:rsid w:val="009D5C1A"/>
    <w:rsid w:val="009D5E35"/>
    <w:rsid w:val="009D6951"/>
    <w:rsid w:val="009D6E72"/>
    <w:rsid w:val="009D7237"/>
    <w:rsid w:val="009D7D11"/>
    <w:rsid w:val="009D7DC4"/>
    <w:rsid w:val="009D7F5A"/>
    <w:rsid w:val="009E00EF"/>
    <w:rsid w:val="009E03CD"/>
    <w:rsid w:val="009E0CA9"/>
    <w:rsid w:val="009E10CB"/>
    <w:rsid w:val="009E194F"/>
    <w:rsid w:val="009E1CF1"/>
    <w:rsid w:val="009E2283"/>
    <w:rsid w:val="009E29DC"/>
    <w:rsid w:val="009E2C71"/>
    <w:rsid w:val="009E2F33"/>
    <w:rsid w:val="009E2F3E"/>
    <w:rsid w:val="009E3713"/>
    <w:rsid w:val="009E3D7E"/>
    <w:rsid w:val="009E41C4"/>
    <w:rsid w:val="009E4205"/>
    <w:rsid w:val="009E42F2"/>
    <w:rsid w:val="009E470A"/>
    <w:rsid w:val="009E49B4"/>
    <w:rsid w:val="009E49D7"/>
    <w:rsid w:val="009E4E28"/>
    <w:rsid w:val="009E508D"/>
    <w:rsid w:val="009E52D8"/>
    <w:rsid w:val="009E56A6"/>
    <w:rsid w:val="009E5C69"/>
    <w:rsid w:val="009E5CE6"/>
    <w:rsid w:val="009E6042"/>
    <w:rsid w:val="009E620D"/>
    <w:rsid w:val="009E6287"/>
    <w:rsid w:val="009E64BA"/>
    <w:rsid w:val="009E6939"/>
    <w:rsid w:val="009E6E9A"/>
    <w:rsid w:val="009E73CE"/>
    <w:rsid w:val="009E763B"/>
    <w:rsid w:val="009E77E5"/>
    <w:rsid w:val="009E79DF"/>
    <w:rsid w:val="009E7DE4"/>
    <w:rsid w:val="009E7FA6"/>
    <w:rsid w:val="009E7FC5"/>
    <w:rsid w:val="009F0399"/>
    <w:rsid w:val="009F05C1"/>
    <w:rsid w:val="009F0BB2"/>
    <w:rsid w:val="009F12BF"/>
    <w:rsid w:val="009F1704"/>
    <w:rsid w:val="009F1A94"/>
    <w:rsid w:val="009F1C2B"/>
    <w:rsid w:val="009F21A6"/>
    <w:rsid w:val="009F22A3"/>
    <w:rsid w:val="009F2E94"/>
    <w:rsid w:val="009F344F"/>
    <w:rsid w:val="009F34D2"/>
    <w:rsid w:val="009F3D07"/>
    <w:rsid w:val="009F4FF1"/>
    <w:rsid w:val="009F50BA"/>
    <w:rsid w:val="009F541C"/>
    <w:rsid w:val="009F5516"/>
    <w:rsid w:val="009F551F"/>
    <w:rsid w:val="009F5BFD"/>
    <w:rsid w:val="009F5DCF"/>
    <w:rsid w:val="009F6249"/>
    <w:rsid w:val="009F62F4"/>
    <w:rsid w:val="009F63A0"/>
    <w:rsid w:val="009F6A0D"/>
    <w:rsid w:val="009F7008"/>
    <w:rsid w:val="009F7084"/>
    <w:rsid w:val="009F7856"/>
    <w:rsid w:val="009F7926"/>
    <w:rsid w:val="009F7A21"/>
    <w:rsid w:val="00A00946"/>
    <w:rsid w:val="00A00AB4"/>
    <w:rsid w:val="00A00C1F"/>
    <w:rsid w:val="00A00CC6"/>
    <w:rsid w:val="00A00EF1"/>
    <w:rsid w:val="00A01CD1"/>
    <w:rsid w:val="00A01FCD"/>
    <w:rsid w:val="00A021C8"/>
    <w:rsid w:val="00A02990"/>
    <w:rsid w:val="00A034F2"/>
    <w:rsid w:val="00A0397E"/>
    <w:rsid w:val="00A03B92"/>
    <w:rsid w:val="00A03EE6"/>
    <w:rsid w:val="00A040D7"/>
    <w:rsid w:val="00A043A9"/>
    <w:rsid w:val="00A043D3"/>
    <w:rsid w:val="00A04468"/>
    <w:rsid w:val="00A047BD"/>
    <w:rsid w:val="00A04DEF"/>
    <w:rsid w:val="00A050A1"/>
    <w:rsid w:val="00A0524E"/>
    <w:rsid w:val="00A0539B"/>
    <w:rsid w:val="00A05B0E"/>
    <w:rsid w:val="00A06168"/>
    <w:rsid w:val="00A0639F"/>
    <w:rsid w:val="00A063B5"/>
    <w:rsid w:val="00A06552"/>
    <w:rsid w:val="00A068F3"/>
    <w:rsid w:val="00A0749C"/>
    <w:rsid w:val="00A07778"/>
    <w:rsid w:val="00A07797"/>
    <w:rsid w:val="00A10479"/>
    <w:rsid w:val="00A10625"/>
    <w:rsid w:val="00A106F9"/>
    <w:rsid w:val="00A1096C"/>
    <w:rsid w:val="00A10F14"/>
    <w:rsid w:val="00A1210E"/>
    <w:rsid w:val="00A123AE"/>
    <w:rsid w:val="00A12776"/>
    <w:rsid w:val="00A128C5"/>
    <w:rsid w:val="00A12BFF"/>
    <w:rsid w:val="00A1328C"/>
    <w:rsid w:val="00A134A0"/>
    <w:rsid w:val="00A137B6"/>
    <w:rsid w:val="00A13B46"/>
    <w:rsid w:val="00A13D80"/>
    <w:rsid w:val="00A143DB"/>
    <w:rsid w:val="00A1455A"/>
    <w:rsid w:val="00A14C96"/>
    <w:rsid w:val="00A15382"/>
    <w:rsid w:val="00A159DF"/>
    <w:rsid w:val="00A159F0"/>
    <w:rsid w:val="00A1610A"/>
    <w:rsid w:val="00A16377"/>
    <w:rsid w:val="00A16746"/>
    <w:rsid w:val="00A16992"/>
    <w:rsid w:val="00A172F4"/>
    <w:rsid w:val="00A174FD"/>
    <w:rsid w:val="00A1765C"/>
    <w:rsid w:val="00A179B7"/>
    <w:rsid w:val="00A179D5"/>
    <w:rsid w:val="00A17A64"/>
    <w:rsid w:val="00A17A6E"/>
    <w:rsid w:val="00A2006F"/>
    <w:rsid w:val="00A206F8"/>
    <w:rsid w:val="00A20998"/>
    <w:rsid w:val="00A2133A"/>
    <w:rsid w:val="00A21654"/>
    <w:rsid w:val="00A21A4F"/>
    <w:rsid w:val="00A21DC9"/>
    <w:rsid w:val="00A21EA4"/>
    <w:rsid w:val="00A22054"/>
    <w:rsid w:val="00A22259"/>
    <w:rsid w:val="00A22410"/>
    <w:rsid w:val="00A22E8C"/>
    <w:rsid w:val="00A235CC"/>
    <w:rsid w:val="00A236BB"/>
    <w:rsid w:val="00A239A7"/>
    <w:rsid w:val="00A239D5"/>
    <w:rsid w:val="00A23BB4"/>
    <w:rsid w:val="00A246FF"/>
    <w:rsid w:val="00A24CE7"/>
    <w:rsid w:val="00A24FF3"/>
    <w:rsid w:val="00A25001"/>
    <w:rsid w:val="00A25A62"/>
    <w:rsid w:val="00A25E72"/>
    <w:rsid w:val="00A26225"/>
    <w:rsid w:val="00A262B2"/>
    <w:rsid w:val="00A26589"/>
    <w:rsid w:val="00A26E7F"/>
    <w:rsid w:val="00A2711F"/>
    <w:rsid w:val="00A308B7"/>
    <w:rsid w:val="00A30C27"/>
    <w:rsid w:val="00A30C71"/>
    <w:rsid w:val="00A31926"/>
    <w:rsid w:val="00A32462"/>
    <w:rsid w:val="00A33D7E"/>
    <w:rsid w:val="00A34275"/>
    <w:rsid w:val="00A3513A"/>
    <w:rsid w:val="00A351F6"/>
    <w:rsid w:val="00A35268"/>
    <w:rsid w:val="00A358DD"/>
    <w:rsid w:val="00A35F89"/>
    <w:rsid w:val="00A35F95"/>
    <w:rsid w:val="00A360D9"/>
    <w:rsid w:val="00A36533"/>
    <w:rsid w:val="00A365BA"/>
    <w:rsid w:val="00A36966"/>
    <w:rsid w:val="00A3709C"/>
    <w:rsid w:val="00A3773F"/>
    <w:rsid w:val="00A37826"/>
    <w:rsid w:val="00A37AEA"/>
    <w:rsid w:val="00A37B5D"/>
    <w:rsid w:val="00A37E59"/>
    <w:rsid w:val="00A37F45"/>
    <w:rsid w:val="00A40593"/>
    <w:rsid w:val="00A4060A"/>
    <w:rsid w:val="00A4070E"/>
    <w:rsid w:val="00A40A4B"/>
    <w:rsid w:val="00A40EA7"/>
    <w:rsid w:val="00A4157B"/>
    <w:rsid w:val="00A419B3"/>
    <w:rsid w:val="00A419EB"/>
    <w:rsid w:val="00A41A36"/>
    <w:rsid w:val="00A42075"/>
    <w:rsid w:val="00A42191"/>
    <w:rsid w:val="00A423B9"/>
    <w:rsid w:val="00A4294D"/>
    <w:rsid w:val="00A42AB0"/>
    <w:rsid w:val="00A43004"/>
    <w:rsid w:val="00A432F4"/>
    <w:rsid w:val="00A434E6"/>
    <w:rsid w:val="00A43542"/>
    <w:rsid w:val="00A436F1"/>
    <w:rsid w:val="00A436F6"/>
    <w:rsid w:val="00A43779"/>
    <w:rsid w:val="00A4402E"/>
    <w:rsid w:val="00A440F6"/>
    <w:rsid w:val="00A44524"/>
    <w:rsid w:val="00A446F8"/>
    <w:rsid w:val="00A44CF8"/>
    <w:rsid w:val="00A45804"/>
    <w:rsid w:val="00A46356"/>
    <w:rsid w:val="00A467CF"/>
    <w:rsid w:val="00A46938"/>
    <w:rsid w:val="00A470C5"/>
    <w:rsid w:val="00A47156"/>
    <w:rsid w:val="00A47338"/>
    <w:rsid w:val="00A474DF"/>
    <w:rsid w:val="00A476F3"/>
    <w:rsid w:val="00A47A34"/>
    <w:rsid w:val="00A47F63"/>
    <w:rsid w:val="00A50046"/>
    <w:rsid w:val="00A5053B"/>
    <w:rsid w:val="00A50A67"/>
    <w:rsid w:val="00A51347"/>
    <w:rsid w:val="00A51969"/>
    <w:rsid w:val="00A51A77"/>
    <w:rsid w:val="00A51D9C"/>
    <w:rsid w:val="00A523FE"/>
    <w:rsid w:val="00A52440"/>
    <w:rsid w:val="00A5245E"/>
    <w:rsid w:val="00A5278B"/>
    <w:rsid w:val="00A52A5A"/>
    <w:rsid w:val="00A53109"/>
    <w:rsid w:val="00A5349A"/>
    <w:rsid w:val="00A535CD"/>
    <w:rsid w:val="00A53C82"/>
    <w:rsid w:val="00A53C9E"/>
    <w:rsid w:val="00A53FA9"/>
    <w:rsid w:val="00A542A6"/>
    <w:rsid w:val="00A5434E"/>
    <w:rsid w:val="00A54573"/>
    <w:rsid w:val="00A548D5"/>
    <w:rsid w:val="00A54AB5"/>
    <w:rsid w:val="00A554E1"/>
    <w:rsid w:val="00A5557B"/>
    <w:rsid w:val="00A55B93"/>
    <w:rsid w:val="00A561CC"/>
    <w:rsid w:val="00A56329"/>
    <w:rsid w:val="00A566CE"/>
    <w:rsid w:val="00A56713"/>
    <w:rsid w:val="00A5798A"/>
    <w:rsid w:val="00A57CEE"/>
    <w:rsid w:val="00A57EC9"/>
    <w:rsid w:val="00A6069A"/>
    <w:rsid w:val="00A60714"/>
    <w:rsid w:val="00A6073A"/>
    <w:rsid w:val="00A6134E"/>
    <w:rsid w:val="00A619B9"/>
    <w:rsid w:val="00A61DF6"/>
    <w:rsid w:val="00A61FA0"/>
    <w:rsid w:val="00A62141"/>
    <w:rsid w:val="00A6270D"/>
    <w:rsid w:val="00A627F6"/>
    <w:rsid w:val="00A62AA4"/>
    <w:rsid w:val="00A62B03"/>
    <w:rsid w:val="00A64D38"/>
    <w:rsid w:val="00A65344"/>
    <w:rsid w:val="00A6582D"/>
    <w:rsid w:val="00A659AC"/>
    <w:rsid w:val="00A65B45"/>
    <w:rsid w:val="00A65DC1"/>
    <w:rsid w:val="00A65DE2"/>
    <w:rsid w:val="00A65ECF"/>
    <w:rsid w:val="00A65F6A"/>
    <w:rsid w:val="00A660A7"/>
    <w:rsid w:val="00A667E9"/>
    <w:rsid w:val="00A673AE"/>
    <w:rsid w:val="00A676DB"/>
    <w:rsid w:val="00A67A80"/>
    <w:rsid w:val="00A67C1A"/>
    <w:rsid w:val="00A67FEA"/>
    <w:rsid w:val="00A7009B"/>
    <w:rsid w:val="00A704B7"/>
    <w:rsid w:val="00A70C15"/>
    <w:rsid w:val="00A70C74"/>
    <w:rsid w:val="00A70C84"/>
    <w:rsid w:val="00A70DBD"/>
    <w:rsid w:val="00A71110"/>
    <w:rsid w:val="00A715E8"/>
    <w:rsid w:val="00A71CF6"/>
    <w:rsid w:val="00A721A6"/>
    <w:rsid w:val="00A72EC8"/>
    <w:rsid w:val="00A73161"/>
    <w:rsid w:val="00A739D3"/>
    <w:rsid w:val="00A740BF"/>
    <w:rsid w:val="00A743B9"/>
    <w:rsid w:val="00A74515"/>
    <w:rsid w:val="00A7481F"/>
    <w:rsid w:val="00A74939"/>
    <w:rsid w:val="00A74F38"/>
    <w:rsid w:val="00A750BF"/>
    <w:rsid w:val="00A75E16"/>
    <w:rsid w:val="00A75F64"/>
    <w:rsid w:val="00A75F94"/>
    <w:rsid w:val="00A75FA6"/>
    <w:rsid w:val="00A76040"/>
    <w:rsid w:val="00A76354"/>
    <w:rsid w:val="00A76DB3"/>
    <w:rsid w:val="00A76F21"/>
    <w:rsid w:val="00A7710F"/>
    <w:rsid w:val="00A773E9"/>
    <w:rsid w:val="00A7741C"/>
    <w:rsid w:val="00A77A42"/>
    <w:rsid w:val="00A80021"/>
    <w:rsid w:val="00A804A4"/>
    <w:rsid w:val="00A80D48"/>
    <w:rsid w:val="00A80D52"/>
    <w:rsid w:val="00A810FE"/>
    <w:rsid w:val="00A81430"/>
    <w:rsid w:val="00A81E66"/>
    <w:rsid w:val="00A823AD"/>
    <w:rsid w:val="00A825D4"/>
    <w:rsid w:val="00A83547"/>
    <w:rsid w:val="00A83AFE"/>
    <w:rsid w:val="00A83C0B"/>
    <w:rsid w:val="00A83E1D"/>
    <w:rsid w:val="00A8435F"/>
    <w:rsid w:val="00A844B3"/>
    <w:rsid w:val="00A84750"/>
    <w:rsid w:val="00A84B0E"/>
    <w:rsid w:val="00A84DEF"/>
    <w:rsid w:val="00A851A7"/>
    <w:rsid w:val="00A859D2"/>
    <w:rsid w:val="00A85A14"/>
    <w:rsid w:val="00A85FB3"/>
    <w:rsid w:val="00A866EF"/>
    <w:rsid w:val="00A86E47"/>
    <w:rsid w:val="00A8701B"/>
    <w:rsid w:val="00A8714C"/>
    <w:rsid w:val="00A87329"/>
    <w:rsid w:val="00A87610"/>
    <w:rsid w:val="00A876DE"/>
    <w:rsid w:val="00A87A11"/>
    <w:rsid w:val="00A87CD9"/>
    <w:rsid w:val="00A87D4C"/>
    <w:rsid w:val="00A87F16"/>
    <w:rsid w:val="00A90531"/>
    <w:rsid w:val="00A90E08"/>
    <w:rsid w:val="00A91136"/>
    <w:rsid w:val="00A91C53"/>
    <w:rsid w:val="00A922B3"/>
    <w:rsid w:val="00A92A7F"/>
    <w:rsid w:val="00A92BE2"/>
    <w:rsid w:val="00A934BA"/>
    <w:rsid w:val="00A936DB"/>
    <w:rsid w:val="00A93C70"/>
    <w:rsid w:val="00A93CB2"/>
    <w:rsid w:val="00A94711"/>
    <w:rsid w:val="00A949A4"/>
    <w:rsid w:val="00A94D02"/>
    <w:rsid w:val="00A94D6A"/>
    <w:rsid w:val="00A9515D"/>
    <w:rsid w:val="00A95B60"/>
    <w:rsid w:val="00A95B7F"/>
    <w:rsid w:val="00A95E40"/>
    <w:rsid w:val="00A969CC"/>
    <w:rsid w:val="00A970E8"/>
    <w:rsid w:val="00A97B81"/>
    <w:rsid w:val="00A97DD6"/>
    <w:rsid w:val="00A97DF9"/>
    <w:rsid w:val="00AA065C"/>
    <w:rsid w:val="00AA06E2"/>
    <w:rsid w:val="00AA072D"/>
    <w:rsid w:val="00AA0974"/>
    <w:rsid w:val="00AA0A15"/>
    <w:rsid w:val="00AA0A7C"/>
    <w:rsid w:val="00AA0EB5"/>
    <w:rsid w:val="00AA1612"/>
    <w:rsid w:val="00AA2011"/>
    <w:rsid w:val="00AA2069"/>
    <w:rsid w:val="00AA26D9"/>
    <w:rsid w:val="00AA2B35"/>
    <w:rsid w:val="00AA2C62"/>
    <w:rsid w:val="00AA2CF9"/>
    <w:rsid w:val="00AA3B33"/>
    <w:rsid w:val="00AA3C32"/>
    <w:rsid w:val="00AA3DE4"/>
    <w:rsid w:val="00AA41D1"/>
    <w:rsid w:val="00AA46BB"/>
    <w:rsid w:val="00AA4B07"/>
    <w:rsid w:val="00AA4F61"/>
    <w:rsid w:val="00AA50F1"/>
    <w:rsid w:val="00AA5849"/>
    <w:rsid w:val="00AA60DA"/>
    <w:rsid w:val="00AA622E"/>
    <w:rsid w:val="00AA62F0"/>
    <w:rsid w:val="00AA68B6"/>
    <w:rsid w:val="00AA6AD7"/>
    <w:rsid w:val="00AA6C2E"/>
    <w:rsid w:val="00AA7087"/>
    <w:rsid w:val="00AA71A5"/>
    <w:rsid w:val="00AA732E"/>
    <w:rsid w:val="00AA7981"/>
    <w:rsid w:val="00AA7E0D"/>
    <w:rsid w:val="00AB0033"/>
    <w:rsid w:val="00AB0048"/>
    <w:rsid w:val="00AB045B"/>
    <w:rsid w:val="00AB0CBC"/>
    <w:rsid w:val="00AB0E84"/>
    <w:rsid w:val="00AB1105"/>
    <w:rsid w:val="00AB13AB"/>
    <w:rsid w:val="00AB1A99"/>
    <w:rsid w:val="00AB2D37"/>
    <w:rsid w:val="00AB306C"/>
    <w:rsid w:val="00AB3D8C"/>
    <w:rsid w:val="00AB3FB3"/>
    <w:rsid w:val="00AB3FD4"/>
    <w:rsid w:val="00AB482D"/>
    <w:rsid w:val="00AB4989"/>
    <w:rsid w:val="00AB4AB0"/>
    <w:rsid w:val="00AB4AF9"/>
    <w:rsid w:val="00AB4B1B"/>
    <w:rsid w:val="00AB4E19"/>
    <w:rsid w:val="00AB536B"/>
    <w:rsid w:val="00AB585D"/>
    <w:rsid w:val="00AB5CD9"/>
    <w:rsid w:val="00AB5F51"/>
    <w:rsid w:val="00AB667F"/>
    <w:rsid w:val="00AB66DA"/>
    <w:rsid w:val="00AB686E"/>
    <w:rsid w:val="00AB7478"/>
    <w:rsid w:val="00AB747F"/>
    <w:rsid w:val="00AB7C1E"/>
    <w:rsid w:val="00AC0FD5"/>
    <w:rsid w:val="00AC1324"/>
    <w:rsid w:val="00AC1331"/>
    <w:rsid w:val="00AC13AE"/>
    <w:rsid w:val="00AC155C"/>
    <w:rsid w:val="00AC17D5"/>
    <w:rsid w:val="00AC1D2B"/>
    <w:rsid w:val="00AC2764"/>
    <w:rsid w:val="00AC2808"/>
    <w:rsid w:val="00AC28A7"/>
    <w:rsid w:val="00AC2B24"/>
    <w:rsid w:val="00AC2DB0"/>
    <w:rsid w:val="00AC3473"/>
    <w:rsid w:val="00AC382A"/>
    <w:rsid w:val="00AC3B28"/>
    <w:rsid w:val="00AC3D53"/>
    <w:rsid w:val="00AC4FE5"/>
    <w:rsid w:val="00AC4FFF"/>
    <w:rsid w:val="00AC569F"/>
    <w:rsid w:val="00AC5924"/>
    <w:rsid w:val="00AC5F76"/>
    <w:rsid w:val="00AC6193"/>
    <w:rsid w:val="00AC6AB8"/>
    <w:rsid w:val="00AC6B19"/>
    <w:rsid w:val="00AC6D7D"/>
    <w:rsid w:val="00AC6DC6"/>
    <w:rsid w:val="00AC733A"/>
    <w:rsid w:val="00AC75FF"/>
    <w:rsid w:val="00AC76FB"/>
    <w:rsid w:val="00AC7837"/>
    <w:rsid w:val="00AC7B35"/>
    <w:rsid w:val="00AD006C"/>
    <w:rsid w:val="00AD04AB"/>
    <w:rsid w:val="00AD0933"/>
    <w:rsid w:val="00AD09A6"/>
    <w:rsid w:val="00AD09C3"/>
    <w:rsid w:val="00AD1680"/>
    <w:rsid w:val="00AD21DE"/>
    <w:rsid w:val="00AD3185"/>
    <w:rsid w:val="00AD32F4"/>
    <w:rsid w:val="00AD379F"/>
    <w:rsid w:val="00AD3B8A"/>
    <w:rsid w:val="00AD3C90"/>
    <w:rsid w:val="00AD3D3B"/>
    <w:rsid w:val="00AD3E0F"/>
    <w:rsid w:val="00AD44C4"/>
    <w:rsid w:val="00AD4533"/>
    <w:rsid w:val="00AD495A"/>
    <w:rsid w:val="00AD5C50"/>
    <w:rsid w:val="00AD5D97"/>
    <w:rsid w:val="00AD66C5"/>
    <w:rsid w:val="00AD6AA8"/>
    <w:rsid w:val="00AD6BCC"/>
    <w:rsid w:val="00AD701B"/>
    <w:rsid w:val="00AD726F"/>
    <w:rsid w:val="00AD72C1"/>
    <w:rsid w:val="00AD782A"/>
    <w:rsid w:val="00AD79B5"/>
    <w:rsid w:val="00AD7F52"/>
    <w:rsid w:val="00AE056F"/>
    <w:rsid w:val="00AE09BD"/>
    <w:rsid w:val="00AE1AAE"/>
    <w:rsid w:val="00AE1B40"/>
    <w:rsid w:val="00AE1EB0"/>
    <w:rsid w:val="00AE20DA"/>
    <w:rsid w:val="00AE2DE0"/>
    <w:rsid w:val="00AE3567"/>
    <w:rsid w:val="00AE36C1"/>
    <w:rsid w:val="00AE3B2F"/>
    <w:rsid w:val="00AE3DE0"/>
    <w:rsid w:val="00AE4180"/>
    <w:rsid w:val="00AE4CB7"/>
    <w:rsid w:val="00AE52B7"/>
    <w:rsid w:val="00AE5688"/>
    <w:rsid w:val="00AE56D3"/>
    <w:rsid w:val="00AE5733"/>
    <w:rsid w:val="00AE5A3F"/>
    <w:rsid w:val="00AE5B1A"/>
    <w:rsid w:val="00AE5D3D"/>
    <w:rsid w:val="00AE5E4A"/>
    <w:rsid w:val="00AE630A"/>
    <w:rsid w:val="00AE6310"/>
    <w:rsid w:val="00AE63BD"/>
    <w:rsid w:val="00AE6750"/>
    <w:rsid w:val="00AE6989"/>
    <w:rsid w:val="00AE6A0D"/>
    <w:rsid w:val="00AF0438"/>
    <w:rsid w:val="00AF04C8"/>
    <w:rsid w:val="00AF051F"/>
    <w:rsid w:val="00AF0666"/>
    <w:rsid w:val="00AF081B"/>
    <w:rsid w:val="00AF0832"/>
    <w:rsid w:val="00AF0C53"/>
    <w:rsid w:val="00AF0ED5"/>
    <w:rsid w:val="00AF157B"/>
    <w:rsid w:val="00AF1F04"/>
    <w:rsid w:val="00AF1F20"/>
    <w:rsid w:val="00AF237D"/>
    <w:rsid w:val="00AF2468"/>
    <w:rsid w:val="00AF2B12"/>
    <w:rsid w:val="00AF2C6F"/>
    <w:rsid w:val="00AF2FBF"/>
    <w:rsid w:val="00AF30E5"/>
    <w:rsid w:val="00AF344D"/>
    <w:rsid w:val="00AF34CA"/>
    <w:rsid w:val="00AF4127"/>
    <w:rsid w:val="00AF4D02"/>
    <w:rsid w:val="00AF4DDA"/>
    <w:rsid w:val="00AF4FBD"/>
    <w:rsid w:val="00AF5528"/>
    <w:rsid w:val="00AF5F66"/>
    <w:rsid w:val="00AF64C3"/>
    <w:rsid w:val="00AF667B"/>
    <w:rsid w:val="00AF7D50"/>
    <w:rsid w:val="00AF7F71"/>
    <w:rsid w:val="00B00048"/>
    <w:rsid w:val="00B0025B"/>
    <w:rsid w:val="00B00941"/>
    <w:rsid w:val="00B01418"/>
    <w:rsid w:val="00B01465"/>
    <w:rsid w:val="00B018C7"/>
    <w:rsid w:val="00B018E7"/>
    <w:rsid w:val="00B01BD7"/>
    <w:rsid w:val="00B01C14"/>
    <w:rsid w:val="00B01F57"/>
    <w:rsid w:val="00B027A5"/>
    <w:rsid w:val="00B02991"/>
    <w:rsid w:val="00B02C17"/>
    <w:rsid w:val="00B0368A"/>
    <w:rsid w:val="00B03B2C"/>
    <w:rsid w:val="00B03D76"/>
    <w:rsid w:val="00B041EA"/>
    <w:rsid w:val="00B04610"/>
    <w:rsid w:val="00B04678"/>
    <w:rsid w:val="00B04871"/>
    <w:rsid w:val="00B04BCE"/>
    <w:rsid w:val="00B04DB3"/>
    <w:rsid w:val="00B05048"/>
    <w:rsid w:val="00B05366"/>
    <w:rsid w:val="00B05E9E"/>
    <w:rsid w:val="00B06369"/>
    <w:rsid w:val="00B06DAD"/>
    <w:rsid w:val="00B07483"/>
    <w:rsid w:val="00B074D1"/>
    <w:rsid w:val="00B07C60"/>
    <w:rsid w:val="00B07C61"/>
    <w:rsid w:val="00B10601"/>
    <w:rsid w:val="00B10770"/>
    <w:rsid w:val="00B109DD"/>
    <w:rsid w:val="00B112AA"/>
    <w:rsid w:val="00B119CA"/>
    <w:rsid w:val="00B11E2F"/>
    <w:rsid w:val="00B12435"/>
    <w:rsid w:val="00B1283F"/>
    <w:rsid w:val="00B1306B"/>
    <w:rsid w:val="00B130CB"/>
    <w:rsid w:val="00B13105"/>
    <w:rsid w:val="00B1329F"/>
    <w:rsid w:val="00B1399A"/>
    <w:rsid w:val="00B143A7"/>
    <w:rsid w:val="00B14478"/>
    <w:rsid w:val="00B14487"/>
    <w:rsid w:val="00B146A0"/>
    <w:rsid w:val="00B14E4C"/>
    <w:rsid w:val="00B15231"/>
    <w:rsid w:val="00B15384"/>
    <w:rsid w:val="00B15C38"/>
    <w:rsid w:val="00B16093"/>
    <w:rsid w:val="00B16881"/>
    <w:rsid w:val="00B169F5"/>
    <w:rsid w:val="00B16C44"/>
    <w:rsid w:val="00B16D3A"/>
    <w:rsid w:val="00B16F72"/>
    <w:rsid w:val="00B17BCC"/>
    <w:rsid w:val="00B17EB7"/>
    <w:rsid w:val="00B200DB"/>
    <w:rsid w:val="00B2054D"/>
    <w:rsid w:val="00B208BD"/>
    <w:rsid w:val="00B208E7"/>
    <w:rsid w:val="00B20938"/>
    <w:rsid w:val="00B20C8F"/>
    <w:rsid w:val="00B218B8"/>
    <w:rsid w:val="00B219D7"/>
    <w:rsid w:val="00B21AC3"/>
    <w:rsid w:val="00B22197"/>
    <w:rsid w:val="00B221BF"/>
    <w:rsid w:val="00B22461"/>
    <w:rsid w:val="00B22719"/>
    <w:rsid w:val="00B2274E"/>
    <w:rsid w:val="00B22CBA"/>
    <w:rsid w:val="00B2398F"/>
    <w:rsid w:val="00B240F3"/>
    <w:rsid w:val="00B24125"/>
    <w:rsid w:val="00B245A0"/>
    <w:rsid w:val="00B246B1"/>
    <w:rsid w:val="00B24A3D"/>
    <w:rsid w:val="00B24D77"/>
    <w:rsid w:val="00B25564"/>
    <w:rsid w:val="00B257A4"/>
    <w:rsid w:val="00B260C7"/>
    <w:rsid w:val="00B26232"/>
    <w:rsid w:val="00B264C5"/>
    <w:rsid w:val="00B2663E"/>
    <w:rsid w:val="00B26961"/>
    <w:rsid w:val="00B26E6D"/>
    <w:rsid w:val="00B3004D"/>
    <w:rsid w:val="00B302A7"/>
    <w:rsid w:val="00B30824"/>
    <w:rsid w:val="00B3096F"/>
    <w:rsid w:val="00B30AA5"/>
    <w:rsid w:val="00B31CA3"/>
    <w:rsid w:val="00B31E9B"/>
    <w:rsid w:val="00B32876"/>
    <w:rsid w:val="00B3296D"/>
    <w:rsid w:val="00B32B32"/>
    <w:rsid w:val="00B32CC3"/>
    <w:rsid w:val="00B330F9"/>
    <w:rsid w:val="00B3346A"/>
    <w:rsid w:val="00B3356F"/>
    <w:rsid w:val="00B335CF"/>
    <w:rsid w:val="00B337AB"/>
    <w:rsid w:val="00B33AF3"/>
    <w:rsid w:val="00B33CF4"/>
    <w:rsid w:val="00B34188"/>
    <w:rsid w:val="00B348F4"/>
    <w:rsid w:val="00B3521A"/>
    <w:rsid w:val="00B35D22"/>
    <w:rsid w:val="00B35FF9"/>
    <w:rsid w:val="00B3632A"/>
    <w:rsid w:val="00B36A8E"/>
    <w:rsid w:val="00B36D5A"/>
    <w:rsid w:val="00B37028"/>
    <w:rsid w:val="00B37369"/>
    <w:rsid w:val="00B37557"/>
    <w:rsid w:val="00B37855"/>
    <w:rsid w:val="00B37F7A"/>
    <w:rsid w:val="00B4074F"/>
    <w:rsid w:val="00B4092D"/>
    <w:rsid w:val="00B40BD4"/>
    <w:rsid w:val="00B40BEC"/>
    <w:rsid w:val="00B40D72"/>
    <w:rsid w:val="00B41BBB"/>
    <w:rsid w:val="00B41C70"/>
    <w:rsid w:val="00B4267A"/>
    <w:rsid w:val="00B42ABA"/>
    <w:rsid w:val="00B43048"/>
    <w:rsid w:val="00B432D9"/>
    <w:rsid w:val="00B43388"/>
    <w:rsid w:val="00B4385B"/>
    <w:rsid w:val="00B439D0"/>
    <w:rsid w:val="00B43D49"/>
    <w:rsid w:val="00B4416C"/>
    <w:rsid w:val="00B441E1"/>
    <w:rsid w:val="00B44FDF"/>
    <w:rsid w:val="00B45268"/>
    <w:rsid w:val="00B4527E"/>
    <w:rsid w:val="00B45838"/>
    <w:rsid w:val="00B4585C"/>
    <w:rsid w:val="00B45A5C"/>
    <w:rsid w:val="00B45E72"/>
    <w:rsid w:val="00B45ED0"/>
    <w:rsid w:val="00B46283"/>
    <w:rsid w:val="00B4663E"/>
    <w:rsid w:val="00B469C8"/>
    <w:rsid w:val="00B46B56"/>
    <w:rsid w:val="00B46F4E"/>
    <w:rsid w:val="00B46FE6"/>
    <w:rsid w:val="00B47006"/>
    <w:rsid w:val="00B4725C"/>
    <w:rsid w:val="00B472A7"/>
    <w:rsid w:val="00B50F59"/>
    <w:rsid w:val="00B510F1"/>
    <w:rsid w:val="00B5113F"/>
    <w:rsid w:val="00B511A2"/>
    <w:rsid w:val="00B513D0"/>
    <w:rsid w:val="00B519B2"/>
    <w:rsid w:val="00B52126"/>
    <w:rsid w:val="00B524A8"/>
    <w:rsid w:val="00B529FC"/>
    <w:rsid w:val="00B52F0B"/>
    <w:rsid w:val="00B5309F"/>
    <w:rsid w:val="00B53404"/>
    <w:rsid w:val="00B53608"/>
    <w:rsid w:val="00B53ACE"/>
    <w:rsid w:val="00B53B9D"/>
    <w:rsid w:val="00B542B6"/>
    <w:rsid w:val="00B5466C"/>
    <w:rsid w:val="00B548DF"/>
    <w:rsid w:val="00B5493A"/>
    <w:rsid w:val="00B54A5C"/>
    <w:rsid w:val="00B55157"/>
    <w:rsid w:val="00B55317"/>
    <w:rsid w:val="00B55368"/>
    <w:rsid w:val="00B558B1"/>
    <w:rsid w:val="00B558E3"/>
    <w:rsid w:val="00B55BF9"/>
    <w:rsid w:val="00B55DD7"/>
    <w:rsid w:val="00B56038"/>
    <w:rsid w:val="00B563A0"/>
    <w:rsid w:val="00B56434"/>
    <w:rsid w:val="00B569E7"/>
    <w:rsid w:val="00B56B7B"/>
    <w:rsid w:val="00B56EE6"/>
    <w:rsid w:val="00B572C7"/>
    <w:rsid w:val="00B57C4C"/>
    <w:rsid w:val="00B57D36"/>
    <w:rsid w:val="00B57EEB"/>
    <w:rsid w:val="00B60297"/>
    <w:rsid w:val="00B60478"/>
    <w:rsid w:val="00B60F19"/>
    <w:rsid w:val="00B61068"/>
    <w:rsid w:val="00B61974"/>
    <w:rsid w:val="00B61BAC"/>
    <w:rsid w:val="00B61CC1"/>
    <w:rsid w:val="00B61DA0"/>
    <w:rsid w:val="00B61DAB"/>
    <w:rsid w:val="00B61F89"/>
    <w:rsid w:val="00B624DB"/>
    <w:rsid w:val="00B62886"/>
    <w:rsid w:val="00B62948"/>
    <w:rsid w:val="00B62FFD"/>
    <w:rsid w:val="00B63132"/>
    <w:rsid w:val="00B633AA"/>
    <w:rsid w:val="00B63460"/>
    <w:rsid w:val="00B6381F"/>
    <w:rsid w:val="00B63BE9"/>
    <w:rsid w:val="00B63DBE"/>
    <w:rsid w:val="00B63EBE"/>
    <w:rsid w:val="00B64122"/>
    <w:rsid w:val="00B6491F"/>
    <w:rsid w:val="00B64D73"/>
    <w:rsid w:val="00B64E1D"/>
    <w:rsid w:val="00B64E94"/>
    <w:rsid w:val="00B64FA5"/>
    <w:rsid w:val="00B65243"/>
    <w:rsid w:val="00B653B6"/>
    <w:rsid w:val="00B6582E"/>
    <w:rsid w:val="00B65BCC"/>
    <w:rsid w:val="00B65C9A"/>
    <w:rsid w:val="00B65F62"/>
    <w:rsid w:val="00B664BB"/>
    <w:rsid w:val="00B670E7"/>
    <w:rsid w:val="00B67248"/>
    <w:rsid w:val="00B67560"/>
    <w:rsid w:val="00B67585"/>
    <w:rsid w:val="00B6776D"/>
    <w:rsid w:val="00B678EB"/>
    <w:rsid w:val="00B67978"/>
    <w:rsid w:val="00B67B28"/>
    <w:rsid w:val="00B67BF2"/>
    <w:rsid w:val="00B701C6"/>
    <w:rsid w:val="00B702E8"/>
    <w:rsid w:val="00B704FC"/>
    <w:rsid w:val="00B70CB7"/>
    <w:rsid w:val="00B70ED3"/>
    <w:rsid w:val="00B71147"/>
    <w:rsid w:val="00B715F4"/>
    <w:rsid w:val="00B717D7"/>
    <w:rsid w:val="00B71847"/>
    <w:rsid w:val="00B71885"/>
    <w:rsid w:val="00B71924"/>
    <w:rsid w:val="00B71E90"/>
    <w:rsid w:val="00B723E2"/>
    <w:rsid w:val="00B7255C"/>
    <w:rsid w:val="00B727FC"/>
    <w:rsid w:val="00B72A68"/>
    <w:rsid w:val="00B72D25"/>
    <w:rsid w:val="00B73C15"/>
    <w:rsid w:val="00B73C9D"/>
    <w:rsid w:val="00B74295"/>
    <w:rsid w:val="00B74E3D"/>
    <w:rsid w:val="00B750E7"/>
    <w:rsid w:val="00B75191"/>
    <w:rsid w:val="00B7554B"/>
    <w:rsid w:val="00B75A3F"/>
    <w:rsid w:val="00B75ECD"/>
    <w:rsid w:val="00B76068"/>
    <w:rsid w:val="00B76276"/>
    <w:rsid w:val="00B7681A"/>
    <w:rsid w:val="00B76906"/>
    <w:rsid w:val="00B76C0B"/>
    <w:rsid w:val="00B7726E"/>
    <w:rsid w:val="00B77399"/>
    <w:rsid w:val="00B77844"/>
    <w:rsid w:val="00B77AF7"/>
    <w:rsid w:val="00B77E98"/>
    <w:rsid w:val="00B806F2"/>
    <w:rsid w:val="00B80CD8"/>
    <w:rsid w:val="00B80D03"/>
    <w:rsid w:val="00B80F2D"/>
    <w:rsid w:val="00B810F7"/>
    <w:rsid w:val="00B8259C"/>
    <w:rsid w:val="00B829E5"/>
    <w:rsid w:val="00B82C36"/>
    <w:rsid w:val="00B82CA9"/>
    <w:rsid w:val="00B82F2F"/>
    <w:rsid w:val="00B82FE0"/>
    <w:rsid w:val="00B83178"/>
    <w:rsid w:val="00B8327B"/>
    <w:rsid w:val="00B83371"/>
    <w:rsid w:val="00B83C78"/>
    <w:rsid w:val="00B83F8E"/>
    <w:rsid w:val="00B8415B"/>
    <w:rsid w:val="00B8452D"/>
    <w:rsid w:val="00B847AE"/>
    <w:rsid w:val="00B84D29"/>
    <w:rsid w:val="00B85084"/>
    <w:rsid w:val="00B85358"/>
    <w:rsid w:val="00B85DFA"/>
    <w:rsid w:val="00B862A6"/>
    <w:rsid w:val="00B86388"/>
    <w:rsid w:val="00B86970"/>
    <w:rsid w:val="00B86B67"/>
    <w:rsid w:val="00B87477"/>
    <w:rsid w:val="00B8756B"/>
    <w:rsid w:val="00B87750"/>
    <w:rsid w:val="00B87C04"/>
    <w:rsid w:val="00B908A0"/>
    <w:rsid w:val="00B9153B"/>
    <w:rsid w:val="00B9161C"/>
    <w:rsid w:val="00B91727"/>
    <w:rsid w:val="00B91832"/>
    <w:rsid w:val="00B9192A"/>
    <w:rsid w:val="00B9194B"/>
    <w:rsid w:val="00B91974"/>
    <w:rsid w:val="00B919F4"/>
    <w:rsid w:val="00B91D4A"/>
    <w:rsid w:val="00B91F1D"/>
    <w:rsid w:val="00B928D6"/>
    <w:rsid w:val="00B92ED9"/>
    <w:rsid w:val="00B92F52"/>
    <w:rsid w:val="00B93308"/>
    <w:rsid w:val="00B93569"/>
    <w:rsid w:val="00B93785"/>
    <w:rsid w:val="00B939B7"/>
    <w:rsid w:val="00B93DBE"/>
    <w:rsid w:val="00B93F69"/>
    <w:rsid w:val="00B94246"/>
    <w:rsid w:val="00B94414"/>
    <w:rsid w:val="00B9490B"/>
    <w:rsid w:val="00B94BA9"/>
    <w:rsid w:val="00B950EF"/>
    <w:rsid w:val="00B95479"/>
    <w:rsid w:val="00B95ACB"/>
    <w:rsid w:val="00B95AE1"/>
    <w:rsid w:val="00B95DF0"/>
    <w:rsid w:val="00B9618D"/>
    <w:rsid w:val="00B96D7C"/>
    <w:rsid w:val="00B972B6"/>
    <w:rsid w:val="00B9758F"/>
    <w:rsid w:val="00B9786D"/>
    <w:rsid w:val="00BA022B"/>
    <w:rsid w:val="00BA06E8"/>
    <w:rsid w:val="00BA15BD"/>
    <w:rsid w:val="00BA1C3A"/>
    <w:rsid w:val="00BA1DEB"/>
    <w:rsid w:val="00BA272A"/>
    <w:rsid w:val="00BA29BF"/>
    <w:rsid w:val="00BA2F16"/>
    <w:rsid w:val="00BA3660"/>
    <w:rsid w:val="00BA3D15"/>
    <w:rsid w:val="00BA406D"/>
    <w:rsid w:val="00BA4A2D"/>
    <w:rsid w:val="00BA537F"/>
    <w:rsid w:val="00BA5767"/>
    <w:rsid w:val="00BA5937"/>
    <w:rsid w:val="00BA5B40"/>
    <w:rsid w:val="00BA5F94"/>
    <w:rsid w:val="00BA660B"/>
    <w:rsid w:val="00BA69D8"/>
    <w:rsid w:val="00BA7099"/>
    <w:rsid w:val="00BA70BF"/>
    <w:rsid w:val="00BA716C"/>
    <w:rsid w:val="00BA7774"/>
    <w:rsid w:val="00BA7BF3"/>
    <w:rsid w:val="00BB05AD"/>
    <w:rsid w:val="00BB1028"/>
    <w:rsid w:val="00BB1265"/>
    <w:rsid w:val="00BB12DA"/>
    <w:rsid w:val="00BB18DB"/>
    <w:rsid w:val="00BB19E3"/>
    <w:rsid w:val="00BB1A43"/>
    <w:rsid w:val="00BB1D5E"/>
    <w:rsid w:val="00BB2321"/>
    <w:rsid w:val="00BB24DB"/>
    <w:rsid w:val="00BB2512"/>
    <w:rsid w:val="00BB2C88"/>
    <w:rsid w:val="00BB3A64"/>
    <w:rsid w:val="00BB3AE7"/>
    <w:rsid w:val="00BB3B3F"/>
    <w:rsid w:val="00BB3F01"/>
    <w:rsid w:val="00BB4844"/>
    <w:rsid w:val="00BB48FD"/>
    <w:rsid w:val="00BB4A23"/>
    <w:rsid w:val="00BB4A2D"/>
    <w:rsid w:val="00BB4C36"/>
    <w:rsid w:val="00BB4C59"/>
    <w:rsid w:val="00BB4F3D"/>
    <w:rsid w:val="00BB5396"/>
    <w:rsid w:val="00BB539C"/>
    <w:rsid w:val="00BB542A"/>
    <w:rsid w:val="00BB5B7A"/>
    <w:rsid w:val="00BB5DF5"/>
    <w:rsid w:val="00BB5E6C"/>
    <w:rsid w:val="00BB611A"/>
    <w:rsid w:val="00BB6974"/>
    <w:rsid w:val="00BB7127"/>
    <w:rsid w:val="00BB7583"/>
    <w:rsid w:val="00BB7BB8"/>
    <w:rsid w:val="00BB7C87"/>
    <w:rsid w:val="00BB7C92"/>
    <w:rsid w:val="00BB7FDA"/>
    <w:rsid w:val="00BC0024"/>
    <w:rsid w:val="00BC02FA"/>
    <w:rsid w:val="00BC10AE"/>
    <w:rsid w:val="00BC1108"/>
    <w:rsid w:val="00BC172F"/>
    <w:rsid w:val="00BC1E03"/>
    <w:rsid w:val="00BC1F62"/>
    <w:rsid w:val="00BC2229"/>
    <w:rsid w:val="00BC29AE"/>
    <w:rsid w:val="00BC29F9"/>
    <w:rsid w:val="00BC2A4F"/>
    <w:rsid w:val="00BC2B7A"/>
    <w:rsid w:val="00BC3781"/>
    <w:rsid w:val="00BC3877"/>
    <w:rsid w:val="00BC41DD"/>
    <w:rsid w:val="00BC4564"/>
    <w:rsid w:val="00BC45ED"/>
    <w:rsid w:val="00BC485A"/>
    <w:rsid w:val="00BC521E"/>
    <w:rsid w:val="00BC5429"/>
    <w:rsid w:val="00BC5722"/>
    <w:rsid w:val="00BC585E"/>
    <w:rsid w:val="00BC59A1"/>
    <w:rsid w:val="00BC6253"/>
    <w:rsid w:val="00BC67C4"/>
    <w:rsid w:val="00BC6C4E"/>
    <w:rsid w:val="00BC6D41"/>
    <w:rsid w:val="00BC722B"/>
    <w:rsid w:val="00BC7491"/>
    <w:rsid w:val="00BC77F7"/>
    <w:rsid w:val="00BC7E24"/>
    <w:rsid w:val="00BD055D"/>
    <w:rsid w:val="00BD0BEA"/>
    <w:rsid w:val="00BD171B"/>
    <w:rsid w:val="00BD1A6E"/>
    <w:rsid w:val="00BD1B29"/>
    <w:rsid w:val="00BD2662"/>
    <w:rsid w:val="00BD319F"/>
    <w:rsid w:val="00BD33DD"/>
    <w:rsid w:val="00BD3853"/>
    <w:rsid w:val="00BD39E7"/>
    <w:rsid w:val="00BD3C83"/>
    <w:rsid w:val="00BD422B"/>
    <w:rsid w:val="00BD434D"/>
    <w:rsid w:val="00BD4899"/>
    <w:rsid w:val="00BD4991"/>
    <w:rsid w:val="00BD4B79"/>
    <w:rsid w:val="00BD4E2E"/>
    <w:rsid w:val="00BD5668"/>
    <w:rsid w:val="00BD5710"/>
    <w:rsid w:val="00BD5898"/>
    <w:rsid w:val="00BD5A9A"/>
    <w:rsid w:val="00BD5D36"/>
    <w:rsid w:val="00BD5DC5"/>
    <w:rsid w:val="00BD5FEB"/>
    <w:rsid w:val="00BD616F"/>
    <w:rsid w:val="00BD6FA6"/>
    <w:rsid w:val="00BD727E"/>
    <w:rsid w:val="00BD7652"/>
    <w:rsid w:val="00BD77AB"/>
    <w:rsid w:val="00BD78E6"/>
    <w:rsid w:val="00BE0985"/>
    <w:rsid w:val="00BE1434"/>
    <w:rsid w:val="00BE1B80"/>
    <w:rsid w:val="00BE22A7"/>
    <w:rsid w:val="00BE2568"/>
    <w:rsid w:val="00BE2B87"/>
    <w:rsid w:val="00BE2E19"/>
    <w:rsid w:val="00BE3356"/>
    <w:rsid w:val="00BE3361"/>
    <w:rsid w:val="00BE33C8"/>
    <w:rsid w:val="00BE33F0"/>
    <w:rsid w:val="00BE3E04"/>
    <w:rsid w:val="00BE4773"/>
    <w:rsid w:val="00BE47D9"/>
    <w:rsid w:val="00BE48DE"/>
    <w:rsid w:val="00BE48EE"/>
    <w:rsid w:val="00BE4E9D"/>
    <w:rsid w:val="00BE52B9"/>
    <w:rsid w:val="00BE5922"/>
    <w:rsid w:val="00BE5AE9"/>
    <w:rsid w:val="00BE6463"/>
    <w:rsid w:val="00BE657F"/>
    <w:rsid w:val="00BE68A2"/>
    <w:rsid w:val="00BE6A46"/>
    <w:rsid w:val="00BE6CE2"/>
    <w:rsid w:val="00BE6E7A"/>
    <w:rsid w:val="00BE7263"/>
    <w:rsid w:val="00BE72F8"/>
    <w:rsid w:val="00BE732E"/>
    <w:rsid w:val="00BE7B77"/>
    <w:rsid w:val="00BE7E68"/>
    <w:rsid w:val="00BF048E"/>
    <w:rsid w:val="00BF0AC5"/>
    <w:rsid w:val="00BF0B3C"/>
    <w:rsid w:val="00BF105C"/>
    <w:rsid w:val="00BF1179"/>
    <w:rsid w:val="00BF14D1"/>
    <w:rsid w:val="00BF1F5C"/>
    <w:rsid w:val="00BF3542"/>
    <w:rsid w:val="00BF37A5"/>
    <w:rsid w:val="00BF3847"/>
    <w:rsid w:val="00BF3BFC"/>
    <w:rsid w:val="00BF3C7B"/>
    <w:rsid w:val="00BF3CFD"/>
    <w:rsid w:val="00BF3D35"/>
    <w:rsid w:val="00BF3EAC"/>
    <w:rsid w:val="00BF4B1E"/>
    <w:rsid w:val="00BF4CE5"/>
    <w:rsid w:val="00BF4E74"/>
    <w:rsid w:val="00BF4F60"/>
    <w:rsid w:val="00BF5299"/>
    <w:rsid w:val="00BF52B1"/>
    <w:rsid w:val="00BF5469"/>
    <w:rsid w:val="00BF5494"/>
    <w:rsid w:val="00BF5725"/>
    <w:rsid w:val="00BF57A1"/>
    <w:rsid w:val="00BF58A7"/>
    <w:rsid w:val="00BF61C8"/>
    <w:rsid w:val="00BF6506"/>
    <w:rsid w:val="00BF664F"/>
    <w:rsid w:val="00BF6EED"/>
    <w:rsid w:val="00BF6F6F"/>
    <w:rsid w:val="00BF70DE"/>
    <w:rsid w:val="00BF7271"/>
    <w:rsid w:val="00BF7B56"/>
    <w:rsid w:val="00BF7FA5"/>
    <w:rsid w:val="00C0009E"/>
    <w:rsid w:val="00C0058B"/>
    <w:rsid w:val="00C0079B"/>
    <w:rsid w:val="00C00B38"/>
    <w:rsid w:val="00C00D1F"/>
    <w:rsid w:val="00C0103D"/>
    <w:rsid w:val="00C0116D"/>
    <w:rsid w:val="00C01248"/>
    <w:rsid w:val="00C012FE"/>
    <w:rsid w:val="00C01499"/>
    <w:rsid w:val="00C01597"/>
    <w:rsid w:val="00C017EA"/>
    <w:rsid w:val="00C019CF"/>
    <w:rsid w:val="00C01E0D"/>
    <w:rsid w:val="00C01FEE"/>
    <w:rsid w:val="00C02CFE"/>
    <w:rsid w:val="00C0314F"/>
    <w:rsid w:val="00C03C95"/>
    <w:rsid w:val="00C03EF5"/>
    <w:rsid w:val="00C04A95"/>
    <w:rsid w:val="00C04CF6"/>
    <w:rsid w:val="00C04DA4"/>
    <w:rsid w:val="00C050C9"/>
    <w:rsid w:val="00C053D4"/>
    <w:rsid w:val="00C055F9"/>
    <w:rsid w:val="00C057E0"/>
    <w:rsid w:val="00C059B2"/>
    <w:rsid w:val="00C05DD1"/>
    <w:rsid w:val="00C05ED0"/>
    <w:rsid w:val="00C05EEF"/>
    <w:rsid w:val="00C060C5"/>
    <w:rsid w:val="00C0636F"/>
    <w:rsid w:val="00C06CC9"/>
    <w:rsid w:val="00C06F6E"/>
    <w:rsid w:val="00C0777E"/>
    <w:rsid w:val="00C07867"/>
    <w:rsid w:val="00C07EA6"/>
    <w:rsid w:val="00C100DE"/>
    <w:rsid w:val="00C10A57"/>
    <w:rsid w:val="00C11319"/>
    <w:rsid w:val="00C11617"/>
    <w:rsid w:val="00C120F8"/>
    <w:rsid w:val="00C121B9"/>
    <w:rsid w:val="00C126CE"/>
    <w:rsid w:val="00C128A9"/>
    <w:rsid w:val="00C12A23"/>
    <w:rsid w:val="00C12B7C"/>
    <w:rsid w:val="00C12C03"/>
    <w:rsid w:val="00C13137"/>
    <w:rsid w:val="00C134BD"/>
    <w:rsid w:val="00C13793"/>
    <w:rsid w:val="00C137BD"/>
    <w:rsid w:val="00C13896"/>
    <w:rsid w:val="00C13BFF"/>
    <w:rsid w:val="00C13CE6"/>
    <w:rsid w:val="00C13F26"/>
    <w:rsid w:val="00C1429D"/>
    <w:rsid w:val="00C152BA"/>
    <w:rsid w:val="00C1559A"/>
    <w:rsid w:val="00C155D1"/>
    <w:rsid w:val="00C15E7E"/>
    <w:rsid w:val="00C15F5F"/>
    <w:rsid w:val="00C168A0"/>
    <w:rsid w:val="00C16B69"/>
    <w:rsid w:val="00C170B2"/>
    <w:rsid w:val="00C17228"/>
    <w:rsid w:val="00C17311"/>
    <w:rsid w:val="00C173BD"/>
    <w:rsid w:val="00C17570"/>
    <w:rsid w:val="00C17707"/>
    <w:rsid w:val="00C17750"/>
    <w:rsid w:val="00C178D9"/>
    <w:rsid w:val="00C17E11"/>
    <w:rsid w:val="00C200FF"/>
    <w:rsid w:val="00C207F0"/>
    <w:rsid w:val="00C209F3"/>
    <w:rsid w:val="00C20A04"/>
    <w:rsid w:val="00C20A32"/>
    <w:rsid w:val="00C213E4"/>
    <w:rsid w:val="00C21435"/>
    <w:rsid w:val="00C218BA"/>
    <w:rsid w:val="00C21B8B"/>
    <w:rsid w:val="00C227BD"/>
    <w:rsid w:val="00C22AFA"/>
    <w:rsid w:val="00C22C68"/>
    <w:rsid w:val="00C230CD"/>
    <w:rsid w:val="00C23614"/>
    <w:rsid w:val="00C23D75"/>
    <w:rsid w:val="00C240CA"/>
    <w:rsid w:val="00C24603"/>
    <w:rsid w:val="00C252EE"/>
    <w:rsid w:val="00C2535B"/>
    <w:rsid w:val="00C25697"/>
    <w:rsid w:val="00C2589D"/>
    <w:rsid w:val="00C259A1"/>
    <w:rsid w:val="00C25C2A"/>
    <w:rsid w:val="00C26184"/>
    <w:rsid w:val="00C26962"/>
    <w:rsid w:val="00C26964"/>
    <w:rsid w:val="00C26B56"/>
    <w:rsid w:val="00C26FB6"/>
    <w:rsid w:val="00C2720B"/>
    <w:rsid w:val="00C275C5"/>
    <w:rsid w:val="00C2760B"/>
    <w:rsid w:val="00C2766C"/>
    <w:rsid w:val="00C27DEB"/>
    <w:rsid w:val="00C27E66"/>
    <w:rsid w:val="00C30166"/>
    <w:rsid w:val="00C30BDB"/>
    <w:rsid w:val="00C31FD0"/>
    <w:rsid w:val="00C32104"/>
    <w:rsid w:val="00C32AE0"/>
    <w:rsid w:val="00C333F8"/>
    <w:rsid w:val="00C34091"/>
    <w:rsid w:val="00C340F8"/>
    <w:rsid w:val="00C34456"/>
    <w:rsid w:val="00C344A3"/>
    <w:rsid w:val="00C34AF1"/>
    <w:rsid w:val="00C34ED9"/>
    <w:rsid w:val="00C35B77"/>
    <w:rsid w:val="00C35F6C"/>
    <w:rsid w:val="00C35FD7"/>
    <w:rsid w:val="00C36498"/>
    <w:rsid w:val="00C365A5"/>
    <w:rsid w:val="00C36715"/>
    <w:rsid w:val="00C36F2E"/>
    <w:rsid w:val="00C37375"/>
    <w:rsid w:val="00C377B0"/>
    <w:rsid w:val="00C37A37"/>
    <w:rsid w:val="00C37BC4"/>
    <w:rsid w:val="00C406EA"/>
    <w:rsid w:val="00C40751"/>
    <w:rsid w:val="00C40899"/>
    <w:rsid w:val="00C40D87"/>
    <w:rsid w:val="00C411FE"/>
    <w:rsid w:val="00C412BE"/>
    <w:rsid w:val="00C41B90"/>
    <w:rsid w:val="00C41D5C"/>
    <w:rsid w:val="00C41F89"/>
    <w:rsid w:val="00C4232C"/>
    <w:rsid w:val="00C42A2D"/>
    <w:rsid w:val="00C42E0D"/>
    <w:rsid w:val="00C42E50"/>
    <w:rsid w:val="00C43309"/>
    <w:rsid w:val="00C43411"/>
    <w:rsid w:val="00C439BD"/>
    <w:rsid w:val="00C44132"/>
    <w:rsid w:val="00C44178"/>
    <w:rsid w:val="00C441FE"/>
    <w:rsid w:val="00C445C4"/>
    <w:rsid w:val="00C44968"/>
    <w:rsid w:val="00C46331"/>
    <w:rsid w:val="00C46767"/>
    <w:rsid w:val="00C46AE5"/>
    <w:rsid w:val="00C46FDC"/>
    <w:rsid w:val="00C475CE"/>
    <w:rsid w:val="00C47814"/>
    <w:rsid w:val="00C47EDA"/>
    <w:rsid w:val="00C47EF9"/>
    <w:rsid w:val="00C50109"/>
    <w:rsid w:val="00C50CB5"/>
    <w:rsid w:val="00C50F9A"/>
    <w:rsid w:val="00C513C7"/>
    <w:rsid w:val="00C5149F"/>
    <w:rsid w:val="00C51A72"/>
    <w:rsid w:val="00C51FDF"/>
    <w:rsid w:val="00C52362"/>
    <w:rsid w:val="00C523C1"/>
    <w:rsid w:val="00C52879"/>
    <w:rsid w:val="00C52DCF"/>
    <w:rsid w:val="00C5362F"/>
    <w:rsid w:val="00C53CB6"/>
    <w:rsid w:val="00C54000"/>
    <w:rsid w:val="00C5405F"/>
    <w:rsid w:val="00C545FE"/>
    <w:rsid w:val="00C54B79"/>
    <w:rsid w:val="00C54BD5"/>
    <w:rsid w:val="00C554BF"/>
    <w:rsid w:val="00C56F25"/>
    <w:rsid w:val="00C571FB"/>
    <w:rsid w:val="00C60403"/>
    <w:rsid w:val="00C60899"/>
    <w:rsid w:val="00C60920"/>
    <w:rsid w:val="00C60973"/>
    <w:rsid w:val="00C61715"/>
    <w:rsid w:val="00C6181C"/>
    <w:rsid w:val="00C618B5"/>
    <w:rsid w:val="00C61AA7"/>
    <w:rsid w:val="00C61B11"/>
    <w:rsid w:val="00C61DE8"/>
    <w:rsid w:val="00C62525"/>
    <w:rsid w:val="00C62F01"/>
    <w:rsid w:val="00C6339A"/>
    <w:rsid w:val="00C633FD"/>
    <w:rsid w:val="00C6351D"/>
    <w:rsid w:val="00C637F5"/>
    <w:rsid w:val="00C6577C"/>
    <w:rsid w:val="00C66949"/>
    <w:rsid w:val="00C66B74"/>
    <w:rsid w:val="00C66F05"/>
    <w:rsid w:val="00C6716E"/>
    <w:rsid w:val="00C6747A"/>
    <w:rsid w:val="00C6762D"/>
    <w:rsid w:val="00C67879"/>
    <w:rsid w:val="00C67BE6"/>
    <w:rsid w:val="00C67E62"/>
    <w:rsid w:val="00C67F2D"/>
    <w:rsid w:val="00C70549"/>
    <w:rsid w:val="00C7077C"/>
    <w:rsid w:val="00C709EC"/>
    <w:rsid w:val="00C70C3B"/>
    <w:rsid w:val="00C70F5E"/>
    <w:rsid w:val="00C7157F"/>
    <w:rsid w:val="00C716B6"/>
    <w:rsid w:val="00C7181E"/>
    <w:rsid w:val="00C71981"/>
    <w:rsid w:val="00C71A0F"/>
    <w:rsid w:val="00C71D14"/>
    <w:rsid w:val="00C7287E"/>
    <w:rsid w:val="00C73C15"/>
    <w:rsid w:val="00C74346"/>
    <w:rsid w:val="00C74FD1"/>
    <w:rsid w:val="00C7537F"/>
    <w:rsid w:val="00C7547A"/>
    <w:rsid w:val="00C7558D"/>
    <w:rsid w:val="00C75A09"/>
    <w:rsid w:val="00C76761"/>
    <w:rsid w:val="00C768D0"/>
    <w:rsid w:val="00C76A01"/>
    <w:rsid w:val="00C77360"/>
    <w:rsid w:val="00C777B3"/>
    <w:rsid w:val="00C7795A"/>
    <w:rsid w:val="00C779E7"/>
    <w:rsid w:val="00C77A75"/>
    <w:rsid w:val="00C77C2A"/>
    <w:rsid w:val="00C801D2"/>
    <w:rsid w:val="00C80655"/>
    <w:rsid w:val="00C80BF9"/>
    <w:rsid w:val="00C80E56"/>
    <w:rsid w:val="00C80F85"/>
    <w:rsid w:val="00C8134A"/>
    <w:rsid w:val="00C817FB"/>
    <w:rsid w:val="00C81F7F"/>
    <w:rsid w:val="00C826DB"/>
    <w:rsid w:val="00C832F4"/>
    <w:rsid w:val="00C839C0"/>
    <w:rsid w:val="00C83BC4"/>
    <w:rsid w:val="00C83D4B"/>
    <w:rsid w:val="00C8407F"/>
    <w:rsid w:val="00C840A8"/>
    <w:rsid w:val="00C84841"/>
    <w:rsid w:val="00C84E02"/>
    <w:rsid w:val="00C8510E"/>
    <w:rsid w:val="00C85354"/>
    <w:rsid w:val="00C8579E"/>
    <w:rsid w:val="00C859DE"/>
    <w:rsid w:val="00C85E67"/>
    <w:rsid w:val="00C85E73"/>
    <w:rsid w:val="00C85EFA"/>
    <w:rsid w:val="00C85FC8"/>
    <w:rsid w:val="00C867CD"/>
    <w:rsid w:val="00C86E6B"/>
    <w:rsid w:val="00C876A6"/>
    <w:rsid w:val="00C87EAF"/>
    <w:rsid w:val="00C87F2C"/>
    <w:rsid w:val="00C90717"/>
    <w:rsid w:val="00C90735"/>
    <w:rsid w:val="00C90806"/>
    <w:rsid w:val="00C90C31"/>
    <w:rsid w:val="00C90E27"/>
    <w:rsid w:val="00C90FD3"/>
    <w:rsid w:val="00C91326"/>
    <w:rsid w:val="00C91432"/>
    <w:rsid w:val="00C91472"/>
    <w:rsid w:val="00C915A2"/>
    <w:rsid w:val="00C915A5"/>
    <w:rsid w:val="00C917AB"/>
    <w:rsid w:val="00C9195C"/>
    <w:rsid w:val="00C91CFC"/>
    <w:rsid w:val="00C91D8B"/>
    <w:rsid w:val="00C91DA8"/>
    <w:rsid w:val="00C91DFE"/>
    <w:rsid w:val="00C92A80"/>
    <w:rsid w:val="00C92D69"/>
    <w:rsid w:val="00C93128"/>
    <w:rsid w:val="00C933E3"/>
    <w:rsid w:val="00C93778"/>
    <w:rsid w:val="00C93859"/>
    <w:rsid w:val="00C93A6C"/>
    <w:rsid w:val="00C94412"/>
    <w:rsid w:val="00C945E7"/>
    <w:rsid w:val="00C946E7"/>
    <w:rsid w:val="00C94748"/>
    <w:rsid w:val="00C94762"/>
    <w:rsid w:val="00C94C94"/>
    <w:rsid w:val="00C95182"/>
    <w:rsid w:val="00C959A5"/>
    <w:rsid w:val="00C961B7"/>
    <w:rsid w:val="00C96A0C"/>
    <w:rsid w:val="00C96AB6"/>
    <w:rsid w:val="00C97FE4"/>
    <w:rsid w:val="00CA0029"/>
    <w:rsid w:val="00CA007C"/>
    <w:rsid w:val="00CA03E8"/>
    <w:rsid w:val="00CA1001"/>
    <w:rsid w:val="00CA183B"/>
    <w:rsid w:val="00CA225C"/>
    <w:rsid w:val="00CA27CF"/>
    <w:rsid w:val="00CA2A61"/>
    <w:rsid w:val="00CA2C88"/>
    <w:rsid w:val="00CA2E1D"/>
    <w:rsid w:val="00CA2F8D"/>
    <w:rsid w:val="00CA30C8"/>
    <w:rsid w:val="00CA3102"/>
    <w:rsid w:val="00CA3154"/>
    <w:rsid w:val="00CA35A8"/>
    <w:rsid w:val="00CA35C5"/>
    <w:rsid w:val="00CA37D9"/>
    <w:rsid w:val="00CA3E40"/>
    <w:rsid w:val="00CA493B"/>
    <w:rsid w:val="00CA5775"/>
    <w:rsid w:val="00CA5E56"/>
    <w:rsid w:val="00CA6123"/>
    <w:rsid w:val="00CA62FE"/>
    <w:rsid w:val="00CA68C4"/>
    <w:rsid w:val="00CA6E73"/>
    <w:rsid w:val="00CA6F38"/>
    <w:rsid w:val="00CA7406"/>
    <w:rsid w:val="00CA7455"/>
    <w:rsid w:val="00CA7722"/>
    <w:rsid w:val="00CA794A"/>
    <w:rsid w:val="00CA79E2"/>
    <w:rsid w:val="00CA7B37"/>
    <w:rsid w:val="00CA7D52"/>
    <w:rsid w:val="00CB01E7"/>
    <w:rsid w:val="00CB06E6"/>
    <w:rsid w:val="00CB0706"/>
    <w:rsid w:val="00CB0A74"/>
    <w:rsid w:val="00CB0FB6"/>
    <w:rsid w:val="00CB10AF"/>
    <w:rsid w:val="00CB110A"/>
    <w:rsid w:val="00CB15DD"/>
    <w:rsid w:val="00CB1E5E"/>
    <w:rsid w:val="00CB1FB2"/>
    <w:rsid w:val="00CB2105"/>
    <w:rsid w:val="00CB24AD"/>
    <w:rsid w:val="00CB2774"/>
    <w:rsid w:val="00CB3660"/>
    <w:rsid w:val="00CB37B8"/>
    <w:rsid w:val="00CB384A"/>
    <w:rsid w:val="00CB397A"/>
    <w:rsid w:val="00CB3C8C"/>
    <w:rsid w:val="00CB4094"/>
    <w:rsid w:val="00CB5211"/>
    <w:rsid w:val="00CB583F"/>
    <w:rsid w:val="00CB5A4F"/>
    <w:rsid w:val="00CB5A69"/>
    <w:rsid w:val="00CB5ADC"/>
    <w:rsid w:val="00CB5D64"/>
    <w:rsid w:val="00CB63C1"/>
    <w:rsid w:val="00CB669A"/>
    <w:rsid w:val="00CB66AD"/>
    <w:rsid w:val="00CB6D85"/>
    <w:rsid w:val="00CB7499"/>
    <w:rsid w:val="00CB7B49"/>
    <w:rsid w:val="00CB7C0E"/>
    <w:rsid w:val="00CB7EEC"/>
    <w:rsid w:val="00CC0137"/>
    <w:rsid w:val="00CC0E80"/>
    <w:rsid w:val="00CC126F"/>
    <w:rsid w:val="00CC188A"/>
    <w:rsid w:val="00CC192C"/>
    <w:rsid w:val="00CC19B5"/>
    <w:rsid w:val="00CC1C6E"/>
    <w:rsid w:val="00CC1CCE"/>
    <w:rsid w:val="00CC2838"/>
    <w:rsid w:val="00CC2D60"/>
    <w:rsid w:val="00CC2DBF"/>
    <w:rsid w:val="00CC3723"/>
    <w:rsid w:val="00CC37CE"/>
    <w:rsid w:val="00CC3C7E"/>
    <w:rsid w:val="00CC405B"/>
    <w:rsid w:val="00CC433A"/>
    <w:rsid w:val="00CC4541"/>
    <w:rsid w:val="00CC46C5"/>
    <w:rsid w:val="00CC4DDB"/>
    <w:rsid w:val="00CC53DB"/>
    <w:rsid w:val="00CC5D46"/>
    <w:rsid w:val="00CC6006"/>
    <w:rsid w:val="00CC651D"/>
    <w:rsid w:val="00CC6698"/>
    <w:rsid w:val="00CC67ED"/>
    <w:rsid w:val="00CC6AFB"/>
    <w:rsid w:val="00CC6D72"/>
    <w:rsid w:val="00CD0010"/>
    <w:rsid w:val="00CD0331"/>
    <w:rsid w:val="00CD05BC"/>
    <w:rsid w:val="00CD0A7C"/>
    <w:rsid w:val="00CD0EFE"/>
    <w:rsid w:val="00CD10A7"/>
    <w:rsid w:val="00CD16D6"/>
    <w:rsid w:val="00CD2E5C"/>
    <w:rsid w:val="00CD3DCC"/>
    <w:rsid w:val="00CD3DFF"/>
    <w:rsid w:val="00CD4596"/>
    <w:rsid w:val="00CD46EA"/>
    <w:rsid w:val="00CD47C6"/>
    <w:rsid w:val="00CD4847"/>
    <w:rsid w:val="00CD4879"/>
    <w:rsid w:val="00CD495C"/>
    <w:rsid w:val="00CD4E9B"/>
    <w:rsid w:val="00CD5A0C"/>
    <w:rsid w:val="00CD5BC9"/>
    <w:rsid w:val="00CD60A1"/>
    <w:rsid w:val="00CD61AE"/>
    <w:rsid w:val="00CD6F28"/>
    <w:rsid w:val="00CD744A"/>
    <w:rsid w:val="00CD795E"/>
    <w:rsid w:val="00CD79FF"/>
    <w:rsid w:val="00CD7B96"/>
    <w:rsid w:val="00CD7E60"/>
    <w:rsid w:val="00CE01FB"/>
    <w:rsid w:val="00CE045F"/>
    <w:rsid w:val="00CE0787"/>
    <w:rsid w:val="00CE0B18"/>
    <w:rsid w:val="00CE0C58"/>
    <w:rsid w:val="00CE0C6F"/>
    <w:rsid w:val="00CE1243"/>
    <w:rsid w:val="00CE1412"/>
    <w:rsid w:val="00CE21F6"/>
    <w:rsid w:val="00CE26C1"/>
    <w:rsid w:val="00CE270A"/>
    <w:rsid w:val="00CE288C"/>
    <w:rsid w:val="00CE2A15"/>
    <w:rsid w:val="00CE2B49"/>
    <w:rsid w:val="00CE2BB8"/>
    <w:rsid w:val="00CE2CFB"/>
    <w:rsid w:val="00CE3303"/>
    <w:rsid w:val="00CE338D"/>
    <w:rsid w:val="00CE39ED"/>
    <w:rsid w:val="00CE3B52"/>
    <w:rsid w:val="00CE49B9"/>
    <w:rsid w:val="00CE4B5A"/>
    <w:rsid w:val="00CE4DB5"/>
    <w:rsid w:val="00CE4EDB"/>
    <w:rsid w:val="00CE4F2F"/>
    <w:rsid w:val="00CE5145"/>
    <w:rsid w:val="00CE5C40"/>
    <w:rsid w:val="00CE6022"/>
    <w:rsid w:val="00CE603F"/>
    <w:rsid w:val="00CE6278"/>
    <w:rsid w:val="00CE657D"/>
    <w:rsid w:val="00CE65AA"/>
    <w:rsid w:val="00CE67B6"/>
    <w:rsid w:val="00CE7180"/>
    <w:rsid w:val="00CE7508"/>
    <w:rsid w:val="00CE7777"/>
    <w:rsid w:val="00CE7C0A"/>
    <w:rsid w:val="00CE7F43"/>
    <w:rsid w:val="00CF008A"/>
    <w:rsid w:val="00CF0925"/>
    <w:rsid w:val="00CF0ABD"/>
    <w:rsid w:val="00CF0E56"/>
    <w:rsid w:val="00CF0F2E"/>
    <w:rsid w:val="00CF12EB"/>
    <w:rsid w:val="00CF19D9"/>
    <w:rsid w:val="00CF1ABE"/>
    <w:rsid w:val="00CF1BB8"/>
    <w:rsid w:val="00CF20AC"/>
    <w:rsid w:val="00CF2313"/>
    <w:rsid w:val="00CF2A7D"/>
    <w:rsid w:val="00CF2FCD"/>
    <w:rsid w:val="00CF34CE"/>
    <w:rsid w:val="00CF35C5"/>
    <w:rsid w:val="00CF38C0"/>
    <w:rsid w:val="00CF3C37"/>
    <w:rsid w:val="00CF41D1"/>
    <w:rsid w:val="00CF4367"/>
    <w:rsid w:val="00CF4A5E"/>
    <w:rsid w:val="00CF4BC0"/>
    <w:rsid w:val="00CF519B"/>
    <w:rsid w:val="00CF5213"/>
    <w:rsid w:val="00CF58ED"/>
    <w:rsid w:val="00CF5F44"/>
    <w:rsid w:val="00CF600D"/>
    <w:rsid w:val="00CF645B"/>
    <w:rsid w:val="00CF67FF"/>
    <w:rsid w:val="00CF691B"/>
    <w:rsid w:val="00CF6DBF"/>
    <w:rsid w:val="00CF7764"/>
    <w:rsid w:val="00CF78AE"/>
    <w:rsid w:val="00CF7EDA"/>
    <w:rsid w:val="00CF7F03"/>
    <w:rsid w:val="00D00147"/>
    <w:rsid w:val="00D00AC3"/>
    <w:rsid w:val="00D00AD7"/>
    <w:rsid w:val="00D00B42"/>
    <w:rsid w:val="00D00C9F"/>
    <w:rsid w:val="00D02434"/>
    <w:rsid w:val="00D02830"/>
    <w:rsid w:val="00D02C57"/>
    <w:rsid w:val="00D02C8C"/>
    <w:rsid w:val="00D033A9"/>
    <w:rsid w:val="00D03847"/>
    <w:rsid w:val="00D039CA"/>
    <w:rsid w:val="00D03A2F"/>
    <w:rsid w:val="00D04010"/>
    <w:rsid w:val="00D04473"/>
    <w:rsid w:val="00D0462A"/>
    <w:rsid w:val="00D046FB"/>
    <w:rsid w:val="00D0571F"/>
    <w:rsid w:val="00D0652E"/>
    <w:rsid w:val="00D06865"/>
    <w:rsid w:val="00D069C9"/>
    <w:rsid w:val="00D070BE"/>
    <w:rsid w:val="00D074F6"/>
    <w:rsid w:val="00D0775E"/>
    <w:rsid w:val="00D10448"/>
    <w:rsid w:val="00D10B45"/>
    <w:rsid w:val="00D111F6"/>
    <w:rsid w:val="00D11370"/>
    <w:rsid w:val="00D114D7"/>
    <w:rsid w:val="00D11BF9"/>
    <w:rsid w:val="00D127D9"/>
    <w:rsid w:val="00D12A26"/>
    <w:rsid w:val="00D12C0F"/>
    <w:rsid w:val="00D13518"/>
    <w:rsid w:val="00D1397E"/>
    <w:rsid w:val="00D140DD"/>
    <w:rsid w:val="00D14456"/>
    <w:rsid w:val="00D14A06"/>
    <w:rsid w:val="00D14AFF"/>
    <w:rsid w:val="00D14B5F"/>
    <w:rsid w:val="00D14BDA"/>
    <w:rsid w:val="00D14CDF"/>
    <w:rsid w:val="00D14E05"/>
    <w:rsid w:val="00D14F0B"/>
    <w:rsid w:val="00D15442"/>
    <w:rsid w:val="00D157AB"/>
    <w:rsid w:val="00D158EF"/>
    <w:rsid w:val="00D15AE4"/>
    <w:rsid w:val="00D15FE9"/>
    <w:rsid w:val="00D16100"/>
    <w:rsid w:val="00D178A8"/>
    <w:rsid w:val="00D202D3"/>
    <w:rsid w:val="00D207D3"/>
    <w:rsid w:val="00D20E03"/>
    <w:rsid w:val="00D2174F"/>
    <w:rsid w:val="00D2280E"/>
    <w:rsid w:val="00D22836"/>
    <w:rsid w:val="00D22CF9"/>
    <w:rsid w:val="00D23061"/>
    <w:rsid w:val="00D2391B"/>
    <w:rsid w:val="00D23CE4"/>
    <w:rsid w:val="00D24020"/>
    <w:rsid w:val="00D241C1"/>
    <w:rsid w:val="00D241E6"/>
    <w:rsid w:val="00D24380"/>
    <w:rsid w:val="00D243A2"/>
    <w:rsid w:val="00D244A1"/>
    <w:rsid w:val="00D24537"/>
    <w:rsid w:val="00D24E3F"/>
    <w:rsid w:val="00D24E55"/>
    <w:rsid w:val="00D2533A"/>
    <w:rsid w:val="00D257BE"/>
    <w:rsid w:val="00D25B50"/>
    <w:rsid w:val="00D25DE3"/>
    <w:rsid w:val="00D262B7"/>
    <w:rsid w:val="00D26481"/>
    <w:rsid w:val="00D26CD7"/>
    <w:rsid w:val="00D27397"/>
    <w:rsid w:val="00D27723"/>
    <w:rsid w:val="00D27895"/>
    <w:rsid w:val="00D27AAE"/>
    <w:rsid w:val="00D27FE6"/>
    <w:rsid w:val="00D300BE"/>
    <w:rsid w:val="00D30392"/>
    <w:rsid w:val="00D307DB"/>
    <w:rsid w:val="00D30F33"/>
    <w:rsid w:val="00D314FD"/>
    <w:rsid w:val="00D31984"/>
    <w:rsid w:val="00D31ADB"/>
    <w:rsid w:val="00D31DEE"/>
    <w:rsid w:val="00D323AE"/>
    <w:rsid w:val="00D3299D"/>
    <w:rsid w:val="00D32C4A"/>
    <w:rsid w:val="00D32CA2"/>
    <w:rsid w:val="00D33434"/>
    <w:rsid w:val="00D33C35"/>
    <w:rsid w:val="00D34808"/>
    <w:rsid w:val="00D34ADF"/>
    <w:rsid w:val="00D356E6"/>
    <w:rsid w:val="00D3583A"/>
    <w:rsid w:val="00D358C9"/>
    <w:rsid w:val="00D35A29"/>
    <w:rsid w:val="00D35B1D"/>
    <w:rsid w:val="00D35D51"/>
    <w:rsid w:val="00D35E31"/>
    <w:rsid w:val="00D3684F"/>
    <w:rsid w:val="00D368DD"/>
    <w:rsid w:val="00D36944"/>
    <w:rsid w:val="00D374D0"/>
    <w:rsid w:val="00D37509"/>
    <w:rsid w:val="00D375F6"/>
    <w:rsid w:val="00D376E4"/>
    <w:rsid w:val="00D37C92"/>
    <w:rsid w:val="00D37CAE"/>
    <w:rsid w:val="00D37D33"/>
    <w:rsid w:val="00D37EF7"/>
    <w:rsid w:val="00D402F7"/>
    <w:rsid w:val="00D4032F"/>
    <w:rsid w:val="00D404DC"/>
    <w:rsid w:val="00D40C91"/>
    <w:rsid w:val="00D4108C"/>
    <w:rsid w:val="00D415B7"/>
    <w:rsid w:val="00D41B35"/>
    <w:rsid w:val="00D41B5A"/>
    <w:rsid w:val="00D41C6B"/>
    <w:rsid w:val="00D4203A"/>
    <w:rsid w:val="00D4269B"/>
    <w:rsid w:val="00D42709"/>
    <w:rsid w:val="00D42919"/>
    <w:rsid w:val="00D42964"/>
    <w:rsid w:val="00D42D51"/>
    <w:rsid w:val="00D42FCB"/>
    <w:rsid w:val="00D4370A"/>
    <w:rsid w:val="00D43B18"/>
    <w:rsid w:val="00D43EE8"/>
    <w:rsid w:val="00D446DE"/>
    <w:rsid w:val="00D44C63"/>
    <w:rsid w:val="00D45269"/>
    <w:rsid w:val="00D45759"/>
    <w:rsid w:val="00D45D56"/>
    <w:rsid w:val="00D46894"/>
    <w:rsid w:val="00D46920"/>
    <w:rsid w:val="00D47659"/>
    <w:rsid w:val="00D47BCF"/>
    <w:rsid w:val="00D47DC9"/>
    <w:rsid w:val="00D47F88"/>
    <w:rsid w:val="00D47FA7"/>
    <w:rsid w:val="00D47FB1"/>
    <w:rsid w:val="00D50045"/>
    <w:rsid w:val="00D50473"/>
    <w:rsid w:val="00D50927"/>
    <w:rsid w:val="00D50CB3"/>
    <w:rsid w:val="00D50ED5"/>
    <w:rsid w:val="00D51361"/>
    <w:rsid w:val="00D515C7"/>
    <w:rsid w:val="00D51804"/>
    <w:rsid w:val="00D51FD1"/>
    <w:rsid w:val="00D5275F"/>
    <w:rsid w:val="00D52AEE"/>
    <w:rsid w:val="00D53407"/>
    <w:rsid w:val="00D539D1"/>
    <w:rsid w:val="00D53BC5"/>
    <w:rsid w:val="00D53D4B"/>
    <w:rsid w:val="00D53E60"/>
    <w:rsid w:val="00D5467F"/>
    <w:rsid w:val="00D54982"/>
    <w:rsid w:val="00D54CD0"/>
    <w:rsid w:val="00D5532E"/>
    <w:rsid w:val="00D55372"/>
    <w:rsid w:val="00D55413"/>
    <w:rsid w:val="00D5584B"/>
    <w:rsid w:val="00D55B34"/>
    <w:rsid w:val="00D55D94"/>
    <w:rsid w:val="00D56461"/>
    <w:rsid w:val="00D566BC"/>
    <w:rsid w:val="00D56C50"/>
    <w:rsid w:val="00D56D73"/>
    <w:rsid w:val="00D56EE4"/>
    <w:rsid w:val="00D57438"/>
    <w:rsid w:val="00D57675"/>
    <w:rsid w:val="00D576DD"/>
    <w:rsid w:val="00D5781D"/>
    <w:rsid w:val="00D57D43"/>
    <w:rsid w:val="00D57E80"/>
    <w:rsid w:val="00D605D3"/>
    <w:rsid w:val="00D60B1C"/>
    <w:rsid w:val="00D612A5"/>
    <w:rsid w:val="00D61480"/>
    <w:rsid w:val="00D61C6B"/>
    <w:rsid w:val="00D61D16"/>
    <w:rsid w:val="00D61EAB"/>
    <w:rsid w:val="00D622B7"/>
    <w:rsid w:val="00D6251A"/>
    <w:rsid w:val="00D6260A"/>
    <w:rsid w:val="00D626AA"/>
    <w:rsid w:val="00D626C9"/>
    <w:rsid w:val="00D62724"/>
    <w:rsid w:val="00D627C2"/>
    <w:rsid w:val="00D6322D"/>
    <w:rsid w:val="00D6377C"/>
    <w:rsid w:val="00D63B08"/>
    <w:rsid w:val="00D63BC7"/>
    <w:rsid w:val="00D63D35"/>
    <w:rsid w:val="00D641BA"/>
    <w:rsid w:val="00D64221"/>
    <w:rsid w:val="00D64252"/>
    <w:rsid w:val="00D647C4"/>
    <w:rsid w:val="00D64899"/>
    <w:rsid w:val="00D6491E"/>
    <w:rsid w:val="00D64B84"/>
    <w:rsid w:val="00D6553F"/>
    <w:rsid w:val="00D65A42"/>
    <w:rsid w:val="00D665E8"/>
    <w:rsid w:val="00D66D78"/>
    <w:rsid w:val="00D66FBA"/>
    <w:rsid w:val="00D67045"/>
    <w:rsid w:val="00D67267"/>
    <w:rsid w:val="00D674ED"/>
    <w:rsid w:val="00D71409"/>
    <w:rsid w:val="00D71645"/>
    <w:rsid w:val="00D71A09"/>
    <w:rsid w:val="00D71DCD"/>
    <w:rsid w:val="00D71FE5"/>
    <w:rsid w:val="00D7216C"/>
    <w:rsid w:val="00D72472"/>
    <w:rsid w:val="00D726A5"/>
    <w:rsid w:val="00D729A0"/>
    <w:rsid w:val="00D734B1"/>
    <w:rsid w:val="00D73538"/>
    <w:rsid w:val="00D736CB"/>
    <w:rsid w:val="00D7384E"/>
    <w:rsid w:val="00D7389B"/>
    <w:rsid w:val="00D739AE"/>
    <w:rsid w:val="00D747FA"/>
    <w:rsid w:val="00D74C01"/>
    <w:rsid w:val="00D75040"/>
    <w:rsid w:val="00D750B2"/>
    <w:rsid w:val="00D7564E"/>
    <w:rsid w:val="00D7587F"/>
    <w:rsid w:val="00D75F31"/>
    <w:rsid w:val="00D763E1"/>
    <w:rsid w:val="00D76695"/>
    <w:rsid w:val="00D76818"/>
    <w:rsid w:val="00D768C7"/>
    <w:rsid w:val="00D76B38"/>
    <w:rsid w:val="00D76DD7"/>
    <w:rsid w:val="00D76E91"/>
    <w:rsid w:val="00D7703D"/>
    <w:rsid w:val="00D77684"/>
    <w:rsid w:val="00D77850"/>
    <w:rsid w:val="00D77AD3"/>
    <w:rsid w:val="00D80048"/>
    <w:rsid w:val="00D802CA"/>
    <w:rsid w:val="00D808D3"/>
    <w:rsid w:val="00D80DD3"/>
    <w:rsid w:val="00D8100B"/>
    <w:rsid w:val="00D81CC8"/>
    <w:rsid w:val="00D828F9"/>
    <w:rsid w:val="00D82A10"/>
    <w:rsid w:val="00D82B68"/>
    <w:rsid w:val="00D82B7E"/>
    <w:rsid w:val="00D82E2A"/>
    <w:rsid w:val="00D82F2F"/>
    <w:rsid w:val="00D83182"/>
    <w:rsid w:val="00D8329D"/>
    <w:rsid w:val="00D832BB"/>
    <w:rsid w:val="00D83371"/>
    <w:rsid w:val="00D84292"/>
    <w:rsid w:val="00D842B5"/>
    <w:rsid w:val="00D8443A"/>
    <w:rsid w:val="00D84DC9"/>
    <w:rsid w:val="00D851E0"/>
    <w:rsid w:val="00D854FD"/>
    <w:rsid w:val="00D85690"/>
    <w:rsid w:val="00D859EE"/>
    <w:rsid w:val="00D85C24"/>
    <w:rsid w:val="00D86509"/>
    <w:rsid w:val="00D86785"/>
    <w:rsid w:val="00D867AA"/>
    <w:rsid w:val="00D86BB0"/>
    <w:rsid w:val="00D87015"/>
    <w:rsid w:val="00D8709E"/>
    <w:rsid w:val="00D873A1"/>
    <w:rsid w:val="00D90094"/>
    <w:rsid w:val="00D908B3"/>
    <w:rsid w:val="00D90B9A"/>
    <w:rsid w:val="00D90BD3"/>
    <w:rsid w:val="00D90CDA"/>
    <w:rsid w:val="00D90D49"/>
    <w:rsid w:val="00D90F49"/>
    <w:rsid w:val="00D91057"/>
    <w:rsid w:val="00D91501"/>
    <w:rsid w:val="00D91533"/>
    <w:rsid w:val="00D9160F"/>
    <w:rsid w:val="00D9186C"/>
    <w:rsid w:val="00D91891"/>
    <w:rsid w:val="00D92A59"/>
    <w:rsid w:val="00D92BF2"/>
    <w:rsid w:val="00D9391E"/>
    <w:rsid w:val="00D93B34"/>
    <w:rsid w:val="00D93CFF"/>
    <w:rsid w:val="00D93FC7"/>
    <w:rsid w:val="00D940C3"/>
    <w:rsid w:val="00D941B4"/>
    <w:rsid w:val="00D942D9"/>
    <w:rsid w:val="00D946B1"/>
    <w:rsid w:val="00D9472A"/>
    <w:rsid w:val="00D94871"/>
    <w:rsid w:val="00D9559F"/>
    <w:rsid w:val="00D95773"/>
    <w:rsid w:val="00D9581B"/>
    <w:rsid w:val="00D95CAA"/>
    <w:rsid w:val="00D96198"/>
    <w:rsid w:val="00D96893"/>
    <w:rsid w:val="00D969E2"/>
    <w:rsid w:val="00D96C10"/>
    <w:rsid w:val="00D970DA"/>
    <w:rsid w:val="00D97100"/>
    <w:rsid w:val="00D97687"/>
    <w:rsid w:val="00D97830"/>
    <w:rsid w:val="00D97F98"/>
    <w:rsid w:val="00DA000A"/>
    <w:rsid w:val="00DA02D1"/>
    <w:rsid w:val="00DA0674"/>
    <w:rsid w:val="00DA0CDF"/>
    <w:rsid w:val="00DA0DC9"/>
    <w:rsid w:val="00DA0DE6"/>
    <w:rsid w:val="00DA0FF7"/>
    <w:rsid w:val="00DA1632"/>
    <w:rsid w:val="00DA1CD3"/>
    <w:rsid w:val="00DA1F4D"/>
    <w:rsid w:val="00DA2784"/>
    <w:rsid w:val="00DA29EC"/>
    <w:rsid w:val="00DA2AD7"/>
    <w:rsid w:val="00DA2EED"/>
    <w:rsid w:val="00DA3101"/>
    <w:rsid w:val="00DA3362"/>
    <w:rsid w:val="00DA3806"/>
    <w:rsid w:val="00DA3826"/>
    <w:rsid w:val="00DA3906"/>
    <w:rsid w:val="00DA39C5"/>
    <w:rsid w:val="00DA3BC2"/>
    <w:rsid w:val="00DA48B8"/>
    <w:rsid w:val="00DA4AA2"/>
    <w:rsid w:val="00DA4BA6"/>
    <w:rsid w:val="00DA4EEB"/>
    <w:rsid w:val="00DA4F92"/>
    <w:rsid w:val="00DA5019"/>
    <w:rsid w:val="00DA50B0"/>
    <w:rsid w:val="00DA512A"/>
    <w:rsid w:val="00DA5849"/>
    <w:rsid w:val="00DA5AA0"/>
    <w:rsid w:val="00DA5B6C"/>
    <w:rsid w:val="00DA6440"/>
    <w:rsid w:val="00DA6B6C"/>
    <w:rsid w:val="00DA6BC8"/>
    <w:rsid w:val="00DA70CF"/>
    <w:rsid w:val="00DA71CE"/>
    <w:rsid w:val="00DA777B"/>
    <w:rsid w:val="00DA7CDC"/>
    <w:rsid w:val="00DA7E8C"/>
    <w:rsid w:val="00DB00CF"/>
    <w:rsid w:val="00DB0710"/>
    <w:rsid w:val="00DB0D65"/>
    <w:rsid w:val="00DB13B7"/>
    <w:rsid w:val="00DB1EAC"/>
    <w:rsid w:val="00DB2052"/>
    <w:rsid w:val="00DB20F2"/>
    <w:rsid w:val="00DB2B55"/>
    <w:rsid w:val="00DB387B"/>
    <w:rsid w:val="00DB3E50"/>
    <w:rsid w:val="00DB4225"/>
    <w:rsid w:val="00DB446D"/>
    <w:rsid w:val="00DB4A31"/>
    <w:rsid w:val="00DB4B59"/>
    <w:rsid w:val="00DB4C92"/>
    <w:rsid w:val="00DB4D9D"/>
    <w:rsid w:val="00DB538A"/>
    <w:rsid w:val="00DB584C"/>
    <w:rsid w:val="00DB5972"/>
    <w:rsid w:val="00DB5FA7"/>
    <w:rsid w:val="00DB6206"/>
    <w:rsid w:val="00DB65FD"/>
    <w:rsid w:val="00DB6607"/>
    <w:rsid w:val="00DB669C"/>
    <w:rsid w:val="00DB6966"/>
    <w:rsid w:val="00DB6C0E"/>
    <w:rsid w:val="00DB780B"/>
    <w:rsid w:val="00DB7FF1"/>
    <w:rsid w:val="00DC04BF"/>
    <w:rsid w:val="00DC0985"/>
    <w:rsid w:val="00DC15D4"/>
    <w:rsid w:val="00DC2922"/>
    <w:rsid w:val="00DC2A32"/>
    <w:rsid w:val="00DC2A96"/>
    <w:rsid w:val="00DC2B1F"/>
    <w:rsid w:val="00DC3BA5"/>
    <w:rsid w:val="00DC4108"/>
    <w:rsid w:val="00DC46E3"/>
    <w:rsid w:val="00DC47B9"/>
    <w:rsid w:val="00DC502C"/>
    <w:rsid w:val="00DC5086"/>
    <w:rsid w:val="00DC5DFD"/>
    <w:rsid w:val="00DC6048"/>
    <w:rsid w:val="00DC62F3"/>
    <w:rsid w:val="00DC6A75"/>
    <w:rsid w:val="00DC71C5"/>
    <w:rsid w:val="00DC71E0"/>
    <w:rsid w:val="00DC72F3"/>
    <w:rsid w:val="00DC75D3"/>
    <w:rsid w:val="00DC774F"/>
    <w:rsid w:val="00DC7812"/>
    <w:rsid w:val="00DC7EB7"/>
    <w:rsid w:val="00DD02A8"/>
    <w:rsid w:val="00DD0429"/>
    <w:rsid w:val="00DD073A"/>
    <w:rsid w:val="00DD0F74"/>
    <w:rsid w:val="00DD0FF2"/>
    <w:rsid w:val="00DD1452"/>
    <w:rsid w:val="00DD14C6"/>
    <w:rsid w:val="00DD166E"/>
    <w:rsid w:val="00DD1899"/>
    <w:rsid w:val="00DD18A1"/>
    <w:rsid w:val="00DD285B"/>
    <w:rsid w:val="00DD33A2"/>
    <w:rsid w:val="00DD34EC"/>
    <w:rsid w:val="00DD3646"/>
    <w:rsid w:val="00DD3721"/>
    <w:rsid w:val="00DD38B5"/>
    <w:rsid w:val="00DD3C25"/>
    <w:rsid w:val="00DD3D40"/>
    <w:rsid w:val="00DD412E"/>
    <w:rsid w:val="00DD4573"/>
    <w:rsid w:val="00DD45D2"/>
    <w:rsid w:val="00DD515F"/>
    <w:rsid w:val="00DD5E3A"/>
    <w:rsid w:val="00DD688D"/>
    <w:rsid w:val="00DD6F96"/>
    <w:rsid w:val="00DD7712"/>
    <w:rsid w:val="00DD77BC"/>
    <w:rsid w:val="00DE03C2"/>
    <w:rsid w:val="00DE03D3"/>
    <w:rsid w:val="00DE0772"/>
    <w:rsid w:val="00DE0E40"/>
    <w:rsid w:val="00DE1EC5"/>
    <w:rsid w:val="00DE233B"/>
    <w:rsid w:val="00DE28C7"/>
    <w:rsid w:val="00DE2D93"/>
    <w:rsid w:val="00DE39A9"/>
    <w:rsid w:val="00DE3E9D"/>
    <w:rsid w:val="00DE4D0B"/>
    <w:rsid w:val="00DE4FDB"/>
    <w:rsid w:val="00DE505C"/>
    <w:rsid w:val="00DE52EF"/>
    <w:rsid w:val="00DE55C9"/>
    <w:rsid w:val="00DE63B8"/>
    <w:rsid w:val="00DE6741"/>
    <w:rsid w:val="00DE6E38"/>
    <w:rsid w:val="00DE6E81"/>
    <w:rsid w:val="00DE7ABD"/>
    <w:rsid w:val="00DF019C"/>
    <w:rsid w:val="00DF0B89"/>
    <w:rsid w:val="00DF1081"/>
    <w:rsid w:val="00DF108D"/>
    <w:rsid w:val="00DF10BF"/>
    <w:rsid w:val="00DF128E"/>
    <w:rsid w:val="00DF18FC"/>
    <w:rsid w:val="00DF1AC0"/>
    <w:rsid w:val="00DF1B67"/>
    <w:rsid w:val="00DF1CC2"/>
    <w:rsid w:val="00DF1FB4"/>
    <w:rsid w:val="00DF248A"/>
    <w:rsid w:val="00DF24FD"/>
    <w:rsid w:val="00DF2664"/>
    <w:rsid w:val="00DF2AEE"/>
    <w:rsid w:val="00DF2B26"/>
    <w:rsid w:val="00DF2FB1"/>
    <w:rsid w:val="00DF36C1"/>
    <w:rsid w:val="00DF5410"/>
    <w:rsid w:val="00DF56BD"/>
    <w:rsid w:val="00DF5764"/>
    <w:rsid w:val="00DF690D"/>
    <w:rsid w:val="00DF75FE"/>
    <w:rsid w:val="00DF7A23"/>
    <w:rsid w:val="00DF7A2A"/>
    <w:rsid w:val="00E000D5"/>
    <w:rsid w:val="00E00930"/>
    <w:rsid w:val="00E011B8"/>
    <w:rsid w:val="00E01200"/>
    <w:rsid w:val="00E0149B"/>
    <w:rsid w:val="00E018F9"/>
    <w:rsid w:val="00E024D4"/>
    <w:rsid w:val="00E02B64"/>
    <w:rsid w:val="00E02D0D"/>
    <w:rsid w:val="00E030A3"/>
    <w:rsid w:val="00E034DA"/>
    <w:rsid w:val="00E0386F"/>
    <w:rsid w:val="00E03BEC"/>
    <w:rsid w:val="00E04059"/>
    <w:rsid w:val="00E04243"/>
    <w:rsid w:val="00E045E9"/>
    <w:rsid w:val="00E047E9"/>
    <w:rsid w:val="00E04D5D"/>
    <w:rsid w:val="00E0568C"/>
    <w:rsid w:val="00E05AF1"/>
    <w:rsid w:val="00E05CAC"/>
    <w:rsid w:val="00E06B12"/>
    <w:rsid w:val="00E07128"/>
    <w:rsid w:val="00E0730A"/>
    <w:rsid w:val="00E073CF"/>
    <w:rsid w:val="00E075C2"/>
    <w:rsid w:val="00E07933"/>
    <w:rsid w:val="00E10331"/>
    <w:rsid w:val="00E111E9"/>
    <w:rsid w:val="00E1120A"/>
    <w:rsid w:val="00E1146F"/>
    <w:rsid w:val="00E11834"/>
    <w:rsid w:val="00E11893"/>
    <w:rsid w:val="00E11A14"/>
    <w:rsid w:val="00E11AB6"/>
    <w:rsid w:val="00E124A7"/>
    <w:rsid w:val="00E12597"/>
    <w:rsid w:val="00E12707"/>
    <w:rsid w:val="00E13138"/>
    <w:rsid w:val="00E133F0"/>
    <w:rsid w:val="00E13FEB"/>
    <w:rsid w:val="00E14588"/>
    <w:rsid w:val="00E14818"/>
    <w:rsid w:val="00E14BE4"/>
    <w:rsid w:val="00E14E1A"/>
    <w:rsid w:val="00E151DF"/>
    <w:rsid w:val="00E15426"/>
    <w:rsid w:val="00E15586"/>
    <w:rsid w:val="00E168AB"/>
    <w:rsid w:val="00E16A88"/>
    <w:rsid w:val="00E1716E"/>
    <w:rsid w:val="00E179CF"/>
    <w:rsid w:val="00E17A2C"/>
    <w:rsid w:val="00E17AA6"/>
    <w:rsid w:val="00E20757"/>
    <w:rsid w:val="00E20948"/>
    <w:rsid w:val="00E20E15"/>
    <w:rsid w:val="00E2103F"/>
    <w:rsid w:val="00E215B5"/>
    <w:rsid w:val="00E21857"/>
    <w:rsid w:val="00E21D83"/>
    <w:rsid w:val="00E224C9"/>
    <w:rsid w:val="00E228CE"/>
    <w:rsid w:val="00E22ED0"/>
    <w:rsid w:val="00E23508"/>
    <w:rsid w:val="00E235E3"/>
    <w:rsid w:val="00E236A7"/>
    <w:rsid w:val="00E23AFF"/>
    <w:rsid w:val="00E2410E"/>
    <w:rsid w:val="00E24251"/>
    <w:rsid w:val="00E2493B"/>
    <w:rsid w:val="00E24987"/>
    <w:rsid w:val="00E249C3"/>
    <w:rsid w:val="00E24B62"/>
    <w:rsid w:val="00E24E79"/>
    <w:rsid w:val="00E2580D"/>
    <w:rsid w:val="00E2593A"/>
    <w:rsid w:val="00E25C5B"/>
    <w:rsid w:val="00E25D82"/>
    <w:rsid w:val="00E25F4A"/>
    <w:rsid w:val="00E26009"/>
    <w:rsid w:val="00E261DD"/>
    <w:rsid w:val="00E264F9"/>
    <w:rsid w:val="00E26531"/>
    <w:rsid w:val="00E269CD"/>
    <w:rsid w:val="00E26E26"/>
    <w:rsid w:val="00E30300"/>
    <w:rsid w:val="00E30A84"/>
    <w:rsid w:val="00E313DC"/>
    <w:rsid w:val="00E31430"/>
    <w:rsid w:val="00E31461"/>
    <w:rsid w:val="00E31480"/>
    <w:rsid w:val="00E31584"/>
    <w:rsid w:val="00E31BB9"/>
    <w:rsid w:val="00E3249E"/>
    <w:rsid w:val="00E324C3"/>
    <w:rsid w:val="00E32BBA"/>
    <w:rsid w:val="00E3306F"/>
    <w:rsid w:val="00E33F81"/>
    <w:rsid w:val="00E3479B"/>
    <w:rsid w:val="00E34809"/>
    <w:rsid w:val="00E34D9C"/>
    <w:rsid w:val="00E3535C"/>
    <w:rsid w:val="00E35957"/>
    <w:rsid w:val="00E35A33"/>
    <w:rsid w:val="00E35B24"/>
    <w:rsid w:val="00E35D52"/>
    <w:rsid w:val="00E35DD6"/>
    <w:rsid w:val="00E35EAD"/>
    <w:rsid w:val="00E3687C"/>
    <w:rsid w:val="00E37237"/>
    <w:rsid w:val="00E3728A"/>
    <w:rsid w:val="00E374DB"/>
    <w:rsid w:val="00E3752C"/>
    <w:rsid w:val="00E402B6"/>
    <w:rsid w:val="00E4091E"/>
    <w:rsid w:val="00E40ECF"/>
    <w:rsid w:val="00E40FDB"/>
    <w:rsid w:val="00E413C0"/>
    <w:rsid w:val="00E419C6"/>
    <w:rsid w:val="00E41A3A"/>
    <w:rsid w:val="00E41EA0"/>
    <w:rsid w:val="00E426F9"/>
    <w:rsid w:val="00E427AE"/>
    <w:rsid w:val="00E42832"/>
    <w:rsid w:val="00E42D3C"/>
    <w:rsid w:val="00E42D59"/>
    <w:rsid w:val="00E42DA6"/>
    <w:rsid w:val="00E43194"/>
    <w:rsid w:val="00E433AA"/>
    <w:rsid w:val="00E4351E"/>
    <w:rsid w:val="00E43851"/>
    <w:rsid w:val="00E43A1E"/>
    <w:rsid w:val="00E4410E"/>
    <w:rsid w:val="00E44623"/>
    <w:rsid w:val="00E4512F"/>
    <w:rsid w:val="00E45491"/>
    <w:rsid w:val="00E457D3"/>
    <w:rsid w:val="00E45ADF"/>
    <w:rsid w:val="00E45E1D"/>
    <w:rsid w:val="00E45FA0"/>
    <w:rsid w:val="00E463FB"/>
    <w:rsid w:val="00E46607"/>
    <w:rsid w:val="00E466BC"/>
    <w:rsid w:val="00E46739"/>
    <w:rsid w:val="00E4675C"/>
    <w:rsid w:val="00E47BC8"/>
    <w:rsid w:val="00E47CC9"/>
    <w:rsid w:val="00E47D98"/>
    <w:rsid w:val="00E501CB"/>
    <w:rsid w:val="00E5070C"/>
    <w:rsid w:val="00E50B83"/>
    <w:rsid w:val="00E50DDE"/>
    <w:rsid w:val="00E51353"/>
    <w:rsid w:val="00E521FE"/>
    <w:rsid w:val="00E5229A"/>
    <w:rsid w:val="00E522EB"/>
    <w:rsid w:val="00E527D3"/>
    <w:rsid w:val="00E52C05"/>
    <w:rsid w:val="00E534B2"/>
    <w:rsid w:val="00E538EC"/>
    <w:rsid w:val="00E5394D"/>
    <w:rsid w:val="00E53D26"/>
    <w:rsid w:val="00E53FD4"/>
    <w:rsid w:val="00E5400F"/>
    <w:rsid w:val="00E54E57"/>
    <w:rsid w:val="00E54F16"/>
    <w:rsid w:val="00E55189"/>
    <w:rsid w:val="00E55425"/>
    <w:rsid w:val="00E55535"/>
    <w:rsid w:val="00E555F3"/>
    <w:rsid w:val="00E55854"/>
    <w:rsid w:val="00E55D96"/>
    <w:rsid w:val="00E55E49"/>
    <w:rsid w:val="00E55F41"/>
    <w:rsid w:val="00E563DD"/>
    <w:rsid w:val="00E56488"/>
    <w:rsid w:val="00E56819"/>
    <w:rsid w:val="00E56965"/>
    <w:rsid w:val="00E56A2C"/>
    <w:rsid w:val="00E5705D"/>
    <w:rsid w:val="00E57A36"/>
    <w:rsid w:val="00E57B2A"/>
    <w:rsid w:val="00E608F9"/>
    <w:rsid w:val="00E60D27"/>
    <w:rsid w:val="00E60F9A"/>
    <w:rsid w:val="00E61248"/>
    <w:rsid w:val="00E6139F"/>
    <w:rsid w:val="00E616BE"/>
    <w:rsid w:val="00E61721"/>
    <w:rsid w:val="00E61B33"/>
    <w:rsid w:val="00E61F1E"/>
    <w:rsid w:val="00E61F64"/>
    <w:rsid w:val="00E624A0"/>
    <w:rsid w:val="00E62B46"/>
    <w:rsid w:val="00E6362C"/>
    <w:rsid w:val="00E637E0"/>
    <w:rsid w:val="00E6383A"/>
    <w:rsid w:val="00E63B96"/>
    <w:rsid w:val="00E63FB5"/>
    <w:rsid w:val="00E647E0"/>
    <w:rsid w:val="00E64C66"/>
    <w:rsid w:val="00E6534E"/>
    <w:rsid w:val="00E65B9E"/>
    <w:rsid w:val="00E66636"/>
    <w:rsid w:val="00E6690B"/>
    <w:rsid w:val="00E66DBE"/>
    <w:rsid w:val="00E67446"/>
    <w:rsid w:val="00E674C0"/>
    <w:rsid w:val="00E676D1"/>
    <w:rsid w:val="00E6791B"/>
    <w:rsid w:val="00E70C4D"/>
    <w:rsid w:val="00E70F33"/>
    <w:rsid w:val="00E717BA"/>
    <w:rsid w:val="00E71E48"/>
    <w:rsid w:val="00E722E6"/>
    <w:rsid w:val="00E7262D"/>
    <w:rsid w:val="00E728CC"/>
    <w:rsid w:val="00E73369"/>
    <w:rsid w:val="00E7345C"/>
    <w:rsid w:val="00E734BC"/>
    <w:rsid w:val="00E7391C"/>
    <w:rsid w:val="00E739F3"/>
    <w:rsid w:val="00E73DC4"/>
    <w:rsid w:val="00E74E6C"/>
    <w:rsid w:val="00E75089"/>
    <w:rsid w:val="00E757B6"/>
    <w:rsid w:val="00E75BEB"/>
    <w:rsid w:val="00E76004"/>
    <w:rsid w:val="00E765E1"/>
    <w:rsid w:val="00E76B76"/>
    <w:rsid w:val="00E76E23"/>
    <w:rsid w:val="00E770D3"/>
    <w:rsid w:val="00E776B7"/>
    <w:rsid w:val="00E80322"/>
    <w:rsid w:val="00E807DC"/>
    <w:rsid w:val="00E81624"/>
    <w:rsid w:val="00E8165B"/>
    <w:rsid w:val="00E81E69"/>
    <w:rsid w:val="00E824A6"/>
    <w:rsid w:val="00E83385"/>
    <w:rsid w:val="00E835A3"/>
    <w:rsid w:val="00E8361C"/>
    <w:rsid w:val="00E83809"/>
    <w:rsid w:val="00E83A68"/>
    <w:rsid w:val="00E84452"/>
    <w:rsid w:val="00E84BCA"/>
    <w:rsid w:val="00E84C5D"/>
    <w:rsid w:val="00E853FD"/>
    <w:rsid w:val="00E8559C"/>
    <w:rsid w:val="00E856DC"/>
    <w:rsid w:val="00E85972"/>
    <w:rsid w:val="00E85A0A"/>
    <w:rsid w:val="00E863CC"/>
    <w:rsid w:val="00E863ED"/>
    <w:rsid w:val="00E8649F"/>
    <w:rsid w:val="00E86530"/>
    <w:rsid w:val="00E86672"/>
    <w:rsid w:val="00E86710"/>
    <w:rsid w:val="00E903D3"/>
    <w:rsid w:val="00E90559"/>
    <w:rsid w:val="00E91556"/>
    <w:rsid w:val="00E916A0"/>
    <w:rsid w:val="00E9186A"/>
    <w:rsid w:val="00E91CFE"/>
    <w:rsid w:val="00E92100"/>
    <w:rsid w:val="00E92287"/>
    <w:rsid w:val="00E9229D"/>
    <w:rsid w:val="00E92414"/>
    <w:rsid w:val="00E92CAC"/>
    <w:rsid w:val="00E92EB9"/>
    <w:rsid w:val="00E938A0"/>
    <w:rsid w:val="00E93986"/>
    <w:rsid w:val="00E93BA3"/>
    <w:rsid w:val="00E93C10"/>
    <w:rsid w:val="00E945D2"/>
    <w:rsid w:val="00E9479A"/>
    <w:rsid w:val="00E948B5"/>
    <w:rsid w:val="00E94B2A"/>
    <w:rsid w:val="00E94B69"/>
    <w:rsid w:val="00E95047"/>
    <w:rsid w:val="00E952BA"/>
    <w:rsid w:val="00E952BB"/>
    <w:rsid w:val="00E954B3"/>
    <w:rsid w:val="00E95D75"/>
    <w:rsid w:val="00E96761"/>
    <w:rsid w:val="00E9783B"/>
    <w:rsid w:val="00EA00F2"/>
    <w:rsid w:val="00EA05D2"/>
    <w:rsid w:val="00EA0664"/>
    <w:rsid w:val="00EA0696"/>
    <w:rsid w:val="00EA10AD"/>
    <w:rsid w:val="00EA170A"/>
    <w:rsid w:val="00EA17D4"/>
    <w:rsid w:val="00EA1800"/>
    <w:rsid w:val="00EA1BFB"/>
    <w:rsid w:val="00EA2010"/>
    <w:rsid w:val="00EA2212"/>
    <w:rsid w:val="00EA22AF"/>
    <w:rsid w:val="00EA2509"/>
    <w:rsid w:val="00EA259A"/>
    <w:rsid w:val="00EA2F40"/>
    <w:rsid w:val="00EA3095"/>
    <w:rsid w:val="00EA30E9"/>
    <w:rsid w:val="00EA328B"/>
    <w:rsid w:val="00EA3317"/>
    <w:rsid w:val="00EA3629"/>
    <w:rsid w:val="00EA37CA"/>
    <w:rsid w:val="00EA3984"/>
    <w:rsid w:val="00EA3BD2"/>
    <w:rsid w:val="00EA3E4D"/>
    <w:rsid w:val="00EA3FF7"/>
    <w:rsid w:val="00EA55DF"/>
    <w:rsid w:val="00EA5644"/>
    <w:rsid w:val="00EA5699"/>
    <w:rsid w:val="00EA5B76"/>
    <w:rsid w:val="00EA620B"/>
    <w:rsid w:val="00EA6560"/>
    <w:rsid w:val="00EA6E16"/>
    <w:rsid w:val="00EA7377"/>
    <w:rsid w:val="00EA763C"/>
    <w:rsid w:val="00EA78FC"/>
    <w:rsid w:val="00EB0025"/>
    <w:rsid w:val="00EB03C5"/>
    <w:rsid w:val="00EB040C"/>
    <w:rsid w:val="00EB0799"/>
    <w:rsid w:val="00EB0C2F"/>
    <w:rsid w:val="00EB10CF"/>
    <w:rsid w:val="00EB16C7"/>
    <w:rsid w:val="00EB19CD"/>
    <w:rsid w:val="00EB1A2F"/>
    <w:rsid w:val="00EB1B78"/>
    <w:rsid w:val="00EB1C44"/>
    <w:rsid w:val="00EB2200"/>
    <w:rsid w:val="00EB2204"/>
    <w:rsid w:val="00EB226E"/>
    <w:rsid w:val="00EB2466"/>
    <w:rsid w:val="00EB292E"/>
    <w:rsid w:val="00EB32B1"/>
    <w:rsid w:val="00EB33FE"/>
    <w:rsid w:val="00EB3839"/>
    <w:rsid w:val="00EB3AA3"/>
    <w:rsid w:val="00EB3F72"/>
    <w:rsid w:val="00EB42EC"/>
    <w:rsid w:val="00EB4ACB"/>
    <w:rsid w:val="00EB4BFD"/>
    <w:rsid w:val="00EB5036"/>
    <w:rsid w:val="00EB54B3"/>
    <w:rsid w:val="00EB5A90"/>
    <w:rsid w:val="00EB6519"/>
    <w:rsid w:val="00EB654C"/>
    <w:rsid w:val="00EB6B89"/>
    <w:rsid w:val="00EB6C13"/>
    <w:rsid w:val="00EB75A3"/>
    <w:rsid w:val="00EB7A49"/>
    <w:rsid w:val="00EB7C8F"/>
    <w:rsid w:val="00EC03FC"/>
    <w:rsid w:val="00EC098C"/>
    <w:rsid w:val="00EC09E0"/>
    <w:rsid w:val="00EC0D85"/>
    <w:rsid w:val="00EC0D9A"/>
    <w:rsid w:val="00EC14AE"/>
    <w:rsid w:val="00EC1516"/>
    <w:rsid w:val="00EC15D0"/>
    <w:rsid w:val="00EC176A"/>
    <w:rsid w:val="00EC1C50"/>
    <w:rsid w:val="00EC1ED9"/>
    <w:rsid w:val="00EC2189"/>
    <w:rsid w:val="00EC25F0"/>
    <w:rsid w:val="00EC27C1"/>
    <w:rsid w:val="00EC2882"/>
    <w:rsid w:val="00EC28AE"/>
    <w:rsid w:val="00EC29A8"/>
    <w:rsid w:val="00EC2E02"/>
    <w:rsid w:val="00EC3062"/>
    <w:rsid w:val="00EC3437"/>
    <w:rsid w:val="00EC3B93"/>
    <w:rsid w:val="00EC3DC8"/>
    <w:rsid w:val="00EC4453"/>
    <w:rsid w:val="00EC46B6"/>
    <w:rsid w:val="00EC4804"/>
    <w:rsid w:val="00EC4B58"/>
    <w:rsid w:val="00EC4FCB"/>
    <w:rsid w:val="00EC51B8"/>
    <w:rsid w:val="00EC5666"/>
    <w:rsid w:val="00EC5C9D"/>
    <w:rsid w:val="00EC689B"/>
    <w:rsid w:val="00EC6CAE"/>
    <w:rsid w:val="00EC7186"/>
    <w:rsid w:val="00EC71D8"/>
    <w:rsid w:val="00EC7853"/>
    <w:rsid w:val="00EC7A13"/>
    <w:rsid w:val="00EC7DB6"/>
    <w:rsid w:val="00EC7F6D"/>
    <w:rsid w:val="00ED0254"/>
    <w:rsid w:val="00ED0D72"/>
    <w:rsid w:val="00ED0F3D"/>
    <w:rsid w:val="00ED10E5"/>
    <w:rsid w:val="00ED1378"/>
    <w:rsid w:val="00ED1842"/>
    <w:rsid w:val="00ED18F9"/>
    <w:rsid w:val="00ED1D64"/>
    <w:rsid w:val="00ED25FC"/>
    <w:rsid w:val="00ED2794"/>
    <w:rsid w:val="00ED3148"/>
    <w:rsid w:val="00ED34E8"/>
    <w:rsid w:val="00ED38D1"/>
    <w:rsid w:val="00ED38F9"/>
    <w:rsid w:val="00ED3C11"/>
    <w:rsid w:val="00ED3D47"/>
    <w:rsid w:val="00ED4417"/>
    <w:rsid w:val="00ED4775"/>
    <w:rsid w:val="00ED49C4"/>
    <w:rsid w:val="00ED50EA"/>
    <w:rsid w:val="00ED5223"/>
    <w:rsid w:val="00ED5331"/>
    <w:rsid w:val="00ED5372"/>
    <w:rsid w:val="00ED5A53"/>
    <w:rsid w:val="00ED5E10"/>
    <w:rsid w:val="00ED63FC"/>
    <w:rsid w:val="00ED6CD7"/>
    <w:rsid w:val="00ED6D6D"/>
    <w:rsid w:val="00ED75D3"/>
    <w:rsid w:val="00EE082C"/>
    <w:rsid w:val="00EE09A0"/>
    <w:rsid w:val="00EE0B13"/>
    <w:rsid w:val="00EE1302"/>
    <w:rsid w:val="00EE17B6"/>
    <w:rsid w:val="00EE1D2D"/>
    <w:rsid w:val="00EE1F7B"/>
    <w:rsid w:val="00EE20BA"/>
    <w:rsid w:val="00EE2306"/>
    <w:rsid w:val="00EE23CD"/>
    <w:rsid w:val="00EE2586"/>
    <w:rsid w:val="00EE2A4A"/>
    <w:rsid w:val="00EE2BDF"/>
    <w:rsid w:val="00EE30B4"/>
    <w:rsid w:val="00EE37B8"/>
    <w:rsid w:val="00EE3A35"/>
    <w:rsid w:val="00EE3D06"/>
    <w:rsid w:val="00EE3E19"/>
    <w:rsid w:val="00EE4577"/>
    <w:rsid w:val="00EE4947"/>
    <w:rsid w:val="00EE4FEA"/>
    <w:rsid w:val="00EE51E8"/>
    <w:rsid w:val="00EE5383"/>
    <w:rsid w:val="00EE550D"/>
    <w:rsid w:val="00EE6166"/>
    <w:rsid w:val="00EE6D03"/>
    <w:rsid w:val="00EE6FE1"/>
    <w:rsid w:val="00EE7943"/>
    <w:rsid w:val="00EE7CAF"/>
    <w:rsid w:val="00EF00DE"/>
    <w:rsid w:val="00EF169E"/>
    <w:rsid w:val="00EF1828"/>
    <w:rsid w:val="00EF1CA2"/>
    <w:rsid w:val="00EF1D87"/>
    <w:rsid w:val="00EF2564"/>
    <w:rsid w:val="00EF265E"/>
    <w:rsid w:val="00EF27C9"/>
    <w:rsid w:val="00EF2981"/>
    <w:rsid w:val="00EF2B14"/>
    <w:rsid w:val="00EF2DA3"/>
    <w:rsid w:val="00EF3671"/>
    <w:rsid w:val="00EF3B33"/>
    <w:rsid w:val="00EF4035"/>
    <w:rsid w:val="00EF4238"/>
    <w:rsid w:val="00EF44AB"/>
    <w:rsid w:val="00EF44C6"/>
    <w:rsid w:val="00EF46E1"/>
    <w:rsid w:val="00EF4836"/>
    <w:rsid w:val="00EF4CA1"/>
    <w:rsid w:val="00EF4EE7"/>
    <w:rsid w:val="00EF5262"/>
    <w:rsid w:val="00EF5462"/>
    <w:rsid w:val="00EF5521"/>
    <w:rsid w:val="00EF557D"/>
    <w:rsid w:val="00EF567E"/>
    <w:rsid w:val="00EF5A97"/>
    <w:rsid w:val="00EF5D99"/>
    <w:rsid w:val="00EF5E22"/>
    <w:rsid w:val="00EF6049"/>
    <w:rsid w:val="00EF606B"/>
    <w:rsid w:val="00EF6282"/>
    <w:rsid w:val="00EF683E"/>
    <w:rsid w:val="00EF69D1"/>
    <w:rsid w:val="00EF6A46"/>
    <w:rsid w:val="00EF6E42"/>
    <w:rsid w:val="00EF6F03"/>
    <w:rsid w:val="00EF7761"/>
    <w:rsid w:val="00EF78D8"/>
    <w:rsid w:val="00EF7DA4"/>
    <w:rsid w:val="00F0084A"/>
    <w:rsid w:val="00F00B17"/>
    <w:rsid w:val="00F0142D"/>
    <w:rsid w:val="00F01634"/>
    <w:rsid w:val="00F017E3"/>
    <w:rsid w:val="00F01F78"/>
    <w:rsid w:val="00F02206"/>
    <w:rsid w:val="00F02309"/>
    <w:rsid w:val="00F025E1"/>
    <w:rsid w:val="00F02AAB"/>
    <w:rsid w:val="00F03312"/>
    <w:rsid w:val="00F04133"/>
    <w:rsid w:val="00F041F5"/>
    <w:rsid w:val="00F0475B"/>
    <w:rsid w:val="00F048AE"/>
    <w:rsid w:val="00F04944"/>
    <w:rsid w:val="00F04946"/>
    <w:rsid w:val="00F04B0B"/>
    <w:rsid w:val="00F04F53"/>
    <w:rsid w:val="00F05717"/>
    <w:rsid w:val="00F05A8C"/>
    <w:rsid w:val="00F05B74"/>
    <w:rsid w:val="00F05CA9"/>
    <w:rsid w:val="00F05EAC"/>
    <w:rsid w:val="00F05F6C"/>
    <w:rsid w:val="00F061C0"/>
    <w:rsid w:val="00F063E7"/>
    <w:rsid w:val="00F06510"/>
    <w:rsid w:val="00F06AAA"/>
    <w:rsid w:val="00F06AD0"/>
    <w:rsid w:val="00F079EC"/>
    <w:rsid w:val="00F07AAD"/>
    <w:rsid w:val="00F07BFD"/>
    <w:rsid w:val="00F07D21"/>
    <w:rsid w:val="00F07E00"/>
    <w:rsid w:val="00F10CF5"/>
    <w:rsid w:val="00F10ED5"/>
    <w:rsid w:val="00F11380"/>
    <w:rsid w:val="00F11470"/>
    <w:rsid w:val="00F119C1"/>
    <w:rsid w:val="00F11B43"/>
    <w:rsid w:val="00F11C02"/>
    <w:rsid w:val="00F11F96"/>
    <w:rsid w:val="00F125BD"/>
    <w:rsid w:val="00F12642"/>
    <w:rsid w:val="00F13A0C"/>
    <w:rsid w:val="00F13AF9"/>
    <w:rsid w:val="00F144C4"/>
    <w:rsid w:val="00F145C5"/>
    <w:rsid w:val="00F148C5"/>
    <w:rsid w:val="00F14D9E"/>
    <w:rsid w:val="00F15225"/>
    <w:rsid w:val="00F15A90"/>
    <w:rsid w:val="00F15AA4"/>
    <w:rsid w:val="00F171DE"/>
    <w:rsid w:val="00F17327"/>
    <w:rsid w:val="00F17570"/>
    <w:rsid w:val="00F17B24"/>
    <w:rsid w:val="00F17D28"/>
    <w:rsid w:val="00F17E0E"/>
    <w:rsid w:val="00F20379"/>
    <w:rsid w:val="00F2061D"/>
    <w:rsid w:val="00F20644"/>
    <w:rsid w:val="00F206B1"/>
    <w:rsid w:val="00F2074D"/>
    <w:rsid w:val="00F20FEC"/>
    <w:rsid w:val="00F21137"/>
    <w:rsid w:val="00F21A78"/>
    <w:rsid w:val="00F21F14"/>
    <w:rsid w:val="00F22139"/>
    <w:rsid w:val="00F2216F"/>
    <w:rsid w:val="00F222F5"/>
    <w:rsid w:val="00F224A8"/>
    <w:rsid w:val="00F22663"/>
    <w:rsid w:val="00F23013"/>
    <w:rsid w:val="00F23209"/>
    <w:rsid w:val="00F23217"/>
    <w:rsid w:val="00F23708"/>
    <w:rsid w:val="00F243FA"/>
    <w:rsid w:val="00F247DD"/>
    <w:rsid w:val="00F24A32"/>
    <w:rsid w:val="00F24B1F"/>
    <w:rsid w:val="00F24B82"/>
    <w:rsid w:val="00F25158"/>
    <w:rsid w:val="00F255C1"/>
    <w:rsid w:val="00F2572F"/>
    <w:rsid w:val="00F26953"/>
    <w:rsid w:val="00F26BA3"/>
    <w:rsid w:val="00F26C0C"/>
    <w:rsid w:val="00F27549"/>
    <w:rsid w:val="00F27EE1"/>
    <w:rsid w:val="00F30130"/>
    <w:rsid w:val="00F303C1"/>
    <w:rsid w:val="00F3058C"/>
    <w:rsid w:val="00F305E8"/>
    <w:rsid w:val="00F30B72"/>
    <w:rsid w:val="00F30C6E"/>
    <w:rsid w:val="00F30DB0"/>
    <w:rsid w:val="00F3103A"/>
    <w:rsid w:val="00F312C6"/>
    <w:rsid w:val="00F31631"/>
    <w:rsid w:val="00F31AE0"/>
    <w:rsid w:val="00F32120"/>
    <w:rsid w:val="00F321AB"/>
    <w:rsid w:val="00F3224F"/>
    <w:rsid w:val="00F32570"/>
    <w:rsid w:val="00F326CF"/>
    <w:rsid w:val="00F32B07"/>
    <w:rsid w:val="00F3393F"/>
    <w:rsid w:val="00F33D85"/>
    <w:rsid w:val="00F34035"/>
    <w:rsid w:val="00F34CF7"/>
    <w:rsid w:val="00F34E38"/>
    <w:rsid w:val="00F35108"/>
    <w:rsid w:val="00F35119"/>
    <w:rsid w:val="00F353C7"/>
    <w:rsid w:val="00F35DE7"/>
    <w:rsid w:val="00F35F55"/>
    <w:rsid w:val="00F36669"/>
    <w:rsid w:val="00F367B8"/>
    <w:rsid w:val="00F372A4"/>
    <w:rsid w:val="00F3791E"/>
    <w:rsid w:val="00F37E59"/>
    <w:rsid w:val="00F40391"/>
    <w:rsid w:val="00F40620"/>
    <w:rsid w:val="00F4065F"/>
    <w:rsid w:val="00F40C9A"/>
    <w:rsid w:val="00F40D51"/>
    <w:rsid w:val="00F411C5"/>
    <w:rsid w:val="00F412F8"/>
    <w:rsid w:val="00F414C3"/>
    <w:rsid w:val="00F415B0"/>
    <w:rsid w:val="00F41C04"/>
    <w:rsid w:val="00F428D5"/>
    <w:rsid w:val="00F42B01"/>
    <w:rsid w:val="00F42DF9"/>
    <w:rsid w:val="00F42E1B"/>
    <w:rsid w:val="00F42EFF"/>
    <w:rsid w:val="00F4317D"/>
    <w:rsid w:val="00F431B7"/>
    <w:rsid w:val="00F43354"/>
    <w:rsid w:val="00F433B1"/>
    <w:rsid w:val="00F4365B"/>
    <w:rsid w:val="00F43E23"/>
    <w:rsid w:val="00F4404E"/>
    <w:rsid w:val="00F440EE"/>
    <w:rsid w:val="00F443D6"/>
    <w:rsid w:val="00F445D1"/>
    <w:rsid w:val="00F44C24"/>
    <w:rsid w:val="00F44F46"/>
    <w:rsid w:val="00F45063"/>
    <w:rsid w:val="00F454AC"/>
    <w:rsid w:val="00F4579B"/>
    <w:rsid w:val="00F4587F"/>
    <w:rsid w:val="00F458E0"/>
    <w:rsid w:val="00F45CD9"/>
    <w:rsid w:val="00F460A6"/>
    <w:rsid w:val="00F461E4"/>
    <w:rsid w:val="00F463C9"/>
    <w:rsid w:val="00F469A1"/>
    <w:rsid w:val="00F46B66"/>
    <w:rsid w:val="00F46C17"/>
    <w:rsid w:val="00F474C3"/>
    <w:rsid w:val="00F47555"/>
    <w:rsid w:val="00F477C0"/>
    <w:rsid w:val="00F478D6"/>
    <w:rsid w:val="00F47BA5"/>
    <w:rsid w:val="00F5006C"/>
    <w:rsid w:val="00F50655"/>
    <w:rsid w:val="00F50848"/>
    <w:rsid w:val="00F50FD1"/>
    <w:rsid w:val="00F5114E"/>
    <w:rsid w:val="00F51591"/>
    <w:rsid w:val="00F518A1"/>
    <w:rsid w:val="00F51E66"/>
    <w:rsid w:val="00F51F78"/>
    <w:rsid w:val="00F52018"/>
    <w:rsid w:val="00F52102"/>
    <w:rsid w:val="00F52157"/>
    <w:rsid w:val="00F52261"/>
    <w:rsid w:val="00F5238F"/>
    <w:rsid w:val="00F54384"/>
    <w:rsid w:val="00F549E9"/>
    <w:rsid w:val="00F54B40"/>
    <w:rsid w:val="00F54C3E"/>
    <w:rsid w:val="00F552C1"/>
    <w:rsid w:val="00F5534E"/>
    <w:rsid w:val="00F5562A"/>
    <w:rsid w:val="00F56115"/>
    <w:rsid w:val="00F5623C"/>
    <w:rsid w:val="00F56619"/>
    <w:rsid w:val="00F56EEE"/>
    <w:rsid w:val="00F576CF"/>
    <w:rsid w:val="00F57B10"/>
    <w:rsid w:val="00F57CC1"/>
    <w:rsid w:val="00F6031F"/>
    <w:rsid w:val="00F60447"/>
    <w:rsid w:val="00F606EE"/>
    <w:rsid w:val="00F60941"/>
    <w:rsid w:val="00F6097C"/>
    <w:rsid w:val="00F61368"/>
    <w:rsid w:val="00F61D4D"/>
    <w:rsid w:val="00F6267C"/>
    <w:rsid w:val="00F6299A"/>
    <w:rsid w:val="00F62CA2"/>
    <w:rsid w:val="00F62CDA"/>
    <w:rsid w:val="00F62E68"/>
    <w:rsid w:val="00F6304A"/>
    <w:rsid w:val="00F630ED"/>
    <w:rsid w:val="00F630F9"/>
    <w:rsid w:val="00F633AF"/>
    <w:rsid w:val="00F6473C"/>
    <w:rsid w:val="00F64CA5"/>
    <w:rsid w:val="00F64DFC"/>
    <w:rsid w:val="00F64E50"/>
    <w:rsid w:val="00F65015"/>
    <w:rsid w:val="00F656C1"/>
    <w:rsid w:val="00F65818"/>
    <w:rsid w:val="00F658A6"/>
    <w:rsid w:val="00F65A44"/>
    <w:rsid w:val="00F65AEB"/>
    <w:rsid w:val="00F663E0"/>
    <w:rsid w:val="00F66FBC"/>
    <w:rsid w:val="00F675D5"/>
    <w:rsid w:val="00F67A43"/>
    <w:rsid w:val="00F67CD1"/>
    <w:rsid w:val="00F67DB1"/>
    <w:rsid w:val="00F700BD"/>
    <w:rsid w:val="00F70333"/>
    <w:rsid w:val="00F703E5"/>
    <w:rsid w:val="00F7047B"/>
    <w:rsid w:val="00F70BA7"/>
    <w:rsid w:val="00F71170"/>
    <w:rsid w:val="00F7128B"/>
    <w:rsid w:val="00F7160D"/>
    <w:rsid w:val="00F7193A"/>
    <w:rsid w:val="00F71BCB"/>
    <w:rsid w:val="00F72356"/>
    <w:rsid w:val="00F72765"/>
    <w:rsid w:val="00F72A06"/>
    <w:rsid w:val="00F72AA4"/>
    <w:rsid w:val="00F72BEB"/>
    <w:rsid w:val="00F72CD9"/>
    <w:rsid w:val="00F73487"/>
    <w:rsid w:val="00F73C49"/>
    <w:rsid w:val="00F73F30"/>
    <w:rsid w:val="00F74D4E"/>
    <w:rsid w:val="00F750A8"/>
    <w:rsid w:val="00F756C8"/>
    <w:rsid w:val="00F76960"/>
    <w:rsid w:val="00F76B03"/>
    <w:rsid w:val="00F76BB3"/>
    <w:rsid w:val="00F77438"/>
    <w:rsid w:val="00F7779A"/>
    <w:rsid w:val="00F77D9A"/>
    <w:rsid w:val="00F805E4"/>
    <w:rsid w:val="00F80C08"/>
    <w:rsid w:val="00F80E30"/>
    <w:rsid w:val="00F8184A"/>
    <w:rsid w:val="00F81A9E"/>
    <w:rsid w:val="00F81E6F"/>
    <w:rsid w:val="00F826E1"/>
    <w:rsid w:val="00F835BE"/>
    <w:rsid w:val="00F8360D"/>
    <w:rsid w:val="00F83CA9"/>
    <w:rsid w:val="00F840DC"/>
    <w:rsid w:val="00F842FA"/>
    <w:rsid w:val="00F8443F"/>
    <w:rsid w:val="00F8447C"/>
    <w:rsid w:val="00F844A6"/>
    <w:rsid w:val="00F846D8"/>
    <w:rsid w:val="00F84D77"/>
    <w:rsid w:val="00F84E45"/>
    <w:rsid w:val="00F85112"/>
    <w:rsid w:val="00F851E9"/>
    <w:rsid w:val="00F8523E"/>
    <w:rsid w:val="00F85697"/>
    <w:rsid w:val="00F86008"/>
    <w:rsid w:val="00F86BCD"/>
    <w:rsid w:val="00F86C2B"/>
    <w:rsid w:val="00F86E76"/>
    <w:rsid w:val="00F87019"/>
    <w:rsid w:val="00F87125"/>
    <w:rsid w:val="00F874EC"/>
    <w:rsid w:val="00F877DF"/>
    <w:rsid w:val="00F8786D"/>
    <w:rsid w:val="00F87C09"/>
    <w:rsid w:val="00F87E60"/>
    <w:rsid w:val="00F90EB7"/>
    <w:rsid w:val="00F914AD"/>
    <w:rsid w:val="00F92103"/>
    <w:rsid w:val="00F92368"/>
    <w:rsid w:val="00F92424"/>
    <w:rsid w:val="00F928BE"/>
    <w:rsid w:val="00F92AC2"/>
    <w:rsid w:val="00F93099"/>
    <w:rsid w:val="00F93396"/>
    <w:rsid w:val="00F93494"/>
    <w:rsid w:val="00F935A2"/>
    <w:rsid w:val="00F93709"/>
    <w:rsid w:val="00F93D12"/>
    <w:rsid w:val="00F93D8C"/>
    <w:rsid w:val="00F93DA0"/>
    <w:rsid w:val="00F94296"/>
    <w:rsid w:val="00F94F2B"/>
    <w:rsid w:val="00F95565"/>
    <w:rsid w:val="00F956C9"/>
    <w:rsid w:val="00F9615D"/>
    <w:rsid w:val="00F96436"/>
    <w:rsid w:val="00F964D2"/>
    <w:rsid w:val="00F964E0"/>
    <w:rsid w:val="00F970FB"/>
    <w:rsid w:val="00F9750A"/>
    <w:rsid w:val="00F97B27"/>
    <w:rsid w:val="00FA06F3"/>
    <w:rsid w:val="00FA0778"/>
    <w:rsid w:val="00FA08C6"/>
    <w:rsid w:val="00FA0D78"/>
    <w:rsid w:val="00FA110A"/>
    <w:rsid w:val="00FA1CBB"/>
    <w:rsid w:val="00FA21AE"/>
    <w:rsid w:val="00FA2FB1"/>
    <w:rsid w:val="00FA3535"/>
    <w:rsid w:val="00FA3537"/>
    <w:rsid w:val="00FA3629"/>
    <w:rsid w:val="00FA387B"/>
    <w:rsid w:val="00FA4015"/>
    <w:rsid w:val="00FA475B"/>
    <w:rsid w:val="00FA496E"/>
    <w:rsid w:val="00FA4D4F"/>
    <w:rsid w:val="00FA509F"/>
    <w:rsid w:val="00FA525E"/>
    <w:rsid w:val="00FA574C"/>
    <w:rsid w:val="00FA5D94"/>
    <w:rsid w:val="00FA5E19"/>
    <w:rsid w:val="00FA6673"/>
    <w:rsid w:val="00FA6F14"/>
    <w:rsid w:val="00FA7373"/>
    <w:rsid w:val="00FA77D4"/>
    <w:rsid w:val="00FA7A10"/>
    <w:rsid w:val="00FA7A2A"/>
    <w:rsid w:val="00FA7C8B"/>
    <w:rsid w:val="00FB01EF"/>
    <w:rsid w:val="00FB03E4"/>
    <w:rsid w:val="00FB0599"/>
    <w:rsid w:val="00FB0A0C"/>
    <w:rsid w:val="00FB0E35"/>
    <w:rsid w:val="00FB10AB"/>
    <w:rsid w:val="00FB1256"/>
    <w:rsid w:val="00FB158E"/>
    <w:rsid w:val="00FB1672"/>
    <w:rsid w:val="00FB16FC"/>
    <w:rsid w:val="00FB17FE"/>
    <w:rsid w:val="00FB1AD0"/>
    <w:rsid w:val="00FB1C4C"/>
    <w:rsid w:val="00FB1C51"/>
    <w:rsid w:val="00FB212E"/>
    <w:rsid w:val="00FB2590"/>
    <w:rsid w:val="00FB26D5"/>
    <w:rsid w:val="00FB2702"/>
    <w:rsid w:val="00FB2942"/>
    <w:rsid w:val="00FB30A1"/>
    <w:rsid w:val="00FB3664"/>
    <w:rsid w:val="00FB3876"/>
    <w:rsid w:val="00FB3C6D"/>
    <w:rsid w:val="00FB43D8"/>
    <w:rsid w:val="00FB465C"/>
    <w:rsid w:val="00FB4C6B"/>
    <w:rsid w:val="00FB4E04"/>
    <w:rsid w:val="00FB4EAD"/>
    <w:rsid w:val="00FB5086"/>
    <w:rsid w:val="00FB52E1"/>
    <w:rsid w:val="00FB53FE"/>
    <w:rsid w:val="00FB58F3"/>
    <w:rsid w:val="00FB5B83"/>
    <w:rsid w:val="00FB6EBC"/>
    <w:rsid w:val="00FB721C"/>
    <w:rsid w:val="00FB7532"/>
    <w:rsid w:val="00FB76DB"/>
    <w:rsid w:val="00FB7F16"/>
    <w:rsid w:val="00FB7F4F"/>
    <w:rsid w:val="00FC00A0"/>
    <w:rsid w:val="00FC0163"/>
    <w:rsid w:val="00FC0353"/>
    <w:rsid w:val="00FC04C3"/>
    <w:rsid w:val="00FC0C6C"/>
    <w:rsid w:val="00FC0DFD"/>
    <w:rsid w:val="00FC12F3"/>
    <w:rsid w:val="00FC1365"/>
    <w:rsid w:val="00FC15A1"/>
    <w:rsid w:val="00FC15B7"/>
    <w:rsid w:val="00FC1ECB"/>
    <w:rsid w:val="00FC1F46"/>
    <w:rsid w:val="00FC1FD9"/>
    <w:rsid w:val="00FC218E"/>
    <w:rsid w:val="00FC2217"/>
    <w:rsid w:val="00FC25E3"/>
    <w:rsid w:val="00FC2734"/>
    <w:rsid w:val="00FC2DFB"/>
    <w:rsid w:val="00FC2F85"/>
    <w:rsid w:val="00FC3115"/>
    <w:rsid w:val="00FC34B2"/>
    <w:rsid w:val="00FC34C4"/>
    <w:rsid w:val="00FC34E4"/>
    <w:rsid w:val="00FC383F"/>
    <w:rsid w:val="00FC3AC5"/>
    <w:rsid w:val="00FC3CB1"/>
    <w:rsid w:val="00FC3F1C"/>
    <w:rsid w:val="00FC495C"/>
    <w:rsid w:val="00FC4CBE"/>
    <w:rsid w:val="00FC519C"/>
    <w:rsid w:val="00FC569D"/>
    <w:rsid w:val="00FC61B8"/>
    <w:rsid w:val="00FC6525"/>
    <w:rsid w:val="00FC65AF"/>
    <w:rsid w:val="00FC6931"/>
    <w:rsid w:val="00FC6ADF"/>
    <w:rsid w:val="00FC6D95"/>
    <w:rsid w:val="00FC7122"/>
    <w:rsid w:val="00FC7155"/>
    <w:rsid w:val="00FC7338"/>
    <w:rsid w:val="00FC7569"/>
    <w:rsid w:val="00FC7E96"/>
    <w:rsid w:val="00FD036B"/>
    <w:rsid w:val="00FD0491"/>
    <w:rsid w:val="00FD06DA"/>
    <w:rsid w:val="00FD0BD3"/>
    <w:rsid w:val="00FD0E31"/>
    <w:rsid w:val="00FD107F"/>
    <w:rsid w:val="00FD143F"/>
    <w:rsid w:val="00FD14D3"/>
    <w:rsid w:val="00FD153E"/>
    <w:rsid w:val="00FD168C"/>
    <w:rsid w:val="00FD20FF"/>
    <w:rsid w:val="00FD2626"/>
    <w:rsid w:val="00FD2E81"/>
    <w:rsid w:val="00FD2F00"/>
    <w:rsid w:val="00FD32C9"/>
    <w:rsid w:val="00FD48B4"/>
    <w:rsid w:val="00FD493D"/>
    <w:rsid w:val="00FD4A69"/>
    <w:rsid w:val="00FD50DF"/>
    <w:rsid w:val="00FD5335"/>
    <w:rsid w:val="00FD541F"/>
    <w:rsid w:val="00FD5A5E"/>
    <w:rsid w:val="00FD63E7"/>
    <w:rsid w:val="00FD683F"/>
    <w:rsid w:val="00FD6DAB"/>
    <w:rsid w:val="00FD6FB9"/>
    <w:rsid w:val="00FD710A"/>
    <w:rsid w:val="00FD763E"/>
    <w:rsid w:val="00FD7675"/>
    <w:rsid w:val="00FE06BA"/>
    <w:rsid w:val="00FE082C"/>
    <w:rsid w:val="00FE0867"/>
    <w:rsid w:val="00FE0B16"/>
    <w:rsid w:val="00FE0FBF"/>
    <w:rsid w:val="00FE10F5"/>
    <w:rsid w:val="00FE1267"/>
    <w:rsid w:val="00FE1447"/>
    <w:rsid w:val="00FE157C"/>
    <w:rsid w:val="00FE1697"/>
    <w:rsid w:val="00FE1822"/>
    <w:rsid w:val="00FE18A3"/>
    <w:rsid w:val="00FE1B23"/>
    <w:rsid w:val="00FE1CA5"/>
    <w:rsid w:val="00FE29A5"/>
    <w:rsid w:val="00FE2D61"/>
    <w:rsid w:val="00FE2FEC"/>
    <w:rsid w:val="00FE319A"/>
    <w:rsid w:val="00FE32BB"/>
    <w:rsid w:val="00FE32DC"/>
    <w:rsid w:val="00FE3567"/>
    <w:rsid w:val="00FE3A9D"/>
    <w:rsid w:val="00FE3E63"/>
    <w:rsid w:val="00FE4121"/>
    <w:rsid w:val="00FE4810"/>
    <w:rsid w:val="00FE4AD5"/>
    <w:rsid w:val="00FE4DD7"/>
    <w:rsid w:val="00FE4E4B"/>
    <w:rsid w:val="00FE53A3"/>
    <w:rsid w:val="00FE56A6"/>
    <w:rsid w:val="00FE56D2"/>
    <w:rsid w:val="00FE5996"/>
    <w:rsid w:val="00FE5997"/>
    <w:rsid w:val="00FE5C02"/>
    <w:rsid w:val="00FE5F8D"/>
    <w:rsid w:val="00FE61B2"/>
    <w:rsid w:val="00FE6A81"/>
    <w:rsid w:val="00FE6CC0"/>
    <w:rsid w:val="00FE7670"/>
    <w:rsid w:val="00FE77A6"/>
    <w:rsid w:val="00FE77CD"/>
    <w:rsid w:val="00FE78FB"/>
    <w:rsid w:val="00FE7D66"/>
    <w:rsid w:val="00FE7EBD"/>
    <w:rsid w:val="00FE7EEC"/>
    <w:rsid w:val="00FF096D"/>
    <w:rsid w:val="00FF0E45"/>
    <w:rsid w:val="00FF0EF8"/>
    <w:rsid w:val="00FF0F52"/>
    <w:rsid w:val="00FF1227"/>
    <w:rsid w:val="00FF1659"/>
    <w:rsid w:val="00FF1D8C"/>
    <w:rsid w:val="00FF1FA2"/>
    <w:rsid w:val="00FF2073"/>
    <w:rsid w:val="00FF3056"/>
    <w:rsid w:val="00FF30AD"/>
    <w:rsid w:val="00FF30BB"/>
    <w:rsid w:val="00FF35BE"/>
    <w:rsid w:val="00FF364A"/>
    <w:rsid w:val="00FF386F"/>
    <w:rsid w:val="00FF3966"/>
    <w:rsid w:val="00FF39EC"/>
    <w:rsid w:val="00FF3D49"/>
    <w:rsid w:val="00FF4754"/>
    <w:rsid w:val="00FF48A3"/>
    <w:rsid w:val="00FF4AD5"/>
    <w:rsid w:val="00FF5109"/>
    <w:rsid w:val="00FF543B"/>
    <w:rsid w:val="00FF58FB"/>
    <w:rsid w:val="00FF636A"/>
    <w:rsid w:val="00FF6424"/>
    <w:rsid w:val="00FF70D4"/>
    <w:rsid w:val="00FF7436"/>
    <w:rsid w:val="00FF7844"/>
    <w:rsid w:val="00FF7DE8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2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F3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B8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link w:val="a4"/>
    <w:uiPriority w:val="99"/>
    <w:rsid w:val="000F4B89"/>
    <w:rPr>
      <w:sz w:val="22"/>
      <w:szCs w:val="22"/>
      <w:lang w:val="ru-RU"/>
    </w:rPr>
  </w:style>
  <w:style w:type="paragraph" w:styleId="a6">
    <w:name w:val="footer"/>
    <w:basedOn w:val="a"/>
    <w:link w:val="a7"/>
    <w:uiPriority w:val="99"/>
    <w:unhideWhenUsed/>
    <w:rsid w:val="000F4B89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link w:val="a6"/>
    <w:uiPriority w:val="99"/>
    <w:rsid w:val="000F4B89"/>
    <w:rPr>
      <w:sz w:val="22"/>
      <w:szCs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20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206F8"/>
    <w:rPr>
      <w:rFonts w:ascii="Segoe UI" w:hAnsi="Segoe UI" w:cs="Segoe UI"/>
      <w:sz w:val="18"/>
      <w:szCs w:val="18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967343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967343"/>
    <w:rPr>
      <w:rFonts w:ascii="Courier New" w:hAnsi="Courier New" w:cs="Courier New"/>
      <w:lang w:eastAsia="en-US"/>
    </w:rPr>
  </w:style>
  <w:style w:type="paragraph" w:styleId="aa">
    <w:name w:val="List Paragraph"/>
    <w:basedOn w:val="a"/>
    <w:uiPriority w:val="34"/>
    <w:qFormat/>
    <w:rsid w:val="00E466BC"/>
    <w:pPr>
      <w:ind w:left="720"/>
      <w:contextualSpacing/>
    </w:pPr>
  </w:style>
  <w:style w:type="paragraph" w:styleId="ab">
    <w:name w:val="No Spacing"/>
    <w:uiPriority w:val="1"/>
    <w:qFormat/>
    <w:rsid w:val="00B45ED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2DC4E-C111-4696-A779-F2FDF2A0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1257</Words>
  <Characters>9718</Characters>
  <Application>Microsoft Office Word</Application>
  <DocSecurity>0</DocSecurity>
  <Lines>323</Lines>
  <Paragraphs>116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</dc:creator>
  <cp:lastModifiedBy>Larisa PC</cp:lastModifiedBy>
  <cp:revision>3</cp:revision>
  <cp:lastPrinted>2019-12-13T14:12:00Z</cp:lastPrinted>
  <dcterms:created xsi:type="dcterms:W3CDTF">2021-06-23T05:04:00Z</dcterms:created>
  <dcterms:modified xsi:type="dcterms:W3CDTF">2021-06-23T06:35:00Z</dcterms:modified>
</cp:coreProperties>
</file>